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B8F09" w14:textId="77777777" w:rsidR="003D5FCE" w:rsidRPr="003D5FCE" w:rsidRDefault="003D5FCE" w:rsidP="003D5FCE">
      <w:pPr>
        <w:rPr>
          <w:rStyle w:val="text-muted"/>
          <w:sz w:val="32"/>
          <w:szCs w:val="32"/>
          <w:vertAlign w:val="superscript"/>
        </w:rPr>
      </w:pPr>
    </w:p>
    <w:p w14:paraId="36CB2C54" w14:textId="77777777" w:rsidR="003D5FCE" w:rsidRPr="00F8593F" w:rsidRDefault="003D5FCE" w:rsidP="003D5FCE">
      <w:pPr>
        <w:rPr>
          <w:rStyle w:val="text-muted"/>
          <w:b/>
          <w:bCs/>
          <w:sz w:val="32"/>
          <w:szCs w:val="32"/>
          <w:vertAlign w:val="superscript"/>
        </w:rPr>
      </w:pPr>
    </w:p>
    <w:p w14:paraId="2B70671C" w14:textId="2E37DD86" w:rsidR="00054AA5" w:rsidRPr="00F8593F" w:rsidRDefault="00F8593F" w:rsidP="002F4258">
      <w:pPr>
        <w:jc w:val="center"/>
        <w:rPr>
          <w:b/>
          <w:bCs/>
        </w:rPr>
      </w:pPr>
      <w:r w:rsidRPr="00F8593F">
        <w:rPr>
          <w:b/>
          <w:bCs/>
        </w:rPr>
        <w:t>A MI KARÁCSONYFÁNK</w:t>
      </w:r>
    </w:p>
    <w:p w14:paraId="123079C9" w14:textId="77777777" w:rsidR="00212465" w:rsidRDefault="00212465" w:rsidP="002F4258">
      <w:pPr>
        <w:jc w:val="center"/>
      </w:pPr>
    </w:p>
    <w:p w14:paraId="68BCDAF9" w14:textId="77777777" w:rsidR="00212465" w:rsidRPr="00F8593F" w:rsidRDefault="00212465" w:rsidP="00212465">
      <w:pPr>
        <w:jc w:val="both"/>
        <w:rPr>
          <w:b/>
          <w:bCs/>
        </w:rPr>
      </w:pPr>
      <w:r w:rsidRPr="00F8593F">
        <w:rPr>
          <w:b/>
          <w:bCs/>
        </w:rPr>
        <w:t>Szereplők:</w:t>
      </w:r>
    </w:p>
    <w:p w14:paraId="3029832F" w14:textId="77777777" w:rsidR="00212465" w:rsidRDefault="00212465" w:rsidP="00212465">
      <w:pPr>
        <w:jc w:val="both"/>
      </w:pPr>
    </w:p>
    <w:p w14:paraId="439A7E29" w14:textId="7018D194" w:rsidR="00212465" w:rsidRDefault="00F8593F" w:rsidP="00212465">
      <w:pPr>
        <w:jc w:val="both"/>
      </w:pPr>
      <w:r w:rsidRPr="00F8593F">
        <w:rPr>
          <w:b/>
          <w:bCs/>
        </w:rPr>
        <w:t>Nagyapa</w:t>
      </w:r>
    </w:p>
    <w:p w14:paraId="18E6CDCD" w14:textId="77777777" w:rsidR="00212465" w:rsidRDefault="00212465" w:rsidP="00212465">
      <w:pPr>
        <w:jc w:val="both"/>
      </w:pPr>
      <w:r>
        <w:t>Nagymama</w:t>
      </w:r>
    </w:p>
    <w:p w14:paraId="69720251" w14:textId="77777777" w:rsidR="00212465" w:rsidRDefault="00212465" w:rsidP="00212465">
      <w:pPr>
        <w:jc w:val="both"/>
      </w:pPr>
    </w:p>
    <w:p w14:paraId="55CFDD41" w14:textId="77777777" w:rsidR="00212465" w:rsidRDefault="00212465" w:rsidP="00212465">
      <w:pPr>
        <w:jc w:val="both"/>
      </w:pPr>
      <w:r>
        <w:t>Zsombor apuka</w:t>
      </w:r>
    </w:p>
    <w:p w14:paraId="2267DBCF" w14:textId="77777777" w:rsidR="00212465" w:rsidRDefault="00212465" w:rsidP="00212465">
      <w:pPr>
        <w:jc w:val="both"/>
      </w:pPr>
      <w:r>
        <w:t>Julcsi anyuka</w:t>
      </w:r>
    </w:p>
    <w:p w14:paraId="05685BD6" w14:textId="77777777" w:rsidR="00212465" w:rsidRDefault="00212465" w:rsidP="00212465">
      <w:pPr>
        <w:jc w:val="both"/>
      </w:pPr>
      <w:r>
        <w:t>Tomi</w:t>
      </w:r>
    </w:p>
    <w:p w14:paraId="0F97C6BC" w14:textId="77777777" w:rsidR="00212465" w:rsidRDefault="00212465" w:rsidP="00212465">
      <w:pPr>
        <w:jc w:val="both"/>
      </w:pPr>
      <w:r>
        <w:t>Palkó</w:t>
      </w:r>
    </w:p>
    <w:p w14:paraId="4CAFD14B" w14:textId="77777777" w:rsidR="00212465" w:rsidRDefault="00212465" w:rsidP="00212465">
      <w:pPr>
        <w:jc w:val="both"/>
      </w:pPr>
      <w:r>
        <w:t>Kati</w:t>
      </w:r>
    </w:p>
    <w:p w14:paraId="0FFD1087" w14:textId="77777777" w:rsidR="00212465" w:rsidRDefault="00212465" w:rsidP="00212465">
      <w:pPr>
        <w:jc w:val="both"/>
      </w:pPr>
      <w:r>
        <w:t>Zsófi</w:t>
      </w:r>
    </w:p>
    <w:p w14:paraId="7A6FBC31" w14:textId="77777777" w:rsidR="00212465" w:rsidRDefault="00212465" w:rsidP="00212465">
      <w:pPr>
        <w:jc w:val="both"/>
      </w:pPr>
    </w:p>
    <w:p w14:paraId="2B93AA00" w14:textId="77777777" w:rsidR="00212465" w:rsidRDefault="00212465" w:rsidP="00212465">
      <w:pPr>
        <w:jc w:val="both"/>
      </w:pPr>
      <w:r>
        <w:t>Tamás apuka</w:t>
      </w:r>
    </w:p>
    <w:p w14:paraId="5AED81C3" w14:textId="77777777" w:rsidR="00212465" w:rsidRDefault="00212465" w:rsidP="00212465">
      <w:pPr>
        <w:jc w:val="both"/>
      </w:pPr>
      <w:r>
        <w:t>Noémi anyuka</w:t>
      </w:r>
    </w:p>
    <w:p w14:paraId="649805C8" w14:textId="77777777" w:rsidR="00212465" w:rsidRDefault="00212465" w:rsidP="00212465">
      <w:pPr>
        <w:jc w:val="both"/>
      </w:pPr>
      <w:r>
        <w:t>Peti</w:t>
      </w:r>
    </w:p>
    <w:p w14:paraId="3722B1BC" w14:textId="77777777" w:rsidR="00212465" w:rsidRDefault="00212465" w:rsidP="00212465">
      <w:pPr>
        <w:jc w:val="both"/>
      </w:pPr>
      <w:r>
        <w:t>Bence</w:t>
      </w:r>
    </w:p>
    <w:p w14:paraId="4909383D" w14:textId="77777777" w:rsidR="00212465" w:rsidRDefault="00212465" w:rsidP="00212465">
      <w:pPr>
        <w:jc w:val="both"/>
      </w:pPr>
      <w:r>
        <w:t>Réka</w:t>
      </w:r>
    </w:p>
    <w:p w14:paraId="01BF45D2" w14:textId="77777777" w:rsidR="00212465" w:rsidRDefault="00212465" w:rsidP="00212465">
      <w:pPr>
        <w:jc w:val="both"/>
      </w:pPr>
      <w:r>
        <w:t>Lili</w:t>
      </w:r>
    </w:p>
    <w:p w14:paraId="21E62B9C" w14:textId="77777777" w:rsidR="00212465" w:rsidRDefault="00212465" w:rsidP="002F4258">
      <w:pPr>
        <w:jc w:val="center"/>
      </w:pPr>
    </w:p>
    <w:p w14:paraId="1623BA7F" w14:textId="77777777" w:rsidR="002F4258" w:rsidRDefault="002F4258" w:rsidP="002F4258">
      <w:pPr>
        <w:jc w:val="center"/>
      </w:pPr>
    </w:p>
    <w:p w14:paraId="73B654CE" w14:textId="77777777" w:rsidR="002F4258" w:rsidRDefault="002F4258" w:rsidP="002F4258">
      <w:pPr>
        <w:jc w:val="both"/>
      </w:pPr>
    </w:p>
    <w:p w14:paraId="34E0454B" w14:textId="77777777" w:rsidR="002F4258" w:rsidRDefault="002F4258" w:rsidP="002F4258">
      <w:pPr>
        <w:jc w:val="both"/>
      </w:pPr>
      <w:r w:rsidRPr="00F8593F">
        <w:rPr>
          <w:b/>
          <w:bCs/>
        </w:rPr>
        <w:t>Nagymama:</w:t>
      </w:r>
      <w:r>
        <w:t xml:space="preserve"> Kész vagyok mindennel! Becsomagoltam az ajándékokat, a kamrába tettem a </w:t>
      </w:r>
      <w:proofErr w:type="gramStart"/>
      <w:r>
        <w:t>sütiket</w:t>
      </w:r>
      <w:proofErr w:type="gramEnd"/>
      <w:r>
        <w:t>, elővettem a karácsonyfadíszeket. Mindjárt megérkeznek!</w:t>
      </w:r>
    </w:p>
    <w:p w14:paraId="1ACF1BCD" w14:textId="6B3E1650" w:rsidR="002F4258" w:rsidRDefault="00F8593F" w:rsidP="002F4258">
      <w:pPr>
        <w:jc w:val="both"/>
      </w:pPr>
      <w:r w:rsidRPr="00F8593F">
        <w:rPr>
          <w:b/>
          <w:bCs/>
        </w:rPr>
        <w:t>Nagyapa</w:t>
      </w:r>
      <w:r w:rsidR="002F4258">
        <w:t>: Most Ádámék hozzák a karácsonyfát. Remélem, el fog férni az asztaltól a plafonig!</w:t>
      </w:r>
    </w:p>
    <w:p w14:paraId="166A3AE0" w14:textId="77777777" w:rsidR="002F4258" w:rsidRDefault="002F4258" w:rsidP="002F4258">
      <w:pPr>
        <w:jc w:val="both"/>
      </w:pPr>
      <w:r w:rsidRPr="00F8593F">
        <w:rPr>
          <w:b/>
          <w:bCs/>
        </w:rPr>
        <w:t>Nagymama:</w:t>
      </w:r>
      <w:r>
        <w:t xml:space="preserve"> Biztosan. Idén ezt a szép fehér terítőt választottam a fa alá. Milyen verseket választottál mára?</w:t>
      </w:r>
    </w:p>
    <w:p w14:paraId="04616E15" w14:textId="196ED737" w:rsidR="002F4258" w:rsidRDefault="00F8593F" w:rsidP="002F4258">
      <w:pPr>
        <w:jc w:val="both"/>
      </w:pPr>
      <w:r w:rsidRPr="00F8593F">
        <w:rPr>
          <w:b/>
          <w:bCs/>
        </w:rPr>
        <w:t>Nagyapa</w:t>
      </w:r>
      <w:r w:rsidR="002F4258">
        <w:t xml:space="preserve">: Nagyon csodálkozni fogsz! </w:t>
      </w:r>
      <w:r w:rsidR="00DC1959">
        <w:t xml:space="preserve">Egyiket sem hallottad még. </w:t>
      </w:r>
      <w:r w:rsidR="002F4258">
        <w:t>Az összes</w:t>
      </w:r>
      <w:r w:rsidR="00DC1959">
        <w:t xml:space="preserve"> verset </w:t>
      </w:r>
      <w:proofErr w:type="spellStart"/>
      <w:r w:rsidR="00DC1959">
        <w:t>Ürögdi</w:t>
      </w:r>
      <w:proofErr w:type="spellEnd"/>
      <w:r w:rsidR="00DC1959">
        <w:t xml:space="preserve"> Ferenc írta. </w:t>
      </w:r>
    </w:p>
    <w:p w14:paraId="28C8D2C7" w14:textId="77777777" w:rsidR="00DC1959" w:rsidRDefault="00DC1959" w:rsidP="002F4258">
      <w:pPr>
        <w:jc w:val="both"/>
      </w:pPr>
      <w:r w:rsidRPr="00F8593F">
        <w:rPr>
          <w:b/>
          <w:bCs/>
        </w:rPr>
        <w:t>Nagymama:</w:t>
      </w:r>
      <w:r>
        <w:t xml:space="preserve"> Tényleg nem olvastam még egyetlen versét sem. Ki volt ő?</w:t>
      </w:r>
    </w:p>
    <w:p w14:paraId="3B4AEA25" w14:textId="032D1D85" w:rsidR="00DC1959" w:rsidRDefault="00DC1959" w:rsidP="002F4258">
      <w:pPr>
        <w:jc w:val="both"/>
      </w:pPr>
      <w:r w:rsidRPr="00F8593F">
        <w:rPr>
          <w:b/>
          <w:bCs/>
        </w:rPr>
        <w:t>Nagyapa:</w:t>
      </w:r>
      <w:r>
        <w:t xml:space="preserve"> Szarvason volt lelkész. Nagyon szeretett verseket és igehirdetéseket írni. Ám betegsége miatt majdnem megnémult. Hangos szóval végül már nem tudott szolgálni. Szavai mégis elértek sok emberhez, ma hozzánk is. Autó hangját hallom! </w:t>
      </w:r>
    </w:p>
    <w:p w14:paraId="44055CB7" w14:textId="77777777" w:rsidR="00DC1959" w:rsidRDefault="00DC1959" w:rsidP="002F4258">
      <w:pPr>
        <w:jc w:val="both"/>
      </w:pPr>
      <w:r w:rsidRPr="00F8593F">
        <w:rPr>
          <w:b/>
          <w:bCs/>
        </w:rPr>
        <w:t>Nagymama:</w:t>
      </w:r>
      <w:r>
        <w:t xml:space="preserve"> Úgy látom, Julcsiék jöttek meg először!</w:t>
      </w:r>
    </w:p>
    <w:p w14:paraId="1CC2B911" w14:textId="77777777" w:rsidR="00DC1959" w:rsidRDefault="00DC1959" w:rsidP="002F4258">
      <w:pPr>
        <w:jc w:val="both"/>
      </w:pPr>
    </w:p>
    <w:p w14:paraId="754279D2" w14:textId="77777777" w:rsidR="00DC1959" w:rsidRDefault="00DC1959" w:rsidP="002F4258">
      <w:pPr>
        <w:jc w:val="both"/>
      </w:pPr>
    </w:p>
    <w:p w14:paraId="1248536B" w14:textId="4E0367C9" w:rsidR="00DC1959" w:rsidRDefault="00DC1959" w:rsidP="002F4258">
      <w:pPr>
        <w:jc w:val="both"/>
      </w:pPr>
      <w:r w:rsidRPr="00F8593F">
        <w:rPr>
          <w:b/>
          <w:bCs/>
        </w:rPr>
        <w:t>Gyerekek négyen</w:t>
      </w:r>
      <w:r w:rsidR="00974E26" w:rsidRPr="00F8593F">
        <w:rPr>
          <w:b/>
          <w:bCs/>
        </w:rPr>
        <w:t xml:space="preserve"> (Tomi, Palkó, Kati, Zsófi)</w:t>
      </w:r>
      <w:r w:rsidRPr="00F8593F">
        <w:rPr>
          <w:b/>
          <w:bCs/>
        </w:rPr>
        <w:t>:</w:t>
      </w:r>
      <w:r>
        <w:t xml:space="preserve"> Mama! Papa! Mama! Papa! (</w:t>
      </w:r>
      <w:r w:rsidRPr="00F8593F">
        <w:rPr>
          <w:i/>
          <w:iCs/>
        </w:rPr>
        <w:t>Ugranak a nagyszülők nyakába, köszönnek egymásnak</w:t>
      </w:r>
      <w:r w:rsidR="00F8593F">
        <w:t>.</w:t>
      </w:r>
      <w:r>
        <w:t>)</w:t>
      </w:r>
    </w:p>
    <w:p w14:paraId="7BB4F986" w14:textId="77777777" w:rsidR="00DC1959" w:rsidRDefault="00DC1959" w:rsidP="002F4258">
      <w:pPr>
        <w:jc w:val="both"/>
      </w:pPr>
      <w:r w:rsidRPr="00F8593F">
        <w:rPr>
          <w:b/>
          <w:bCs/>
        </w:rPr>
        <w:t>Julcsi anyuka:</w:t>
      </w:r>
      <w:r>
        <w:t xml:space="preserve"> Óvatosan! Itt az idei mézeskalács!</w:t>
      </w:r>
    </w:p>
    <w:p w14:paraId="68D578B9" w14:textId="77777777" w:rsidR="00DC1959" w:rsidRDefault="00DC1959" w:rsidP="002F4258">
      <w:pPr>
        <w:jc w:val="both"/>
      </w:pPr>
      <w:r w:rsidRPr="00F8593F">
        <w:rPr>
          <w:b/>
          <w:bCs/>
        </w:rPr>
        <w:t>Tamás apuka:</w:t>
      </w:r>
      <w:r>
        <w:t xml:space="preserve"> </w:t>
      </w:r>
      <w:r w:rsidR="003C70D9">
        <w:t>És itt a szaloncukor! Már mindegyikre kötöttünk cérnát is!</w:t>
      </w:r>
    </w:p>
    <w:p w14:paraId="6085328A" w14:textId="77777777" w:rsidR="003C70D9" w:rsidRDefault="003C70D9" w:rsidP="002F4258">
      <w:pPr>
        <w:jc w:val="both"/>
      </w:pPr>
      <w:r w:rsidRPr="00F8593F">
        <w:rPr>
          <w:b/>
          <w:bCs/>
        </w:rPr>
        <w:t>Tomi:</w:t>
      </w:r>
      <w:r>
        <w:t xml:space="preserve"> A kék a kókuszos. Az volt a legnehezebb, hogy ne egyek belőle többet, és maradjon belőle a fára is.</w:t>
      </w:r>
    </w:p>
    <w:p w14:paraId="70F0B019" w14:textId="77777777" w:rsidR="003C70D9" w:rsidRDefault="003C70D9" w:rsidP="002F4258">
      <w:pPr>
        <w:jc w:val="both"/>
      </w:pPr>
      <w:r w:rsidRPr="00F8593F">
        <w:rPr>
          <w:b/>
          <w:bCs/>
        </w:rPr>
        <w:t>Palkó:</w:t>
      </w:r>
      <w:r>
        <w:t xml:space="preserve"> Nézzétek! Ádám bácsiék most kanyarodnak be az udvarra!</w:t>
      </w:r>
    </w:p>
    <w:p w14:paraId="5CA0925C" w14:textId="77777777" w:rsidR="003C70D9" w:rsidRDefault="003C70D9" w:rsidP="002F4258">
      <w:pPr>
        <w:jc w:val="both"/>
      </w:pPr>
    </w:p>
    <w:p w14:paraId="171BC730" w14:textId="77777777" w:rsidR="003C70D9" w:rsidRDefault="003C70D9" w:rsidP="002F4258">
      <w:pPr>
        <w:jc w:val="both"/>
      </w:pPr>
      <w:r w:rsidRPr="00F8593F">
        <w:rPr>
          <w:i/>
          <w:iCs/>
        </w:rPr>
        <w:t>Négy gyerek rohan be</w:t>
      </w:r>
      <w:r w:rsidR="00131AA9">
        <w:t xml:space="preserve"> (</w:t>
      </w:r>
      <w:r w:rsidR="00131AA9" w:rsidRPr="00F8593F">
        <w:rPr>
          <w:b/>
          <w:bCs/>
        </w:rPr>
        <w:t>Peti, Bence, Réka, Lilla</w:t>
      </w:r>
      <w:r w:rsidR="00131AA9">
        <w:t>)</w:t>
      </w:r>
      <w:r>
        <w:t>: Sziasztok! Megjöttünk!</w:t>
      </w:r>
    </w:p>
    <w:p w14:paraId="1FB54844" w14:textId="77777777" w:rsidR="003C70D9" w:rsidRDefault="003C70D9" w:rsidP="002F4258">
      <w:pPr>
        <w:jc w:val="both"/>
      </w:pPr>
      <w:r w:rsidRPr="00F8593F">
        <w:rPr>
          <w:b/>
          <w:bCs/>
        </w:rPr>
        <w:t>Peti:</w:t>
      </w:r>
      <w:r>
        <w:t xml:space="preserve"> Most mi hoztuk a fát! Apa mindjárt hozza!</w:t>
      </w:r>
    </w:p>
    <w:p w14:paraId="08A22BA7" w14:textId="77777777" w:rsidR="003C70D9" w:rsidRDefault="003C70D9" w:rsidP="002F4258">
      <w:pPr>
        <w:jc w:val="both"/>
      </w:pPr>
      <w:r w:rsidRPr="00F8593F">
        <w:rPr>
          <w:b/>
          <w:bCs/>
        </w:rPr>
        <w:t>Nagymama:</w:t>
      </w:r>
      <w:r>
        <w:t xml:space="preserve"> És nálad mi van, Noémi?</w:t>
      </w:r>
    </w:p>
    <w:p w14:paraId="50715C11" w14:textId="77777777" w:rsidR="003C70D9" w:rsidRDefault="003C70D9" w:rsidP="002F4258">
      <w:pPr>
        <w:jc w:val="both"/>
      </w:pPr>
      <w:r w:rsidRPr="00F8593F">
        <w:rPr>
          <w:b/>
          <w:bCs/>
        </w:rPr>
        <w:t>Noémi anyuka</w:t>
      </w:r>
      <w:r>
        <w:t>: Néhány gyertyát öntöttünk együtt a múlt hétvégén. Gondoltam, feltesszük majd a karácsonyfára.</w:t>
      </w:r>
    </w:p>
    <w:p w14:paraId="27E5CD12" w14:textId="77777777" w:rsidR="003C70D9" w:rsidRDefault="00974E26" w:rsidP="002F4258">
      <w:pPr>
        <w:jc w:val="both"/>
      </w:pPr>
      <w:r w:rsidRPr="00F8593F">
        <w:rPr>
          <w:b/>
          <w:bCs/>
        </w:rPr>
        <w:t xml:space="preserve">Kati: </w:t>
      </w:r>
      <w:r>
        <w:t>Nagyon szép! Én még soha nem készítettem gyertyát. Nehéz volt?</w:t>
      </w:r>
    </w:p>
    <w:p w14:paraId="35F8FDA9" w14:textId="77777777" w:rsidR="00974E26" w:rsidRDefault="00974E26" w:rsidP="002F4258">
      <w:pPr>
        <w:jc w:val="both"/>
      </w:pPr>
      <w:r w:rsidRPr="00F8593F">
        <w:rPr>
          <w:b/>
          <w:bCs/>
        </w:rPr>
        <w:t>Noémi:</w:t>
      </w:r>
      <w:r>
        <w:t xml:space="preserve"> Nagyon kellett figyelnünk, de aztán belejöttünk, és sikerült.</w:t>
      </w:r>
    </w:p>
    <w:p w14:paraId="2C28193B" w14:textId="77777777" w:rsidR="00974E26" w:rsidRDefault="00974E26" w:rsidP="002F4258">
      <w:pPr>
        <w:jc w:val="both"/>
      </w:pPr>
      <w:r w:rsidRPr="00F8593F">
        <w:rPr>
          <w:b/>
          <w:bCs/>
        </w:rPr>
        <w:t>Ádám apuka</w:t>
      </w:r>
      <w:r w:rsidR="00131AA9">
        <w:t xml:space="preserve"> (</w:t>
      </w:r>
      <w:r w:rsidR="00131AA9" w:rsidRPr="00F8593F">
        <w:rPr>
          <w:i/>
          <w:iCs/>
        </w:rPr>
        <w:t>Vidáman köszön</w:t>
      </w:r>
      <w:r w:rsidR="00131AA9">
        <w:t>)</w:t>
      </w:r>
      <w:r>
        <w:t xml:space="preserve">: </w:t>
      </w:r>
      <w:r w:rsidR="00131AA9">
        <w:t>Jó napot mindenkinek! Megérkezett a zöld fenyő!</w:t>
      </w:r>
    </w:p>
    <w:p w14:paraId="195CC84C" w14:textId="77777777" w:rsidR="00131AA9" w:rsidRDefault="00131AA9" w:rsidP="002F4258">
      <w:pPr>
        <w:jc w:val="both"/>
      </w:pPr>
      <w:r w:rsidRPr="00F8593F">
        <w:rPr>
          <w:b/>
          <w:bCs/>
        </w:rPr>
        <w:t>Mindannyian:</w:t>
      </w:r>
      <w:r>
        <w:t xml:space="preserve"> Ó!</w:t>
      </w:r>
    </w:p>
    <w:p w14:paraId="177CD99D" w14:textId="77777777" w:rsidR="00131AA9" w:rsidRDefault="00131AA9" w:rsidP="002F4258">
      <w:pPr>
        <w:jc w:val="both"/>
      </w:pPr>
      <w:r w:rsidRPr="00F8593F">
        <w:rPr>
          <w:b/>
          <w:bCs/>
        </w:rPr>
        <w:t>Zsófi:</w:t>
      </w:r>
      <w:r>
        <w:t xml:space="preserve"> Igazán csinos, formás fa! Énekeljük el a „szép fenyőt”!</w:t>
      </w:r>
    </w:p>
    <w:p w14:paraId="2BB512E2" w14:textId="77777777" w:rsidR="003C70D9" w:rsidRDefault="003C70D9" w:rsidP="002F4258">
      <w:pPr>
        <w:jc w:val="both"/>
      </w:pPr>
    </w:p>
    <w:p w14:paraId="5CA24071" w14:textId="77777777" w:rsidR="002F4258" w:rsidRDefault="002F4258" w:rsidP="002F4258">
      <w:pPr>
        <w:jc w:val="both"/>
      </w:pPr>
    </w:p>
    <w:p w14:paraId="578F0ECF" w14:textId="77777777" w:rsidR="00974E26" w:rsidRPr="002508CF" w:rsidRDefault="00974E26" w:rsidP="00974E26">
      <w:pPr>
        <w:pStyle w:val="Cmsor3"/>
        <w:rPr>
          <w:rFonts w:ascii="Times New Roman" w:hAnsi="Times New Roman"/>
          <w:sz w:val="24"/>
          <w:szCs w:val="24"/>
        </w:rPr>
      </w:pPr>
      <w:r w:rsidRPr="002508CF">
        <w:rPr>
          <w:rFonts w:ascii="Times New Roman" w:hAnsi="Times New Roman"/>
          <w:sz w:val="24"/>
          <w:szCs w:val="24"/>
        </w:rPr>
        <w:t>Ének:</w:t>
      </w:r>
    </w:p>
    <w:p w14:paraId="2637FA49" w14:textId="77777777" w:rsidR="00974E26" w:rsidRPr="002508CF" w:rsidRDefault="00974E26" w:rsidP="00974E26"/>
    <w:p w14:paraId="4C898940" w14:textId="77777777" w:rsidR="00974E26" w:rsidRPr="002508CF" w:rsidRDefault="00974E26" w:rsidP="00974E26">
      <w:r w:rsidRPr="002508CF">
        <w:t>Ó, szép fenyő, ó, jó fenyő, hűséges a te lombod.</w:t>
      </w:r>
      <w:r w:rsidRPr="002508CF">
        <w:br/>
        <w:t>Ó, szép fenyő, ó, jó fenyő, hűséges a te lombod!</w:t>
      </w:r>
      <w:r w:rsidRPr="002508CF">
        <w:br/>
        <w:t>Te zöld vagy nemcsak nyáron át, de télen is, ha hó leszállt.</w:t>
      </w:r>
      <w:r w:rsidRPr="002508CF">
        <w:br/>
        <w:t>Ó, szép fenyő, ó, jó fenyő, hűséges a te lombod.</w:t>
      </w:r>
      <w:r w:rsidRPr="002508CF">
        <w:br/>
      </w:r>
      <w:r w:rsidRPr="002508CF">
        <w:br/>
        <w:t>Ó, szép fenyő, ó jó fenyő, nagyon tetszel te nékem.</w:t>
      </w:r>
    </w:p>
    <w:p w14:paraId="53634812" w14:textId="77777777" w:rsidR="00974E26" w:rsidRPr="002508CF" w:rsidRDefault="00974E26" w:rsidP="00974E26">
      <w:r w:rsidRPr="002508CF">
        <w:t>Ó, szép fenyő, ó jó fenyő, nagyon tetszel te nékem.</w:t>
      </w:r>
      <w:r w:rsidRPr="002508CF">
        <w:br/>
      </w:r>
      <w:proofErr w:type="gramStart"/>
      <w:r w:rsidRPr="002508CF">
        <w:t>Karácsonytájt</w:t>
      </w:r>
      <w:proofErr w:type="gramEnd"/>
      <w:r w:rsidRPr="002508CF">
        <w:t xml:space="preserve"> oly érdemes fa egy sincs, oly örvendetes.</w:t>
      </w:r>
      <w:r w:rsidRPr="002508CF">
        <w:br/>
        <w:t>Ó, szép fenyő, ó jó fenyő, nagyon tetszel te nékem.</w:t>
      </w:r>
      <w:r w:rsidRPr="002508CF">
        <w:br/>
      </w:r>
      <w:r w:rsidRPr="002508CF">
        <w:br/>
        <w:t>Ó, szép fenyő, ó jó fenyő, ruhádtól hadd tanuljak!</w:t>
      </w:r>
    </w:p>
    <w:p w14:paraId="22D0C2FE" w14:textId="77777777" w:rsidR="00974E26" w:rsidRPr="002508CF" w:rsidRDefault="00974E26" w:rsidP="00974E26">
      <w:r w:rsidRPr="002508CF">
        <w:t>Ó, szép fenyő, ó jó fenyő, ruhádtól hadd tanuljak!</w:t>
      </w:r>
      <w:r w:rsidRPr="002508CF">
        <w:br/>
        <w:t xml:space="preserve">Reményed és hűséged </w:t>
      </w:r>
      <w:proofErr w:type="spellStart"/>
      <w:r w:rsidRPr="002508CF">
        <w:t>ád</w:t>
      </w:r>
      <w:proofErr w:type="spellEnd"/>
      <w:r w:rsidRPr="002508CF">
        <w:t xml:space="preserve"> erőt minden időkön át. </w:t>
      </w:r>
      <w:r w:rsidRPr="002508CF">
        <w:br/>
        <w:t xml:space="preserve">Ó, szép fenyő, ó jó fenyő, ruhádtól hadd tanuljak! </w:t>
      </w:r>
    </w:p>
    <w:p w14:paraId="3DD545B1" w14:textId="77777777" w:rsidR="002F4258" w:rsidRDefault="002F4258" w:rsidP="002F4258">
      <w:pPr>
        <w:jc w:val="both"/>
      </w:pPr>
    </w:p>
    <w:p w14:paraId="39DF72B7" w14:textId="77777777" w:rsidR="00974E26" w:rsidRDefault="00974E26" w:rsidP="002F4258">
      <w:pPr>
        <w:jc w:val="both"/>
      </w:pPr>
    </w:p>
    <w:p w14:paraId="4C40A109" w14:textId="4658329C" w:rsidR="00931CB8" w:rsidRDefault="00931CB8" w:rsidP="002F4258">
      <w:pPr>
        <w:jc w:val="both"/>
      </w:pPr>
      <w:r w:rsidRPr="00F8593F">
        <w:rPr>
          <w:b/>
          <w:bCs/>
        </w:rPr>
        <w:t>Bence:</w:t>
      </w:r>
      <w:r>
        <w:t xml:space="preserve"> </w:t>
      </w:r>
      <w:r w:rsidR="00F8593F" w:rsidRPr="00F8593F">
        <w:t>Nagyapa</w:t>
      </w:r>
      <w:r w:rsidRPr="00F8593F">
        <w:t>!</w:t>
      </w:r>
      <w:r>
        <w:t xml:space="preserve"> Szerinted mit tanulhatunk a fenyő ruhájától?</w:t>
      </w:r>
    </w:p>
    <w:p w14:paraId="666EA5D7" w14:textId="00A109A6" w:rsidR="00931CB8" w:rsidRDefault="00F8593F" w:rsidP="002F4258">
      <w:pPr>
        <w:jc w:val="both"/>
      </w:pPr>
      <w:r w:rsidRPr="00F8593F">
        <w:rPr>
          <w:b/>
          <w:bCs/>
        </w:rPr>
        <w:t>Nagyapa</w:t>
      </w:r>
      <w:r w:rsidR="00931CB8">
        <w:t>: Tudod-e, miért hívják örökzöldnek a fenyőt?</w:t>
      </w:r>
    </w:p>
    <w:p w14:paraId="3DDD2590" w14:textId="77777777" w:rsidR="00931CB8" w:rsidRDefault="00931CB8" w:rsidP="002F4258">
      <w:pPr>
        <w:jc w:val="both"/>
      </w:pPr>
      <w:r w:rsidRPr="00F8593F">
        <w:rPr>
          <w:b/>
          <w:bCs/>
        </w:rPr>
        <w:t>Bence:</w:t>
      </w:r>
      <w:r>
        <w:t xml:space="preserve"> Mert télen is zöld.</w:t>
      </w:r>
    </w:p>
    <w:p w14:paraId="67F6D3D6" w14:textId="26F44898" w:rsidR="00931CB8" w:rsidRDefault="00F8593F" w:rsidP="002F4258">
      <w:pPr>
        <w:jc w:val="both"/>
      </w:pPr>
      <w:r w:rsidRPr="00F8593F">
        <w:rPr>
          <w:b/>
          <w:bCs/>
        </w:rPr>
        <w:t>Nagyapa</w:t>
      </w:r>
      <w:r w:rsidR="00931CB8">
        <w:t>: Bizony. Mindig-mindig új leveleket hoz. A fenyő télen-nyáron gyönyörű, midig él, virul! Arra az örök életre emlékeztet minket, amit Istentől kapunk. Ezért is hozunk ilyenkor éppen fenyőfát az otthonunkba. Ha ránézünk, eszünkbe jut a csodás ígéret: a mennyország a mienk lehet! Nézd csak! Éppen erről szól az a vers, amelyiket neked választottam mára!</w:t>
      </w:r>
    </w:p>
    <w:p w14:paraId="0329A05F" w14:textId="77777777" w:rsidR="00931CB8" w:rsidRDefault="00931CB8" w:rsidP="002F4258">
      <w:pPr>
        <w:jc w:val="both"/>
      </w:pPr>
    </w:p>
    <w:p w14:paraId="6EFA1801" w14:textId="77777777" w:rsidR="00931CB8" w:rsidRDefault="00931CB8" w:rsidP="002F4258">
      <w:pPr>
        <w:jc w:val="both"/>
      </w:pPr>
      <w:r>
        <w:t>Bence:</w:t>
      </w:r>
    </w:p>
    <w:p w14:paraId="0B77C0C0" w14:textId="77777777" w:rsidR="00931CB8" w:rsidRPr="008715CB" w:rsidRDefault="00931CB8" w:rsidP="002F4258">
      <w:pPr>
        <w:jc w:val="both"/>
        <w:rPr>
          <w:b/>
        </w:rPr>
      </w:pPr>
      <w:r w:rsidRPr="008715CB">
        <w:rPr>
          <w:b/>
        </w:rPr>
        <w:t>Karácsonyi öröm</w:t>
      </w:r>
    </w:p>
    <w:p w14:paraId="0C2A3CD3" w14:textId="77777777" w:rsidR="00931CB8" w:rsidRDefault="00931CB8" w:rsidP="002F4258">
      <w:pPr>
        <w:jc w:val="both"/>
      </w:pPr>
    </w:p>
    <w:p w14:paraId="4B6C3189" w14:textId="77777777" w:rsidR="00931CB8" w:rsidRDefault="00931CB8" w:rsidP="002F4258">
      <w:pPr>
        <w:jc w:val="both"/>
      </w:pPr>
      <w:r>
        <w:t>Kicsi vagyok én még,</w:t>
      </w:r>
    </w:p>
    <w:p w14:paraId="10B5282B" w14:textId="77777777" w:rsidR="00931CB8" w:rsidRDefault="00931CB8" w:rsidP="002F4258">
      <w:pPr>
        <w:jc w:val="both"/>
      </w:pPr>
      <w:r>
        <w:t>De azt már tudom,</w:t>
      </w:r>
    </w:p>
    <w:p w14:paraId="10D2B378" w14:textId="77777777" w:rsidR="00931CB8" w:rsidRDefault="00931CB8" w:rsidP="002F4258">
      <w:pPr>
        <w:jc w:val="both"/>
      </w:pPr>
      <w:r>
        <w:t>Hogy értem is eljött</w:t>
      </w:r>
    </w:p>
    <w:p w14:paraId="7E3BBEC2" w14:textId="77777777" w:rsidR="00931CB8" w:rsidRDefault="00931CB8" w:rsidP="002F4258">
      <w:pPr>
        <w:jc w:val="both"/>
      </w:pPr>
      <w:r>
        <w:t>Az én Jézusom.</w:t>
      </w:r>
    </w:p>
    <w:p w14:paraId="55121335" w14:textId="77777777" w:rsidR="00931CB8" w:rsidRDefault="00931CB8" w:rsidP="002F4258">
      <w:pPr>
        <w:jc w:val="both"/>
      </w:pPr>
    </w:p>
    <w:p w14:paraId="3177C67A" w14:textId="77777777" w:rsidR="00931CB8" w:rsidRDefault="00931CB8" w:rsidP="002F4258">
      <w:pPr>
        <w:jc w:val="both"/>
      </w:pPr>
      <w:r>
        <w:t>Betlehemi bölcső</w:t>
      </w:r>
    </w:p>
    <w:p w14:paraId="5B05F136" w14:textId="77777777" w:rsidR="00931CB8" w:rsidRDefault="00931CB8" w:rsidP="002F4258">
      <w:pPr>
        <w:jc w:val="both"/>
      </w:pPr>
      <w:r>
        <w:t>Most az én szívem,</w:t>
      </w:r>
    </w:p>
    <w:p w14:paraId="0E039BFB" w14:textId="77777777" w:rsidR="00931CB8" w:rsidRDefault="00931CB8" w:rsidP="002F4258">
      <w:pPr>
        <w:jc w:val="both"/>
      </w:pPr>
      <w:r>
        <w:t>Nincsen olyan boldog,</w:t>
      </w:r>
    </w:p>
    <w:p w14:paraId="3B83AD39" w14:textId="77777777" w:rsidR="00931CB8" w:rsidRDefault="00931CB8" w:rsidP="002F4258">
      <w:pPr>
        <w:jc w:val="both"/>
      </w:pPr>
      <w:r>
        <w:t>Mint én, senki sem!</w:t>
      </w:r>
    </w:p>
    <w:p w14:paraId="459930A9" w14:textId="77777777" w:rsidR="00931CB8" w:rsidRDefault="00931CB8" w:rsidP="002F4258">
      <w:pPr>
        <w:jc w:val="both"/>
      </w:pPr>
    </w:p>
    <w:p w14:paraId="20EC8BC7" w14:textId="77777777" w:rsidR="00931CB8" w:rsidRDefault="00931CB8" w:rsidP="002F4258">
      <w:pPr>
        <w:jc w:val="both"/>
      </w:pPr>
      <w:r>
        <w:t>Hogyne volnék boldog,</w:t>
      </w:r>
    </w:p>
    <w:p w14:paraId="2DBB169A" w14:textId="77777777" w:rsidR="00931CB8" w:rsidRDefault="00931CB8" w:rsidP="002F4258">
      <w:pPr>
        <w:jc w:val="both"/>
      </w:pPr>
      <w:r>
        <w:t>Uram úgy szeret,</w:t>
      </w:r>
    </w:p>
    <w:p w14:paraId="7D5EEC75" w14:textId="77777777" w:rsidR="00AC3209" w:rsidRDefault="00AC3209" w:rsidP="002F4258">
      <w:pPr>
        <w:jc w:val="both"/>
      </w:pPr>
      <w:r>
        <w:t>Hogy elhagyta értem</w:t>
      </w:r>
    </w:p>
    <w:p w14:paraId="3DA22E87" w14:textId="77777777" w:rsidR="00AC3209" w:rsidRDefault="00AC3209" w:rsidP="002F4258">
      <w:pPr>
        <w:jc w:val="both"/>
      </w:pPr>
      <w:r>
        <w:t>A szép kék eget.</w:t>
      </w:r>
    </w:p>
    <w:p w14:paraId="11DFCBC9" w14:textId="77777777" w:rsidR="00AC3209" w:rsidRDefault="00AC3209" w:rsidP="002F4258">
      <w:pPr>
        <w:jc w:val="both"/>
      </w:pPr>
    </w:p>
    <w:p w14:paraId="51999039" w14:textId="77777777" w:rsidR="00AC3209" w:rsidRDefault="00AC3209" w:rsidP="002F4258">
      <w:pPr>
        <w:jc w:val="both"/>
      </w:pPr>
      <w:r>
        <w:t>Hogyne volnék boldog,</w:t>
      </w:r>
    </w:p>
    <w:p w14:paraId="0B3EA903" w14:textId="77777777" w:rsidR="00AC3209" w:rsidRDefault="00AC3209" w:rsidP="002F4258">
      <w:pPr>
        <w:jc w:val="both"/>
      </w:pPr>
      <w:r>
        <w:t>Hiszen jól tudom,</w:t>
      </w:r>
    </w:p>
    <w:p w14:paraId="7DE68472" w14:textId="77777777" w:rsidR="00AC3209" w:rsidRDefault="00AC3209" w:rsidP="002F4258">
      <w:pPr>
        <w:jc w:val="both"/>
      </w:pPr>
      <w:r>
        <w:t>Hogy a mennyországba</w:t>
      </w:r>
    </w:p>
    <w:p w14:paraId="0F73F7A3" w14:textId="77777777" w:rsidR="00AC3209" w:rsidRDefault="00AC3209" w:rsidP="002F4258">
      <w:pPr>
        <w:jc w:val="both"/>
      </w:pPr>
      <w:r>
        <w:t>Visz el Jézusom!</w:t>
      </w:r>
    </w:p>
    <w:p w14:paraId="6EEFE32E" w14:textId="77777777" w:rsidR="00AC3209" w:rsidRDefault="00AC3209" w:rsidP="002F4258">
      <w:pPr>
        <w:jc w:val="both"/>
      </w:pPr>
    </w:p>
    <w:p w14:paraId="03EB5A0B" w14:textId="77777777" w:rsidR="00AC3209" w:rsidRDefault="00AC3209" w:rsidP="002F4258">
      <w:pPr>
        <w:jc w:val="both"/>
      </w:pPr>
    </w:p>
    <w:p w14:paraId="76EA150F" w14:textId="77777777" w:rsidR="00AC3209" w:rsidRDefault="00AC3209" w:rsidP="002F4258">
      <w:pPr>
        <w:jc w:val="both"/>
      </w:pPr>
      <w:r w:rsidRPr="00F8593F">
        <w:rPr>
          <w:b/>
          <w:bCs/>
        </w:rPr>
        <w:t>Nagymama:</w:t>
      </w:r>
      <w:r>
        <w:t xml:space="preserve"> Akkor hát eljött a várva-várt pillanat! Öltöztessük fel a karácsonyfát! Itt vannak a szép piros almák és a tekergőző kígyók!</w:t>
      </w:r>
    </w:p>
    <w:p w14:paraId="0D36E214" w14:textId="77777777" w:rsidR="00AC3209" w:rsidRDefault="00AC3209" w:rsidP="002F4258">
      <w:pPr>
        <w:jc w:val="both"/>
      </w:pPr>
      <w:r w:rsidRPr="00F8593F">
        <w:rPr>
          <w:b/>
          <w:bCs/>
        </w:rPr>
        <w:t>Réka:</w:t>
      </w:r>
      <w:r>
        <w:t xml:space="preserve"> Miért teszünk almát és tekeredő díszeket a fára?</w:t>
      </w:r>
    </w:p>
    <w:p w14:paraId="0D8BD609" w14:textId="6756DC11" w:rsidR="00AC3209" w:rsidRDefault="00F8593F" w:rsidP="002F4258">
      <w:pPr>
        <w:jc w:val="both"/>
      </w:pPr>
      <w:r w:rsidRPr="00F8593F">
        <w:rPr>
          <w:b/>
          <w:bCs/>
        </w:rPr>
        <w:lastRenderedPageBreak/>
        <w:t>Nagyapa</w:t>
      </w:r>
      <w:r w:rsidR="00AC3209">
        <w:t>: Ezek is jelképeznek valamit, amit fontos, hogy megértsünk. Isten sok-sok ajándékot tartogat nekünk itt és a mennyországban is, de megengedte, hogy válasszunk a jó és a rossz dolgok között. Sajn</w:t>
      </w:r>
      <w:r w:rsidR="00F82FD9">
        <w:t>o</w:t>
      </w:r>
      <w:r w:rsidR="00AC3209">
        <w:t>s egykor Ádám és Éva rosszul választott. A kígyó tanácsára szakítottak abból a gyümölcsből, amit Isten megtiltott. Nem bíztak eléggé Istenben</w:t>
      </w:r>
      <w:r w:rsidR="00F82FD9">
        <w:t xml:space="preserve">, és éppen az örök életüket veszítették el így. Mi is gyakran választunk rosszul, gyerekek és felnőttek egyaránt. Erre figyelmeztet a két következő vers. Egyiket apukádnak, másikat </w:t>
      </w:r>
      <w:r w:rsidR="003C3A9A">
        <w:t>anyukádnak</w:t>
      </w:r>
      <w:r w:rsidR="00F82FD9">
        <w:t xml:space="preserve"> hoztam:</w:t>
      </w:r>
    </w:p>
    <w:p w14:paraId="489ED6A9" w14:textId="77777777" w:rsidR="00F82FD9" w:rsidRDefault="00F82FD9" w:rsidP="002F4258">
      <w:pPr>
        <w:jc w:val="both"/>
      </w:pPr>
    </w:p>
    <w:p w14:paraId="2DD606B5" w14:textId="77777777" w:rsidR="00F8593F" w:rsidRDefault="00F82FD9" w:rsidP="002F4258">
      <w:pPr>
        <w:jc w:val="both"/>
      </w:pPr>
      <w:r w:rsidRPr="00F8593F">
        <w:rPr>
          <w:b/>
          <w:bCs/>
        </w:rPr>
        <w:t>Ádám apuka</w:t>
      </w:r>
      <w:r>
        <w:t xml:space="preserve">: Lássuk csak! </w:t>
      </w:r>
    </w:p>
    <w:p w14:paraId="60544CAF" w14:textId="77777777" w:rsidR="00F8593F" w:rsidRDefault="00F8593F" w:rsidP="002F4258">
      <w:pPr>
        <w:jc w:val="both"/>
      </w:pPr>
    </w:p>
    <w:p w14:paraId="109DDE80" w14:textId="06CC2280" w:rsidR="00F82FD9" w:rsidRPr="008715CB" w:rsidRDefault="00F82FD9" w:rsidP="00F8593F">
      <w:pPr>
        <w:jc w:val="center"/>
        <w:rPr>
          <w:b/>
        </w:rPr>
      </w:pPr>
      <w:proofErr w:type="spellStart"/>
      <w:r w:rsidRPr="008715CB">
        <w:rPr>
          <w:b/>
        </w:rPr>
        <w:t>Ürögdi</w:t>
      </w:r>
      <w:proofErr w:type="spellEnd"/>
      <w:r w:rsidRPr="008715CB">
        <w:rPr>
          <w:b/>
        </w:rPr>
        <w:t xml:space="preserve"> Ferenc: Egy mondat a karácsonyról</w:t>
      </w:r>
    </w:p>
    <w:p w14:paraId="136D8475" w14:textId="77777777" w:rsidR="00F82FD9" w:rsidRDefault="00F82FD9" w:rsidP="002F4258">
      <w:pPr>
        <w:jc w:val="both"/>
      </w:pPr>
    </w:p>
    <w:p w14:paraId="6B7F3991" w14:textId="77777777" w:rsidR="00F82FD9" w:rsidRDefault="00F82FD9" w:rsidP="00F82FD9">
      <w:pPr>
        <w:jc w:val="center"/>
      </w:pPr>
      <w:r>
        <w:t>Ha</w:t>
      </w:r>
    </w:p>
    <w:p w14:paraId="0AD0714E" w14:textId="77777777" w:rsidR="00F82FD9" w:rsidRDefault="00F82FD9" w:rsidP="00F82FD9">
      <w:pPr>
        <w:jc w:val="center"/>
      </w:pPr>
      <w:r>
        <w:t>egyszer</w:t>
      </w:r>
    </w:p>
    <w:p w14:paraId="79977A19" w14:textId="77777777" w:rsidR="00F82FD9" w:rsidRDefault="00F82FD9" w:rsidP="00F82FD9">
      <w:pPr>
        <w:jc w:val="center"/>
      </w:pPr>
      <w:r>
        <w:t>megtanulnád</w:t>
      </w:r>
    </w:p>
    <w:p w14:paraId="43341D33" w14:textId="77777777" w:rsidR="00F82FD9" w:rsidRDefault="00F82FD9" w:rsidP="00F82FD9">
      <w:pPr>
        <w:jc w:val="center"/>
      </w:pPr>
      <w:r>
        <w:t>a szíveddel és nem csupán</w:t>
      </w:r>
    </w:p>
    <w:p w14:paraId="4150FAC7" w14:textId="77777777" w:rsidR="00F82FD9" w:rsidRDefault="00F82FD9" w:rsidP="00F82FD9">
      <w:pPr>
        <w:jc w:val="center"/>
      </w:pPr>
      <w:r>
        <w:t>eszeddel,</w:t>
      </w:r>
    </w:p>
    <w:p w14:paraId="5AB1888C" w14:textId="77777777" w:rsidR="00F82FD9" w:rsidRDefault="003C3A9A" w:rsidP="00F82FD9">
      <w:pPr>
        <w:jc w:val="center"/>
      </w:pPr>
      <w:r>
        <w:t>hogy</w:t>
      </w:r>
    </w:p>
    <w:p w14:paraId="67D03E0C" w14:textId="77777777" w:rsidR="003C3A9A" w:rsidRDefault="00212465" w:rsidP="00F82FD9">
      <w:pPr>
        <w:jc w:val="center"/>
      </w:pPr>
      <w:r>
        <w:t>mit tett ér</w:t>
      </w:r>
      <w:r w:rsidR="003C3A9A">
        <w:t>ted Isten Betlehemben,</w:t>
      </w:r>
    </w:p>
    <w:p w14:paraId="3AE92E5F" w14:textId="77777777" w:rsidR="003C3A9A" w:rsidRDefault="003C3A9A" w:rsidP="00F82FD9">
      <w:pPr>
        <w:jc w:val="center"/>
      </w:pPr>
      <w:r>
        <w:t>én</w:t>
      </w:r>
    </w:p>
    <w:p w14:paraId="1EA4CE73" w14:textId="77777777" w:rsidR="003C3A9A" w:rsidRDefault="00212465" w:rsidP="00F82FD9">
      <w:pPr>
        <w:jc w:val="center"/>
      </w:pPr>
      <w:r>
        <w:t>ú</w:t>
      </w:r>
      <w:r w:rsidR="003C3A9A">
        <w:t>gy hiszem, hogy nem maradnál helyben,</w:t>
      </w:r>
    </w:p>
    <w:p w14:paraId="3390E6BF" w14:textId="77777777" w:rsidR="003C3A9A" w:rsidRDefault="003C3A9A" w:rsidP="00F82FD9">
      <w:pPr>
        <w:jc w:val="center"/>
      </w:pPr>
      <w:r>
        <w:t>hanem</w:t>
      </w:r>
    </w:p>
    <w:p w14:paraId="58F1067A" w14:textId="77777777" w:rsidR="003C3A9A" w:rsidRDefault="003C3A9A" w:rsidP="00F82FD9">
      <w:pPr>
        <w:jc w:val="center"/>
      </w:pPr>
      <w:r>
        <w:t>mennél mindenhová, ahol</w:t>
      </w:r>
    </w:p>
    <w:p w14:paraId="31924F09" w14:textId="77777777" w:rsidR="003C3A9A" w:rsidRDefault="003C3A9A" w:rsidP="00F82FD9">
      <w:pPr>
        <w:jc w:val="center"/>
      </w:pPr>
      <w:r>
        <w:t>az</w:t>
      </w:r>
    </w:p>
    <w:p w14:paraId="54EEE881" w14:textId="77777777" w:rsidR="003C3A9A" w:rsidRDefault="003C3A9A" w:rsidP="00F82FD9">
      <w:pPr>
        <w:jc w:val="center"/>
      </w:pPr>
      <w:r>
        <w:t>ember szenved s vétkéért lakol,</w:t>
      </w:r>
    </w:p>
    <w:p w14:paraId="6C5A8DB4" w14:textId="77777777" w:rsidR="003C3A9A" w:rsidRDefault="003C3A9A" w:rsidP="00F82FD9">
      <w:pPr>
        <w:jc w:val="center"/>
      </w:pPr>
      <w:r>
        <w:t>és</w:t>
      </w:r>
    </w:p>
    <w:p w14:paraId="68FB215B" w14:textId="77777777" w:rsidR="003C3A9A" w:rsidRDefault="003C3A9A" w:rsidP="00F82FD9">
      <w:pPr>
        <w:jc w:val="center"/>
      </w:pPr>
      <w:r>
        <w:t>hirdetnéd: ne félj, ne rettegj testvér,</w:t>
      </w:r>
    </w:p>
    <w:p w14:paraId="053BA0B7" w14:textId="77777777" w:rsidR="003C3A9A" w:rsidRDefault="003C3A9A" w:rsidP="00F82FD9">
      <w:pPr>
        <w:jc w:val="center"/>
      </w:pPr>
      <w:r>
        <w:t>mert</w:t>
      </w:r>
    </w:p>
    <w:p w14:paraId="5B913B3C" w14:textId="77777777" w:rsidR="003C3A9A" w:rsidRDefault="003C3A9A" w:rsidP="00F82FD9">
      <w:pPr>
        <w:jc w:val="center"/>
      </w:pPr>
      <w:r>
        <w:t>van</w:t>
      </w:r>
    </w:p>
    <w:p w14:paraId="6D9A53D2" w14:textId="77777777" w:rsidR="003C3A9A" w:rsidRDefault="003C3A9A" w:rsidP="00F82FD9">
      <w:pPr>
        <w:jc w:val="center"/>
      </w:pPr>
      <w:r>
        <w:t>balzsam bűnödre és sebedre,</w:t>
      </w:r>
    </w:p>
    <w:p w14:paraId="548E9620" w14:textId="77777777" w:rsidR="003C3A9A" w:rsidRDefault="003C3A9A" w:rsidP="00F82FD9">
      <w:pPr>
        <w:jc w:val="center"/>
      </w:pPr>
      <w:r>
        <w:t>és</w:t>
      </w:r>
    </w:p>
    <w:p w14:paraId="7D2226C2" w14:textId="77777777" w:rsidR="003C3A9A" w:rsidRDefault="003C3A9A" w:rsidP="00F82FD9">
      <w:pPr>
        <w:jc w:val="center"/>
      </w:pPr>
      <w:r>
        <w:t>nem</w:t>
      </w:r>
    </w:p>
    <w:p w14:paraId="2235D837" w14:textId="77777777" w:rsidR="003C3A9A" w:rsidRDefault="003C3A9A" w:rsidP="00F82FD9">
      <w:pPr>
        <w:jc w:val="center"/>
      </w:pPr>
      <w:r>
        <w:t>kell élned</w:t>
      </w:r>
    </w:p>
    <w:p w14:paraId="06B473A6" w14:textId="77777777" w:rsidR="003C3A9A" w:rsidRDefault="003C3A9A" w:rsidP="00F82FD9">
      <w:pPr>
        <w:jc w:val="center"/>
      </w:pPr>
      <w:r>
        <w:t>ernyesztő gondba veszve,</w:t>
      </w:r>
    </w:p>
    <w:p w14:paraId="53C56D96" w14:textId="77777777" w:rsidR="003C3A9A" w:rsidRDefault="003C3A9A" w:rsidP="00F82FD9">
      <w:pPr>
        <w:jc w:val="center"/>
      </w:pPr>
      <w:r>
        <w:t>mert</w:t>
      </w:r>
    </w:p>
    <w:p w14:paraId="5809FBDE" w14:textId="77777777" w:rsidR="003C3A9A" w:rsidRDefault="003C3A9A" w:rsidP="00F82FD9">
      <w:pPr>
        <w:jc w:val="center"/>
      </w:pPr>
      <w:r>
        <w:t>az átok</w:t>
      </w:r>
    </w:p>
    <w:p w14:paraId="12104E77" w14:textId="77777777" w:rsidR="003C3A9A" w:rsidRDefault="003C3A9A" w:rsidP="00F82FD9">
      <w:pPr>
        <w:jc w:val="center"/>
      </w:pPr>
      <w:r>
        <w:t>szertefoszlott,</w:t>
      </w:r>
    </w:p>
    <w:p w14:paraId="169EE467" w14:textId="77777777" w:rsidR="003C3A9A" w:rsidRDefault="003C3A9A" w:rsidP="00F82FD9">
      <w:pPr>
        <w:jc w:val="center"/>
      </w:pPr>
      <w:r>
        <w:t>az</w:t>
      </w:r>
    </w:p>
    <w:p w14:paraId="68AD0D98" w14:textId="77777777" w:rsidR="003C3A9A" w:rsidRDefault="003C3A9A" w:rsidP="00F82FD9">
      <w:pPr>
        <w:jc w:val="center"/>
      </w:pPr>
      <w:r>
        <w:t>Űr</w:t>
      </w:r>
    </w:p>
    <w:p w14:paraId="51EF79AD" w14:textId="77777777" w:rsidR="003C3A9A" w:rsidRDefault="003C3A9A" w:rsidP="00F82FD9">
      <w:pPr>
        <w:jc w:val="center"/>
      </w:pPr>
      <w:r>
        <w:t>kegyelme</w:t>
      </w:r>
    </w:p>
    <w:p w14:paraId="6B1BCC8B" w14:textId="77777777" w:rsidR="003C3A9A" w:rsidRDefault="003C3A9A" w:rsidP="00F82FD9">
      <w:pPr>
        <w:jc w:val="center"/>
      </w:pPr>
      <w:r>
        <w:t>mindent megoldott,</w:t>
      </w:r>
    </w:p>
    <w:p w14:paraId="2482E383" w14:textId="77777777" w:rsidR="003C3A9A" w:rsidRDefault="003C3A9A" w:rsidP="00F82FD9">
      <w:pPr>
        <w:jc w:val="center"/>
      </w:pPr>
      <w:r>
        <w:t>s</w:t>
      </w:r>
    </w:p>
    <w:p w14:paraId="4C5EEB89" w14:textId="77777777" w:rsidR="003C3A9A" w:rsidRDefault="003C3A9A" w:rsidP="00F82FD9">
      <w:pPr>
        <w:jc w:val="center"/>
      </w:pPr>
      <w:r>
        <w:t>csak egy</w:t>
      </w:r>
    </w:p>
    <w:p w14:paraId="707EC387" w14:textId="77777777" w:rsidR="003C3A9A" w:rsidRDefault="003C3A9A" w:rsidP="00F82FD9">
      <w:pPr>
        <w:jc w:val="center"/>
      </w:pPr>
      <w:r>
        <w:t>a dolgod:</w:t>
      </w:r>
    </w:p>
    <w:p w14:paraId="4A200D4D" w14:textId="77777777" w:rsidR="003C3A9A" w:rsidRDefault="003C3A9A" w:rsidP="00F82FD9">
      <w:pPr>
        <w:jc w:val="center"/>
      </w:pPr>
      <w:r>
        <w:t>hinni,</w:t>
      </w:r>
    </w:p>
    <w:p w14:paraId="4AAB152B" w14:textId="77777777" w:rsidR="003C3A9A" w:rsidRDefault="003C3A9A" w:rsidP="00F82FD9">
      <w:pPr>
        <w:jc w:val="center"/>
      </w:pPr>
      <w:r>
        <w:t>hinni</w:t>
      </w:r>
    </w:p>
    <w:p w14:paraId="2057F66E" w14:textId="77777777" w:rsidR="003C3A9A" w:rsidRDefault="003C3A9A" w:rsidP="00F82FD9">
      <w:pPr>
        <w:jc w:val="center"/>
      </w:pPr>
      <w:r>
        <w:t>HINNI!</w:t>
      </w:r>
    </w:p>
    <w:p w14:paraId="69958B56" w14:textId="77777777" w:rsidR="00F82FD9" w:rsidRDefault="00F82FD9" w:rsidP="002F4258">
      <w:pPr>
        <w:jc w:val="both"/>
      </w:pPr>
    </w:p>
    <w:p w14:paraId="591B73C8" w14:textId="77777777" w:rsidR="00F8593F" w:rsidRDefault="003C3A9A" w:rsidP="002F4258">
      <w:pPr>
        <w:jc w:val="both"/>
        <w:rPr>
          <w:b/>
          <w:bCs/>
        </w:rPr>
      </w:pPr>
      <w:r w:rsidRPr="00F8593F">
        <w:rPr>
          <w:b/>
          <w:bCs/>
        </w:rPr>
        <w:t xml:space="preserve">Noémi anyuka: </w:t>
      </w:r>
    </w:p>
    <w:p w14:paraId="5B967716" w14:textId="77777777" w:rsidR="00F8593F" w:rsidRDefault="00F8593F" w:rsidP="002F4258">
      <w:pPr>
        <w:jc w:val="both"/>
        <w:rPr>
          <w:b/>
          <w:bCs/>
        </w:rPr>
      </w:pPr>
    </w:p>
    <w:p w14:paraId="290F56FB" w14:textId="0D3594B4" w:rsidR="00F82FD9" w:rsidRDefault="003C3A9A" w:rsidP="002F4258">
      <w:pPr>
        <w:jc w:val="both"/>
      </w:pPr>
      <w:r>
        <w:t xml:space="preserve">Az enyémnek ez a címe: </w:t>
      </w:r>
      <w:r w:rsidRPr="008715CB">
        <w:rPr>
          <w:b/>
        </w:rPr>
        <w:t>Betlehembe kéne menni</w:t>
      </w:r>
    </w:p>
    <w:p w14:paraId="4C88B4DF" w14:textId="77777777" w:rsidR="003C3A9A" w:rsidRDefault="003C3A9A" w:rsidP="002F4258">
      <w:pPr>
        <w:jc w:val="both"/>
      </w:pPr>
    </w:p>
    <w:p w14:paraId="338FB91C" w14:textId="77777777" w:rsidR="003C3A9A" w:rsidRDefault="003C3A9A" w:rsidP="002F4258">
      <w:pPr>
        <w:jc w:val="both"/>
      </w:pPr>
      <w:r>
        <w:t>Betlehembe kéne menni,</w:t>
      </w:r>
    </w:p>
    <w:p w14:paraId="2BBD48CE" w14:textId="77777777" w:rsidR="003C3A9A" w:rsidRDefault="003C3A9A" w:rsidP="002F4258">
      <w:pPr>
        <w:jc w:val="both"/>
      </w:pPr>
      <w:r>
        <w:t>Szeretetet adni, venni,</w:t>
      </w:r>
    </w:p>
    <w:p w14:paraId="179ED451" w14:textId="77777777" w:rsidR="003C3A9A" w:rsidRDefault="003C3A9A" w:rsidP="002F4258">
      <w:pPr>
        <w:jc w:val="both"/>
      </w:pPr>
      <w:r>
        <w:t>Megadásra, tiszteletre,</w:t>
      </w:r>
    </w:p>
    <w:p w14:paraId="4343D3DC" w14:textId="77777777" w:rsidR="003C3A9A" w:rsidRDefault="003C3A9A" w:rsidP="002F4258">
      <w:pPr>
        <w:jc w:val="both"/>
      </w:pPr>
      <w:r>
        <w:t>Bűnbánattól dideregve.</w:t>
      </w:r>
    </w:p>
    <w:p w14:paraId="1C236DC0" w14:textId="77777777" w:rsidR="003C3A9A" w:rsidRDefault="003C3A9A" w:rsidP="002F4258">
      <w:pPr>
        <w:jc w:val="both"/>
      </w:pPr>
    </w:p>
    <w:p w14:paraId="16361587" w14:textId="77777777" w:rsidR="003C3A9A" w:rsidRDefault="003C3A9A" w:rsidP="002F4258">
      <w:pPr>
        <w:jc w:val="both"/>
      </w:pPr>
      <w:r>
        <w:t>Betlehembe kéne menni,</w:t>
      </w:r>
    </w:p>
    <w:p w14:paraId="33E4870E" w14:textId="77777777" w:rsidR="003C3A9A" w:rsidRDefault="003C3A9A" w:rsidP="002F4258">
      <w:pPr>
        <w:jc w:val="both"/>
      </w:pPr>
      <w:r>
        <w:t>Hogy ne legyen soha semmi</w:t>
      </w:r>
    </w:p>
    <w:p w14:paraId="611DE19A" w14:textId="77777777" w:rsidR="003C3A9A" w:rsidRDefault="003C3A9A" w:rsidP="002F4258">
      <w:pPr>
        <w:jc w:val="both"/>
      </w:pPr>
      <w:r>
        <w:t>Hatalma a sötétségnek,</w:t>
      </w:r>
    </w:p>
    <w:p w14:paraId="5264AFA7" w14:textId="77777777" w:rsidR="003C3A9A" w:rsidRDefault="003C3A9A" w:rsidP="002F4258">
      <w:pPr>
        <w:jc w:val="both"/>
      </w:pPr>
      <w:r>
        <w:t>S nemesedjék ima, ének.</w:t>
      </w:r>
    </w:p>
    <w:p w14:paraId="7BB38A48" w14:textId="77777777" w:rsidR="003C3A9A" w:rsidRDefault="003C3A9A" w:rsidP="002F4258">
      <w:pPr>
        <w:jc w:val="both"/>
      </w:pPr>
    </w:p>
    <w:p w14:paraId="31CCEC96" w14:textId="77777777" w:rsidR="003C3A9A" w:rsidRDefault="003C3A9A" w:rsidP="002F4258">
      <w:pPr>
        <w:jc w:val="both"/>
      </w:pPr>
      <w:r>
        <w:t>Betlehembe kéne menni,</w:t>
      </w:r>
    </w:p>
    <w:p w14:paraId="1D9CF6DC" w14:textId="77777777" w:rsidR="003C3A9A" w:rsidRDefault="003C3A9A" w:rsidP="002F4258">
      <w:pPr>
        <w:jc w:val="both"/>
      </w:pPr>
      <w:r>
        <w:t>A múltadat eltemetni,</w:t>
      </w:r>
    </w:p>
    <w:p w14:paraId="29B70A86" w14:textId="77777777" w:rsidR="003C3A9A" w:rsidRDefault="003C3A9A" w:rsidP="002F4258">
      <w:pPr>
        <w:jc w:val="both"/>
      </w:pPr>
      <w:r>
        <w:t>S megtudni, mit annyi éve</w:t>
      </w:r>
    </w:p>
    <w:p w14:paraId="6E1B7DC9" w14:textId="77777777" w:rsidR="003C3A9A" w:rsidRDefault="003C3A9A" w:rsidP="002F4258">
      <w:pPr>
        <w:jc w:val="both"/>
      </w:pPr>
      <w:r>
        <w:t>Kérdezgetünk: lesz e béke?</w:t>
      </w:r>
    </w:p>
    <w:p w14:paraId="2FB57052" w14:textId="77777777" w:rsidR="003C3A9A" w:rsidRDefault="003C3A9A" w:rsidP="002F4258">
      <w:pPr>
        <w:jc w:val="both"/>
      </w:pPr>
    </w:p>
    <w:p w14:paraId="5EA2CDA2" w14:textId="77777777" w:rsidR="003C3A9A" w:rsidRDefault="003C3A9A" w:rsidP="002F4258">
      <w:pPr>
        <w:jc w:val="both"/>
      </w:pPr>
      <w:r>
        <w:t>Betlehembe kéne menni,</w:t>
      </w:r>
    </w:p>
    <w:p w14:paraId="26B7A382" w14:textId="77777777" w:rsidR="003C3A9A" w:rsidRDefault="003C3A9A" w:rsidP="002F4258">
      <w:pPr>
        <w:jc w:val="both"/>
      </w:pPr>
      <w:r>
        <w:t>Lásd, a dolgod csupán ennyi,</w:t>
      </w:r>
    </w:p>
    <w:p w14:paraId="6E087C07" w14:textId="77777777" w:rsidR="003C3A9A" w:rsidRDefault="003C3A9A" w:rsidP="002F4258">
      <w:pPr>
        <w:jc w:val="both"/>
      </w:pPr>
      <w:r>
        <w:t>Indulj hát el, Isten áldjon,</w:t>
      </w:r>
    </w:p>
    <w:p w14:paraId="568B1586" w14:textId="77777777" w:rsidR="003C3A9A" w:rsidRDefault="003C3A9A" w:rsidP="002F4258">
      <w:pPr>
        <w:jc w:val="both"/>
      </w:pPr>
      <w:r>
        <w:t>S meg is érkezz, ezt kívánom.</w:t>
      </w:r>
    </w:p>
    <w:p w14:paraId="30C58E9F" w14:textId="77777777" w:rsidR="003C3A9A" w:rsidRDefault="003C3A9A" w:rsidP="002F4258">
      <w:pPr>
        <w:jc w:val="both"/>
      </w:pPr>
    </w:p>
    <w:p w14:paraId="25FD348B" w14:textId="77777777" w:rsidR="003C3A9A" w:rsidRDefault="003C3A9A" w:rsidP="002F4258">
      <w:pPr>
        <w:jc w:val="both"/>
      </w:pPr>
    </w:p>
    <w:p w14:paraId="7DD5769C" w14:textId="77777777" w:rsidR="00F82FD9" w:rsidRDefault="003C3A9A" w:rsidP="002F4258">
      <w:pPr>
        <w:jc w:val="both"/>
      </w:pPr>
      <w:r w:rsidRPr="00F8593F">
        <w:rPr>
          <w:b/>
          <w:bCs/>
        </w:rPr>
        <w:t>Réka:</w:t>
      </w:r>
      <w:r>
        <w:t xml:space="preserve"> </w:t>
      </w:r>
      <w:r w:rsidR="00F82FD9">
        <w:t xml:space="preserve">A versekből úgy tűnik, mintha Isten mégsem haragudna ránk a rossz döntéseinkért. Mintha </w:t>
      </w:r>
      <w:r w:rsidR="003C52E3">
        <w:t xml:space="preserve">az egész karácsony azért lenne, mert </w:t>
      </w:r>
      <w:r w:rsidR="00F82FD9">
        <w:t>segíteni akar rajtunk!</w:t>
      </w:r>
    </w:p>
    <w:p w14:paraId="01342EC5" w14:textId="25C07791" w:rsidR="00F82FD9" w:rsidRDefault="00F8593F" w:rsidP="002F4258">
      <w:pPr>
        <w:jc w:val="both"/>
      </w:pPr>
      <w:r w:rsidRPr="00F8593F">
        <w:rPr>
          <w:b/>
          <w:bCs/>
        </w:rPr>
        <w:t>Nagyapa</w:t>
      </w:r>
      <w:r w:rsidR="007A2BFE">
        <w:t xml:space="preserve">: Így is van! Azért küldte Jézust a földre, hogy megérezzük, mennyire szeret, még a bűneink ellenére is. </w:t>
      </w:r>
    </w:p>
    <w:p w14:paraId="49F2E4DA" w14:textId="77777777" w:rsidR="007A2BFE" w:rsidRDefault="007A2BFE" w:rsidP="002F4258">
      <w:pPr>
        <w:jc w:val="both"/>
      </w:pPr>
      <w:r w:rsidRPr="00F8593F">
        <w:rPr>
          <w:b/>
          <w:bCs/>
        </w:rPr>
        <w:t>Peti:</w:t>
      </w:r>
      <w:r>
        <w:t xml:space="preserve"> Anya is ad vasárnap a </w:t>
      </w:r>
      <w:proofErr w:type="gramStart"/>
      <w:r>
        <w:t>sütiből</w:t>
      </w:r>
      <w:proofErr w:type="gramEnd"/>
      <w:r>
        <w:t>, még akkor is, ha sokat rosszalkodtam. Tudom, hogy azért, mert szeret engem.</w:t>
      </w:r>
    </w:p>
    <w:p w14:paraId="06425C43" w14:textId="1CCC1633" w:rsidR="007A2BFE" w:rsidRDefault="00F8593F" w:rsidP="002F4258">
      <w:pPr>
        <w:jc w:val="both"/>
      </w:pPr>
      <w:r w:rsidRPr="00F8593F">
        <w:rPr>
          <w:b/>
          <w:bCs/>
        </w:rPr>
        <w:t>Nagyapa</w:t>
      </w:r>
      <w:r w:rsidR="007A2BFE">
        <w:t>: Isten jósága is ilyen. Minden nap érezheted a szeretetét, ha figyelsz rá. A legjobban azzal szeret, hogy mindig velünk van!</w:t>
      </w:r>
    </w:p>
    <w:p w14:paraId="3ADA25D8" w14:textId="77777777" w:rsidR="007A2BFE" w:rsidRDefault="007A2BFE" w:rsidP="002F4258">
      <w:pPr>
        <w:jc w:val="both"/>
      </w:pPr>
      <w:r w:rsidRPr="00F8593F">
        <w:rPr>
          <w:b/>
          <w:bCs/>
        </w:rPr>
        <w:t>Peti:</w:t>
      </w:r>
      <w:r>
        <w:t xml:space="preserve"> Biztos ezt jelzik az édességek a fán! Isten legjobb ajándékát!</w:t>
      </w:r>
    </w:p>
    <w:p w14:paraId="5DEAAF73" w14:textId="77777777" w:rsidR="007A2BFE" w:rsidRDefault="007A2BFE" w:rsidP="002F4258">
      <w:pPr>
        <w:jc w:val="both"/>
      </w:pPr>
      <w:r w:rsidRPr="00F8593F">
        <w:rPr>
          <w:b/>
          <w:bCs/>
        </w:rPr>
        <w:t>Nagymama:</w:t>
      </w:r>
      <w:r>
        <w:t xml:space="preserve"> Tegyük fel a szaloncukrot és a mézeskalácsokat! Képzeljük magunkat a csodálkozó pásztorok helyébe, és mondjunk köszönetet Istennek ezért a nagy örömért!</w:t>
      </w:r>
    </w:p>
    <w:p w14:paraId="0F59C2C5" w14:textId="77777777" w:rsidR="007A2BFE" w:rsidRDefault="007A2BFE" w:rsidP="002F4258">
      <w:pPr>
        <w:jc w:val="both"/>
      </w:pPr>
    </w:p>
    <w:p w14:paraId="0191B9F1" w14:textId="4B30DCBC" w:rsidR="007A2BFE" w:rsidRDefault="002508CF" w:rsidP="002F4258">
      <w:pPr>
        <w:jc w:val="both"/>
      </w:pPr>
      <w:r>
        <w:t>(</w:t>
      </w:r>
      <w:r w:rsidRPr="00F8593F">
        <w:rPr>
          <w:i/>
          <w:iCs/>
        </w:rPr>
        <w:t>A v</w:t>
      </w:r>
      <w:r w:rsidR="007A2BFE" w:rsidRPr="00F8593F">
        <w:rPr>
          <w:i/>
          <w:iCs/>
        </w:rPr>
        <w:t>ersek</w:t>
      </w:r>
      <w:r w:rsidRPr="00F8593F">
        <w:rPr>
          <w:i/>
          <w:iCs/>
        </w:rPr>
        <w:t xml:space="preserve">et a </w:t>
      </w:r>
      <w:r w:rsidR="00642535" w:rsidRPr="00F8593F">
        <w:rPr>
          <w:i/>
          <w:iCs/>
        </w:rPr>
        <w:t>gyerekek mondják</w:t>
      </w:r>
      <w:r w:rsidR="00F8593F">
        <w:rPr>
          <w:i/>
          <w:iCs/>
        </w:rPr>
        <w:t>:</w:t>
      </w:r>
      <w:r w:rsidRPr="00F8593F">
        <w:rPr>
          <w:i/>
          <w:iCs/>
        </w:rPr>
        <w:t>)</w:t>
      </w:r>
    </w:p>
    <w:p w14:paraId="4E96F2C5" w14:textId="77777777" w:rsidR="007A2BFE" w:rsidRDefault="007A2BFE" w:rsidP="002F4258">
      <w:pPr>
        <w:jc w:val="both"/>
      </w:pPr>
    </w:p>
    <w:p w14:paraId="0FEC4D75" w14:textId="77777777" w:rsidR="007A2BFE" w:rsidRPr="000911FA" w:rsidRDefault="007A2BFE" w:rsidP="00F8593F">
      <w:pPr>
        <w:ind w:left="3540"/>
        <w:jc w:val="both"/>
        <w:rPr>
          <w:b/>
        </w:rPr>
      </w:pPr>
      <w:r w:rsidRPr="000911FA">
        <w:rPr>
          <w:b/>
        </w:rPr>
        <w:t>Betlehembe menni</w:t>
      </w:r>
    </w:p>
    <w:p w14:paraId="776430EE" w14:textId="77777777" w:rsidR="00F3475E" w:rsidRDefault="00F3475E" w:rsidP="00F8593F">
      <w:pPr>
        <w:ind w:left="3540"/>
        <w:jc w:val="both"/>
      </w:pPr>
    </w:p>
    <w:p w14:paraId="59B619D6" w14:textId="77777777" w:rsidR="00F3475E" w:rsidRDefault="00F3475E" w:rsidP="00F8593F">
      <w:pPr>
        <w:ind w:left="3540"/>
        <w:jc w:val="both"/>
      </w:pPr>
      <w:r>
        <w:t>Elindultam Betlehembe</w:t>
      </w:r>
    </w:p>
    <w:p w14:paraId="3A0A1EDA" w14:textId="77777777" w:rsidR="00F3475E" w:rsidRDefault="00F3475E" w:rsidP="00F8593F">
      <w:pPr>
        <w:ind w:left="3540"/>
        <w:jc w:val="both"/>
      </w:pPr>
      <w:r>
        <w:t>Jézust megkeresni,</w:t>
      </w:r>
    </w:p>
    <w:p w14:paraId="314E718E" w14:textId="77777777" w:rsidR="00F3475E" w:rsidRDefault="00F3475E" w:rsidP="00F8593F">
      <w:pPr>
        <w:ind w:left="3540"/>
        <w:jc w:val="both"/>
      </w:pPr>
      <w:r>
        <w:t>Sok hálával a szívembe’</w:t>
      </w:r>
    </w:p>
    <w:p w14:paraId="29671EB1" w14:textId="77777777" w:rsidR="00F3475E" w:rsidRDefault="00F3475E" w:rsidP="00F8593F">
      <w:pPr>
        <w:ind w:left="3540"/>
        <w:jc w:val="both"/>
      </w:pPr>
      <w:r>
        <w:t>Tisztességet tenni.</w:t>
      </w:r>
    </w:p>
    <w:p w14:paraId="7411386D" w14:textId="77777777" w:rsidR="00F3475E" w:rsidRDefault="00F3475E" w:rsidP="00F8593F">
      <w:pPr>
        <w:ind w:left="3540"/>
        <w:jc w:val="both"/>
      </w:pPr>
    </w:p>
    <w:p w14:paraId="53AE9C6A" w14:textId="77777777" w:rsidR="00F3475E" w:rsidRDefault="00F3475E" w:rsidP="00F8593F">
      <w:pPr>
        <w:ind w:left="3540"/>
        <w:jc w:val="both"/>
      </w:pPr>
      <w:r>
        <w:t>Meg is leltem a jászolban</w:t>
      </w:r>
    </w:p>
    <w:p w14:paraId="6CB38138" w14:textId="77777777" w:rsidR="00F3475E" w:rsidRDefault="00F3475E" w:rsidP="00F8593F">
      <w:pPr>
        <w:ind w:left="3540"/>
        <w:jc w:val="both"/>
      </w:pPr>
      <w:r>
        <w:t>Az én drága kincsem,</w:t>
      </w:r>
    </w:p>
    <w:p w14:paraId="3D714511" w14:textId="77777777" w:rsidR="00F3475E" w:rsidRDefault="00F3475E" w:rsidP="00F8593F">
      <w:pPr>
        <w:ind w:left="3540"/>
        <w:jc w:val="both"/>
      </w:pPr>
      <w:r>
        <w:t>El is mondtam néhány szóban,</w:t>
      </w:r>
    </w:p>
    <w:p w14:paraId="3D73839A" w14:textId="77777777" w:rsidR="00F3475E" w:rsidRDefault="00F3475E" w:rsidP="00F8593F">
      <w:pPr>
        <w:ind w:left="3540"/>
        <w:jc w:val="both"/>
      </w:pPr>
      <w:r>
        <w:t>Mint szereti szívem.</w:t>
      </w:r>
    </w:p>
    <w:p w14:paraId="138C9067" w14:textId="77777777" w:rsidR="00F3475E" w:rsidRDefault="00F3475E" w:rsidP="00F8593F">
      <w:pPr>
        <w:ind w:left="3540"/>
        <w:jc w:val="both"/>
      </w:pPr>
    </w:p>
    <w:p w14:paraId="128C70A6" w14:textId="77777777" w:rsidR="00F3475E" w:rsidRDefault="00F3475E" w:rsidP="00F8593F">
      <w:pPr>
        <w:ind w:left="3540"/>
        <w:jc w:val="both"/>
      </w:pPr>
      <w:r>
        <w:t>Válaszképpen rám mosolygott</w:t>
      </w:r>
    </w:p>
    <w:p w14:paraId="30CA50BF" w14:textId="77777777" w:rsidR="00F3475E" w:rsidRDefault="00F3475E" w:rsidP="00F8593F">
      <w:pPr>
        <w:ind w:left="3540"/>
        <w:jc w:val="both"/>
      </w:pPr>
      <w:r>
        <w:t>Az isteni gyermek,</w:t>
      </w:r>
    </w:p>
    <w:p w14:paraId="5C886AF4" w14:textId="77777777" w:rsidR="00F3475E" w:rsidRDefault="00F3475E" w:rsidP="00F8593F">
      <w:pPr>
        <w:ind w:left="3540"/>
        <w:jc w:val="both"/>
      </w:pPr>
      <w:r>
        <w:t>Tekintete üdvöt hozott,</w:t>
      </w:r>
    </w:p>
    <w:p w14:paraId="787BFBFD" w14:textId="77777777" w:rsidR="00F3475E" w:rsidRDefault="00F3475E" w:rsidP="00F8593F">
      <w:pPr>
        <w:ind w:left="3540"/>
        <w:jc w:val="both"/>
      </w:pPr>
      <w:r>
        <w:t>S arcomon pihent meg.</w:t>
      </w:r>
    </w:p>
    <w:p w14:paraId="477F0196" w14:textId="77777777" w:rsidR="00F3475E" w:rsidRDefault="00F3475E" w:rsidP="00F8593F">
      <w:pPr>
        <w:ind w:left="3540"/>
        <w:jc w:val="both"/>
      </w:pPr>
    </w:p>
    <w:p w14:paraId="6E6CA7E3" w14:textId="77777777" w:rsidR="00F3475E" w:rsidRDefault="00F3475E" w:rsidP="00F8593F">
      <w:pPr>
        <w:ind w:left="3540"/>
        <w:jc w:val="both"/>
      </w:pPr>
      <w:r>
        <w:t>Így lettem mén olyan boldog,</w:t>
      </w:r>
    </w:p>
    <w:p w14:paraId="5971ABD8" w14:textId="77777777" w:rsidR="00F3475E" w:rsidRDefault="00F3475E" w:rsidP="00F8593F">
      <w:pPr>
        <w:ind w:left="3540"/>
        <w:jc w:val="both"/>
      </w:pPr>
      <w:r>
        <w:t>Mint soha még senki,</w:t>
      </w:r>
    </w:p>
    <w:p w14:paraId="78DA6B63" w14:textId="77777777" w:rsidR="00F3475E" w:rsidRDefault="00F3475E" w:rsidP="00F8593F">
      <w:pPr>
        <w:ind w:left="3540"/>
        <w:jc w:val="both"/>
      </w:pPr>
      <w:r>
        <w:t>Lám, milyen szép, mily jó dolog</w:t>
      </w:r>
    </w:p>
    <w:p w14:paraId="6E56A0B6" w14:textId="77777777" w:rsidR="00F3475E" w:rsidRDefault="00F3475E" w:rsidP="00F8593F">
      <w:pPr>
        <w:ind w:left="3540"/>
        <w:jc w:val="both"/>
      </w:pPr>
      <w:r>
        <w:t>Betlehembe menni!</w:t>
      </w:r>
    </w:p>
    <w:p w14:paraId="0C6047C1" w14:textId="77777777" w:rsidR="00F3475E" w:rsidRDefault="00F3475E" w:rsidP="002F4258">
      <w:pPr>
        <w:jc w:val="both"/>
      </w:pPr>
    </w:p>
    <w:p w14:paraId="64AD5E4D" w14:textId="77777777" w:rsidR="00F3475E" w:rsidRDefault="00F3475E" w:rsidP="002F4258">
      <w:pPr>
        <w:jc w:val="both"/>
      </w:pPr>
    </w:p>
    <w:p w14:paraId="6A0789BC" w14:textId="77777777" w:rsidR="007A2BFE" w:rsidRPr="00F3475E" w:rsidRDefault="007A2BFE" w:rsidP="00F8593F">
      <w:pPr>
        <w:ind w:left="3540"/>
        <w:jc w:val="both"/>
        <w:rPr>
          <w:b/>
        </w:rPr>
      </w:pPr>
      <w:r w:rsidRPr="00F3475E">
        <w:rPr>
          <w:b/>
        </w:rPr>
        <w:t>Ima a bölcsőnél</w:t>
      </w:r>
    </w:p>
    <w:p w14:paraId="3E3BE25D" w14:textId="77777777" w:rsidR="00F3475E" w:rsidRDefault="00F3475E" w:rsidP="00F8593F">
      <w:pPr>
        <w:ind w:left="3540"/>
        <w:jc w:val="both"/>
      </w:pPr>
    </w:p>
    <w:p w14:paraId="1A67E74C" w14:textId="77777777" w:rsidR="00F3475E" w:rsidRDefault="00F3475E" w:rsidP="00F8593F">
      <w:pPr>
        <w:ind w:left="3540"/>
        <w:jc w:val="both"/>
      </w:pPr>
      <w:r>
        <w:t>Urunk, Jézus Krisztus,</w:t>
      </w:r>
    </w:p>
    <w:p w14:paraId="1F211C76" w14:textId="77777777" w:rsidR="00F3475E" w:rsidRDefault="00F3475E" w:rsidP="00F8593F">
      <w:pPr>
        <w:ind w:left="3540"/>
        <w:jc w:val="both"/>
      </w:pPr>
      <w:r>
        <w:t>Áldott legyen neved,</w:t>
      </w:r>
    </w:p>
    <w:p w14:paraId="544DAA24" w14:textId="77777777" w:rsidR="00F3475E" w:rsidRDefault="00F3475E" w:rsidP="00F8593F">
      <w:pPr>
        <w:ind w:left="3540"/>
        <w:jc w:val="both"/>
      </w:pPr>
      <w:r>
        <w:t>Hogy elhoztad hozzánk</w:t>
      </w:r>
    </w:p>
    <w:p w14:paraId="428507A9" w14:textId="77777777" w:rsidR="00F3475E" w:rsidRDefault="00F3475E" w:rsidP="00F8593F">
      <w:pPr>
        <w:ind w:left="3540"/>
        <w:jc w:val="both"/>
      </w:pPr>
      <w:r>
        <w:t>Örök szereteted.</w:t>
      </w:r>
    </w:p>
    <w:p w14:paraId="0483BD68" w14:textId="77777777" w:rsidR="00F3475E" w:rsidRDefault="00F3475E" w:rsidP="00F8593F">
      <w:pPr>
        <w:ind w:left="3540"/>
        <w:jc w:val="both"/>
      </w:pPr>
    </w:p>
    <w:p w14:paraId="4D05FE8B" w14:textId="77777777" w:rsidR="00F3475E" w:rsidRDefault="00F3475E" w:rsidP="00F8593F">
      <w:pPr>
        <w:ind w:left="3540"/>
        <w:jc w:val="both"/>
      </w:pPr>
      <w:r>
        <w:t>Nem nézted a bűnünk,</w:t>
      </w:r>
    </w:p>
    <w:p w14:paraId="7A030A70" w14:textId="77777777" w:rsidR="00F3475E" w:rsidRDefault="00F3475E" w:rsidP="00F8593F">
      <w:pPr>
        <w:ind w:left="3540"/>
        <w:jc w:val="both"/>
      </w:pPr>
      <w:r>
        <w:t>Nem törődtél vele,</w:t>
      </w:r>
    </w:p>
    <w:p w14:paraId="61B452C3" w14:textId="77777777" w:rsidR="00F3475E" w:rsidRDefault="00F3475E" w:rsidP="00F8593F">
      <w:pPr>
        <w:ind w:left="3540"/>
        <w:jc w:val="both"/>
      </w:pPr>
      <w:r>
        <w:t>Hogy a mi világunk</w:t>
      </w:r>
    </w:p>
    <w:p w14:paraId="5DD7E837" w14:textId="77777777" w:rsidR="00F3475E" w:rsidRDefault="00F3475E" w:rsidP="00F8593F">
      <w:pPr>
        <w:ind w:left="3540"/>
        <w:jc w:val="both"/>
      </w:pPr>
      <w:r>
        <w:t>Gyűlölettel tele.</w:t>
      </w:r>
    </w:p>
    <w:p w14:paraId="3EF47CF8" w14:textId="77777777" w:rsidR="00F3475E" w:rsidRDefault="00F3475E" w:rsidP="00F8593F">
      <w:pPr>
        <w:ind w:left="3540"/>
        <w:jc w:val="both"/>
      </w:pPr>
    </w:p>
    <w:p w14:paraId="446AFAA7" w14:textId="77777777" w:rsidR="00F3475E" w:rsidRDefault="00F3475E" w:rsidP="00F8593F">
      <w:pPr>
        <w:ind w:left="3540"/>
        <w:jc w:val="both"/>
      </w:pPr>
      <w:r>
        <w:t>Vagy talán épp ezért,</w:t>
      </w:r>
    </w:p>
    <w:p w14:paraId="571EBA39" w14:textId="77777777" w:rsidR="00F3475E" w:rsidRDefault="00F3475E" w:rsidP="00F8593F">
      <w:pPr>
        <w:ind w:left="3540"/>
        <w:jc w:val="both"/>
      </w:pPr>
      <w:r>
        <w:t>Megszántál bennünket,</w:t>
      </w:r>
    </w:p>
    <w:p w14:paraId="50DB0994" w14:textId="77777777" w:rsidR="00F3475E" w:rsidRDefault="00F3475E" w:rsidP="00F8593F">
      <w:pPr>
        <w:ind w:left="3540"/>
        <w:jc w:val="both"/>
      </w:pPr>
      <w:r>
        <w:t>S eljöttél hordozni</w:t>
      </w:r>
    </w:p>
    <w:p w14:paraId="7E0B49AE" w14:textId="77777777" w:rsidR="00F3475E" w:rsidRDefault="00F3475E" w:rsidP="00F8593F">
      <w:pPr>
        <w:ind w:left="3540"/>
        <w:jc w:val="both"/>
      </w:pPr>
      <w:r>
        <w:t>Véres keresztünket.</w:t>
      </w:r>
    </w:p>
    <w:p w14:paraId="12168D07" w14:textId="77777777" w:rsidR="00F3475E" w:rsidRDefault="00F3475E" w:rsidP="00F8593F">
      <w:pPr>
        <w:ind w:left="3540"/>
        <w:jc w:val="both"/>
      </w:pPr>
    </w:p>
    <w:p w14:paraId="062CFFEA" w14:textId="77777777" w:rsidR="00F3475E" w:rsidRDefault="00F3475E" w:rsidP="00F8593F">
      <w:pPr>
        <w:ind w:left="3540"/>
        <w:jc w:val="both"/>
      </w:pPr>
      <w:r>
        <w:t>Urunk, Jézus Krisztus,</w:t>
      </w:r>
    </w:p>
    <w:p w14:paraId="07627A98" w14:textId="77777777" w:rsidR="00F3475E" w:rsidRDefault="00F3475E" w:rsidP="00F8593F">
      <w:pPr>
        <w:ind w:left="3540"/>
        <w:jc w:val="both"/>
      </w:pPr>
      <w:r>
        <w:t>Arra kérünk Téged,</w:t>
      </w:r>
    </w:p>
    <w:p w14:paraId="6805D0BD" w14:textId="77777777" w:rsidR="00F3475E" w:rsidRDefault="00F3475E" w:rsidP="00F8593F">
      <w:pPr>
        <w:ind w:left="3540"/>
        <w:jc w:val="both"/>
      </w:pPr>
      <w:r>
        <w:t>Vidd el mindenhová</w:t>
      </w:r>
    </w:p>
    <w:p w14:paraId="4225D35A" w14:textId="77777777" w:rsidR="00F3475E" w:rsidRDefault="00F3475E" w:rsidP="00F8593F">
      <w:pPr>
        <w:ind w:left="3540"/>
        <w:jc w:val="both"/>
      </w:pPr>
      <w:r>
        <w:t>Áldásod, békédet.</w:t>
      </w:r>
    </w:p>
    <w:p w14:paraId="402A04BA" w14:textId="77777777" w:rsidR="00F3475E" w:rsidRDefault="00F3475E" w:rsidP="00F8593F">
      <w:pPr>
        <w:ind w:left="3540"/>
        <w:jc w:val="both"/>
      </w:pPr>
    </w:p>
    <w:p w14:paraId="27043607" w14:textId="77777777" w:rsidR="00F3475E" w:rsidRDefault="00F3475E" w:rsidP="00F8593F">
      <w:pPr>
        <w:ind w:left="3540"/>
        <w:jc w:val="both"/>
      </w:pPr>
      <w:r>
        <w:t>Betlehem békéjét</w:t>
      </w:r>
    </w:p>
    <w:p w14:paraId="679977F1" w14:textId="77777777" w:rsidR="00F3475E" w:rsidRDefault="00F3475E" w:rsidP="00F8593F">
      <w:pPr>
        <w:ind w:left="3540"/>
        <w:jc w:val="both"/>
      </w:pPr>
      <w:r>
        <w:t>Borítsd a világra,</w:t>
      </w:r>
    </w:p>
    <w:p w14:paraId="059B4ABF" w14:textId="77777777" w:rsidR="00F3475E" w:rsidRDefault="00F3475E" w:rsidP="00F8593F">
      <w:pPr>
        <w:ind w:left="3540"/>
        <w:jc w:val="both"/>
      </w:pPr>
      <w:r>
        <w:t>Benned reménykedjék</w:t>
      </w:r>
    </w:p>
    <w:p w14:paraId="318F2DF8" w14:textId="77777777" w:rsidR="00F3475E" w:rsidRDefault="00F3475E" w:rsidP="00F8593F">
      <w:pPr>
        <w:ind w:left="3540"/>
        <w:jc w:val="both"/>
      </w:pPr>
      <w:r>
        <w:t>A szegény, az árva.</w:t>
      </w:r>
    </w:p>
    <w:p w14:paraId="5CE35FDB" w14:textId="77777777" w:rsidR="00F3475E" w:rsidRDefault="00F3475E" w:rsidP="00F8593F">
      <w:pPr>
        <w:ind w:left="3540"/>
        <w:jc w:val="both"/>
      </w:pPr>
    </w:p>
    <w:p w14:paraId="19E12974" w14:textId="77777777" w:rsidR="00F3475E" w:rsidRDefault="00F3475E" w:rsidP="00F8593F">
      <w:pPr>
        <w:ind w:left="3540"/>
        <w:jc w:val="both"/>
      </w:pPr>
      <w:r>
        <w:t>A Te dicsőséged</w:t>
      </w:r>
    </w:p>
    <w:p w14:paraId="6E001942" w14:textId="77777777" w:rsidR="00F3475E" w:rsidRDefault="00F3475E" w:rsidP="00F8593F">
      <w:pPr>
        <w:ind w:left="3540"/>
        <w:jc w:val="both"/>
      </w:pPr>
      <w:r>
        <w:t>Legyen dicsőségünk!</w:t>
      </w:r>
    </w:p>
    <w:p w14:paraId="14D5FC2E" w14:textId="77777777" w:rsidR="00F3475E" w:rsidRDefault="00F3475E" w:rsidP="00F8593F">
      <w:pPr>
        <w:ind w:left="3540"/>
        <w:jc w:val="both"/>
      </w:pPr>
      <w:r>
        <w:t>Mondd meg, mit szeressünk,</w:t>
      </w:r>
    </w:p>
    <w:p w14:paraId="70382648" w14:textId="77777777" w:rsidR="00F3475E" w:rsidRDefault="00F3475E" w:rsidP="00F8593F">
      <w:pPr>
        <w:ind w:left="3540"/>
        <w:jc w:val="both"/>
      </w:pPr>
      <w:r>
        <w:t>Mondd meg, mitől féljünk.</w:t>
      </w:r>
    </w:p>
    <w:p w14:paraId="3521937D" w14:textId="77777777" w:rsidR="00F3475E" w:rsidRDefault="00F3475E" w:rsidP="00F8593F">
      <w:pPr>
        <w:ind w:left="3540"/>
        <w:jc w:val="both"/>
      </w:pPr>
    </w:p>
    <w:p w14:paraId="6423FBA6" w14:textId="77777777" w:rsidR="00F3475E" w:rsidRDefault="00F3475E" w:rsidP="00F8593F">
      <w:pPr>
        <w:ind w:left="3540"/>
        <w:jc w:val="both"/>
      </w:pPr>
      <w:r>
        <w:t>Taníts meg bölcsődnél –</w:t>
      </w:r>
    </w:p>
    <w:p w14:paraId="5379F5F5" w14:textId="77777777" w:rsidR="00F3475E" w:rsidRDefault="00F3475E" w:rsidP="00F8593F">
      <w:pPr>
        <w:ind w:left="3540"/>
        <w:jc w:val="both"/>
      </w:pPr>
      <w:r>
        <w:t>Keresztedre nézni,</w:t>
      </w:r>
    </w:p>
    <w:p w14:paraId="08DD8C01" w14:textId="77777777" w:rsidR="00F3475E" w:rsidRDefault="00F3475E" w:rsidP="00F8593F">
      <w:pPr>
        <w:ind w:left="3540"/>
        <w:jc w:val="both"/>
      </w:pPr>
      <w:r>
        <w:t>S jövendő csodákban</w:t>
      </w:r>
    </w:p>
    <w:p w14:paraId="3650A73B" w14:textId="77777777" w:rsidR="00F3475E" w:rsidRDefault="00F3475E" w:rsidP="00F8593F">
      <w:pPr>
        <w:ind w:left="3540"/>
        <w:jc w:val="both"/>
      </w:pPr>
      <w:r>
        <w:t>Hinni és remélni.</w:t>
      </w:r>
    </w:p>
    <w:p w14:paraId="4F2C43FF" w14:textId="77777777" w:rsidR="00F3475E" w:rsidRDefault="00F3475E" w:rsidP="00F8593F">
      <w:pPr>
        <w:ind w:left="3540"/>
        <w:jc w:val="both"/>
      </w:pPr>
    </w:p>
    <w:p w14:paraId="70396500" w14:textId="77777777" w:rsidR="00F3475E" w:rsidRDefault="00F3475E" w:rsidP="00F8593F">
      <w:pPr>
        <w:ind w:left="3540"/>
        <w:jc w:val="both"/>
      </w:pPr>
      <w:r>
        <w:t>Heródes, Pilátus</w:t>
      </w:r>
    </w:p>
    <w:p w14:paraId="64E4A942" w14:textId="77777777" w:rsidR="00F3475E" w:rsidRDefault="00F3475E" w:rsidP="00F8593F">
      <w:pPr>
        <w:ind w:left="3540"/>
        <w:jc w:val="both"/>
      </w:pPr>
      <w:r>
        <w:t>Ne támadjon többé,</w:t>
      </w:r>
    </w:p>
    <w:p w14:paraId="333E3759" w14:textId="77777777" w:rsidR="00F3475E" w:rsidRDefault="00F3475E" w:rsidP="00F8593F">
      <w:pPr>
        <w:ind w:left="3540"/>
        <w:jc w:val="both"/>
      </w:pPr>
      <w:r>
        <w:t>A szeretet hangja</w:t>
      </w:r>
    </w:p>
    <w:p w14:paraId="74DE1A29" w14:textId="77777777" w:rsidR="00F3475E" w:rsidRDefault="00F3475E" w:rsidP="00F8593F">
      <w:pPr>
        <w:ind w:left="3540"/>
        <w:jc w:val="both"/>
      </w:pPr>
      <w:r>
        <w:t>Zengjen mindörökké!</w:t>
      </w:r>
    </w:p>
    <w:p w14:paraId="079E8604" w14:textId="77777777" w:rsidR="00F3475E" w:rsidRDefault="00F3475E" w:rsidP="00F8593F">
      <w:pPr>
        <w:ind w:left="3540"/>
        <w:jc w:val="both"/>
      </w:pPr>
    </w:p>
    <w:p w14:paraId="67880950" w14:textId="77777777" w:rsidR="00F3475E" w:rsidRDefault="00F3475E" w:rsidP="00F8593F">
      <w:pPr>
        <w:ind w:left="3540"/>
        <w:jc w:val="both"/>
      </w:pPr>
      <w:r>
        <w:t>És zengje szívünk</w:t>
      </w:r>
    </w:p>
    <w:p w14:paraId="68DA354D" w14:textId="77777777" w:rsidR="00F3475E" w:rsidRDefault="00F3475E" w:rsidP="00F8593F">
      <w:pPr>
        <w:ind w:left="3540"/>
        <w:jc w:val="both"/>
      </w:pPr>
      <w:r>
        <w:t>A Te dicséreted,</w:t>
      </w:r>
    </w:p>
    <w:p w14:paraId="163BB2C0" w14:textId="77777777" w:rsidR="00F3475E" w:rsidRDefault="00F3475E" w:rsidP="00F8593F">
      <w:pPr>
        <w:ind w:left="3540"/>
        <w:jc w:val="both"/>
      </w:pPr>
      <w:r>
        <w:t>Hozzánk a keresztig</w:t>
      </w:r>
    </w:p>
    <w:p w14:paraId="0B45392F" w14:textId="77777777" w:rsidR="00F3475E" w:rsidRDefault="00F3475E" w:rsidP="00F8593F">
      <w:pPr>
        <w:ind w:left="3540"/>
        <w:jc w:val="both"/>
      </w:pPr>
      <w:r>
        <w:t>Hű maradt Szeretet!</w:t>
      </w:r>
    </w:p>
    <w:p w14:paraId="79AF73D9" w14:textId="77777777" w:rsidR="00F3475E" w:rsidRDefault="00F3475E" w:rsidP="002F4258">
      <w:pPr>
        <w:jc w:val="both"/>
      </w:pPr>
    </w:p>
    <w:p w14:paraId="5AFC3960" w14:textId="77777777" w:rsidR="007A2BFE" w:rsidRPr="000911FA" w:rsidRDefault="007A2BFE" w:rsidP="002F4258">
      <w:pPr>
        <w:jc w:val="both"/>
        <w:rPr>
          <w:b/>
        </w:rPr>
      </w:pPr>
    </w:p>
    <w:p w14:paraId="1932074C" w14:textId="77777777" w:rsidR="000911FA" w:rsidRDefault="000911FA" w:rsidP="002F4258">
      <w:pPr>
        <w:jc w:val="both"/>
      </w:pPr>
    </w:p>
    <w:p w14:paraId="2F4EA5E8" w14:textId="77777777" w:rsidR="000911FA" w:rsidRDefault="000911FA" w:rsidP="00F8593F">
      <w:pPr>
        <w:ind w:left="3540"/>
      </w:pPr>
      <w:r>
        <w:rPr>
          <w:b/>
          <w:bCs/>
        </w:rPr>
        <w:t>Itt a karácsony</w:t>
      </w:r>
    </w:p>
    <w:p w14:paraId="773F9111" w14:textId="77777777" w:rsidR="000911FA" w:rsidRDefault="000911FA" w:rsidP="00F8593F">
      <w:pPr>
        <w:ind w:left="3540"/>
      </w:pPr>
    </w:p>
    <w:p w14:paraId="5CAD2692" w14:textId="77777777" w:rsidR="000911FA" w:rsidRDefault="000911FA" w:rsidP="00F8593F">
      <w:pPr>
        <w:ind w:left="3540"/>
      </w:pPr>
      <w:r>
        <w:t>Itt a karácsony, felvirradt napja,</w:t>
      </w:r>
    </w:p>
    <w:p w14:paraId="79AD905E" w14:textId="77777777" w:rsidR="000911FA" w:rsidRDefault="000911FA" w:rsidP="00F8593F">
      <w:pPr>
        <w:ind w:left="3540"/>
      </w:pPr>
      <w:r>
        <w:t>Betlehem földjén zendül a szó:</w:t>
      </w:r>
    </w:p>
    <w:p w14:paraId="1288647B" w14:textId="77777777" w:rsidR="000911FA" w:rsidRDefault="000911FA" w:rsidP="00F8593F">
      <w:pPr>
        <w:ind w:left="3540"/>
      </w:pPr>
      <w:r>
        <w:t>„Megszületett az isteni gyermek!”</w:t>
      </w:r>
    </w:p>
    <w:p w14:paraId="15837FC1" w14:textId="77777777" w:rsidR="000911FA" w:rsidRDefault="000911FA" w:rsidP="00F8593F">
      <w:pPr>
        <w:ind w:left="3540"/>
      </w:pPr>
      <w:r>
        <w:t>És ez a szó, ím, hívogató.</w:t>
      </w:r>
    </w:p>
    <w:p w14:paraId="70C8C403" w14:textId="77777777" w:rsidR="000911FA" w:rsidRDefault="000911FA" w:rsidP="00F8593F">
      <w:pPr>
        <w:ind w:left="3540"/>
      </w:pPr>
      <w:r>
        <w:t>Pásztorok jönnek, nagy csodát látni,</w:t>
      </w:r>
    </w:p>
    <w:p w14:paraId="61148A12" w14:textId="77777777" w:rsidR="000911FA" w:rsidRDefault="000911FA" w:rsidP="00F8593F">
      <w:pPr>
        <w:ind w:left="3540"/>
      </w:pPr>
      <w:r>
        <w:lastRenderedPageBreak/>
        <w:t>És leborulnak Jézus előtt,</w:t>
      </w:r>
    </w:p>
    <w:p w14:paraId="6C01AC6D" w14:textId="77777777" w:rsidR="000911FA" w:rsidRDefault="000911FA" w:rsidP="00F8593F">
      <w:pPr>
        <w:ind w:left="3540"/>
      </w:pPr>
      <w:r>
        <w:t>Hálaszót szólnak, s érte cserébe</w:t>
      </w:r>
    </w:p>
    <w:p w14:paraId="1740D447" w14:textId="77777777" w:rsidR="000911FA" w:rsidRDefault="000911FA" w:rsidP="00F8593F">
      <w:pPr>
        <w:ind w:left="3540"/>
      </w:pPr>
      <w:r>
        <w:t>Víg kedvet kapnak s életerőt.</w:t>
      </w:r>
    </w:p>
    <w:p w14:paraId="2D1C52E1" w14:textId="77777777" w:rsidR="000911FA" w:rsidRDefault="000911FA" w:rsidP="00F8593F">
      <w:pPr>
        <w:ind w:left="3540"/>
      </w:pPr>
      <w:r>
        <w:t>Bölcsek is jönnek, mesze keletről,</w:t>
      </w:r>
    </w:p>
    <w:p w14:paraId="32A44639" w14:textId="77777777" w:rsidR="000911FA" w:rsidRDefault="000911FA" w:rsidP="00F8593F">
      <w:pPr>
        <w:ind w:left="3540"/>
      </w:pPr>
      <w:r>
        <w:t>Kincset is hoznak hódolatul,</w:t>
      </w:r>
    </w:p>
    <w:p w14:paraId="6326D34B" w14:textId="77777777" w:rsidR="000911FA" w:rsidRDefault="000911FA" w:rsidP="00F8593F">
      <w:pPr>
        <w:ind w:left="3540"/>
      </w:pPr>
      <w:r>
        <w:t xml:space="preserve">De imájuknak, mit szívből </w:t>
      </w:r>
      <w:proofErr w:type="spellStart"/>
      <w:r>
        <w:t>mondnak</w:t>
      </w:r>
      <w:proofErr w:type="spellEnd"/>
      <w:r>
        <w:t>,</w:t>
      </w:r>
    </w:p>
    <w:p w14:paraId="6384D53C" w14:textId="77777777" w:rsidR="000911FA" w:rsidRDefault="000911FA" w:rsidP="00F8593F">
      <w:pPr>
        <w:ind w:left="3540"/>
      </w:pPr>
      <w:r>
        <w:t>Még sokkal jobban örvend az Úr!</w:t>
      </w:r>
    </w:p>
    <w:p w14:paraId="79F55BB3" w14:textId="77777777" w:rsidR="000911FA" w:rsidRDefault="000911FA" w:rsidP="00F8593F">
      <w:pPr>
        <w:ind w:left="3540"/>
      </w:pPr>
    </w:p>
    <w:p w14:paraId="54CBDA5C" w14:textId="77777777" w:rsidR="000911FA" w:rsidRDefault="000911FA" w:rsidP="00F8593F">
      <w:pPr>
        <w:ind w:left="3540"/>
      </w:pPr>
      <w:r>
        <w:t>Régi történet… Most mit mond néked?</w:t>
      </w:r>
    </w:p>
    <w:p w14:paraId="2B84F0D6" w14:textId="77777777" w:rsidR="000911FA" w:rsidRDefault="000911FA" w:rsidP="00F8593F">
      <w:pPr>
        <w:ind w:left="3540"/>
      </w:pPr>
      <w:r>
        <w:t>És mire késztet szent szava ma?</w:t>
      </w:r>
    </w:p>
    <w:p w14:paraId="26180D6C" w14:textId="77777777" w:rsidR="000911FA" w:rsidRDefault="000911FA" w:rsidP="00F8593F">
      <w:pPr>
        <w:ind w:left="3540"/>
      </w:pPr>
      <w:r>
        <w:t>Érzed-e: hozzád jött el a gyermek,</w:t>
      </w:r>
    </w:p>
    <w:p w14:paraId="03C7AD3F" w14:textId="77777777" w:rsidR="000911FA" w:rsidRDefault="000911FA" w:rsidP="00F8593F">
      <w:pPr>
        <w:ind w:left="3540"/>
      </w:pPr>
      <w:r>
        <w:t xml:space="preserve">S </w:t>
      </w:r>
      <w:proofErr w:type="gramStart"/>
      <w:r>
        <w:t>Benne</w:t>
      </w:r>
      <w:proofErr w:type="gramEnd"/>
      <w:r>
        <w:t xml:space="preserve"> az Isten nagy hatalma?</w:t>
      </w:r>
    </w:p>
    <w:p w14:paraId="1E4E0887" w14:textId="77777777" w:rsidR="000911FA" w:rsidRDefault="000911FA" w:rsidP="00F8593F">
      <w:pPr>
        <w:ind w:left="3540"/>
      </w:pPr>
      <w:r>
        <w:t>Régi történet szent keretében</w:t>
      </w:r>
    </w:p>
    <w:p w14:paraId="32A9F730" w14:textId="77777777" w:rsidR="000911FA" w:rsidRDefault="000911FA" w:rsidP="00F8593F">
      <w:pPr>
        <w:ind w:left="3540"/>
      </w:pPr>
      <w:r>
        <w:t>Szól ma az Isten, s zeng a szava:</w:t>
      </w:r>
    </w:p>
    <w:p w14:paraId="3D7CC59A" w14:textId="77777777" w:rsidR="000911FA" w:rsidRDefault="000911FA" w:rsidP="00F8593F">
      <w:pPr>
        <w:ind w:left="3540"/>
      </w:pPr>
      <w:r>
        <w:t>„Egyetlenegyem küldtem el néked,</w:t>
      </w:r>
    </w:p>
    <w:p w14:paraId="76B584A0" w14:textId="77777777" w:rsidR="000911FA" w:rsidRDefault="000911FA" w:rsidP="00F8593F">
      <w:pPr>
        <w:ind w:left="3540"/>
      </w:pPr>
      <w:proofErr w:type="spellStart"/>
      <w:r>
        <w:t>Kívüle</w:t>
      </w:r>
      <w:proofErr w:type="spellEnd"/>
      <w:r>
        <w:t xml:space="preserve"> nincs, ki megtartana!</w:t>
      </w:r>
    </w:p>
    <w:p w14:paraId="2CADEC9B" w14:textId="77777777" w:rsidR="000911FA" w:rsidRDefault="000911FA" w:rsidP="00F8593F">
      <w:pPr>
        <w:ind w:left="3540"/>
        <w:jc w:val="both"/>
      </w:pPr>
      <w:r>
        <w:t>Bölcsője mellett, térdre omolva,</w:t>
      </w:r>
    </w:p>
    <w:p w14:paraId="275AC12A" w14:textId="77777777" w:rsidR="000911FA" w:rsidRDefault="000911FA" w:rsidP="00F8593F">
      <w:pPr>
        <w:ind w:left="3540"/>
        <w:jc w:val="both"/>
      </w:pPr>
      <w:r>
        <w:t>Lásd a keresztjét, és rajta Őt,</w:t>
      </w:r>
    </w:p>
    <w:p w14:paraId="5FB12D57" w14:textId="77777777" w:rsidR="000911FA" w:rsidRDefault="000911FA" w:rsidP="00F8593F">
      <w:pPr>
        <w:ind w:left="3540"/>
        <w:jc w:val="both"/>
      </w:pPr>
      <w:r>
        <w:t>Aki mellőlem erre a földre</w:t>
      </w:r>
    </w:p>
    <w:p w14:paraId="2B254E94" w14:textId="77777777" w:rsidR="000911FA" w:rsidRDefault="000911FA" w:rsidP="00F8593F">
      <w:pPr>
        <w:ind w:left="3540"/>
        <w:jc w:val="both"/>
      </w:pPr>
      <w:r>
        <w:t>Szenvedni, tűrni, s meghalni jött!”</w:t>
      </w:r>
    </w:p>
    <w:p w14:paraId="514453CA" w14:textId="77777777" w:rsidR="000911FA" w:rsidRDefault="000911FA" w:rsidP="00F8593F">
      <w:pPr>
        <w:ind w:left="3540"/>
        <w:jc w:val="both"/>
      </w:pPr>
    </w:p>
    <w:p w14:paraId="454F45EC" w14:textId="77777777" w:rsidR="000911FA" w:rsidRDefault="000911FA" w:rsidP="00F8593F">
      <w:pPr>
        <w:ind w:left="3540"/>
        <w:jc w:val="both"/>
      </w:pPr>
      <w:r>
        <w:t>Erre a szóra zengd te is szívből:</w:t>
      </w:r>
    </w:p>
    <w:p w14:paraId="0D3A4AE6" w14:textId="77777777" w:rsidR="000911FA" w:rsidRDefault="000911FA" w:rsidP="00F8593F">
      <w:pPr>
        <w:ind w:left="3540"/>
        <w:jc w:val="both"/>
      </w:pPr>
      <w:r>
        <w:t>„Én Uram Jézus, hű Pásztorom,</w:t>
      </w:r>
    </w:p>
    <w:p w14:paraId="10581D11" w14:textId="77777777" w:rsidR="000911FA" w:rsidRDefault="000911FA" w:rsidP="00F8593F">
      <w:pPr>
        <w:ind w:left="3540"/>
        <w:jc w:val="both"/>
      </w:pPr>
      <w:r>
        <w:t>E mai naptól, átadott szívvel,</w:t>
      </w:r>
    </w:p>
    <w:p w14:paraId="1F5FE1E8" w14:textId="77777777" w:rsidR="000911FA" w:rsidRDefault="000911FA" w:rsidP="00F8593F">
      <w:pPr>
        <w:ind w:left="3540"/>
        <w:jc w:val="both"/>
      </w:pPr>
      <w:r>
        <w:t xml:space="preserve">Ott leszek mindig </w:t>
      </w:r>
      <w:proofErr w:type="spellStart"/>
      <w:r>
        <w:t>myomdokodon</w:t>
      </w:r>
      <w:proofErr w:type="spellEnd"/>
      <w:r>
        <w:t>!”</w:t>
      </w:r>
    </w:p>
    <w:p w14:paraId="3C6A34C2" w14:textId="77777777" w:rsidR="000911FA" w:rsidRDefault="000911FA" w:rsidP="00F8593F">
      <w:pPr>
        <w:ind w:left="3540"/>
        <w:jc w:val="both"/>
      </w:pPr>
    </w:p>
    <w:p w14:paraId="5176C826" w14:textId="77777777" w:rsidR="000911FA" w:rsidRDefault="000911FA" w:rsidP="00F8593F">
      <w:pPr>
        <w:ind w:left="3540"/>
        <w:jc w:val="both"/>
      </w:pPr>
    </w:p>
    <w:p w14:paraId="54E93331" w14:textId="77777777" w:rsidR="007A2BFE" w:rsidRPr="000911FA" w:rsidRDefault="007A2BFE" w:rsidP="00F8593F">
      <w:pPr>
        <w:ind w:left="3540"/>
        <w:jc w:val="both"/>
        <w:rPr>
          <w:b/>
        </w:rPr>
      </w:pPr>
      <w:r w:rsidRPr="000911FA">
        <w:rPr>
          <w:b/>
        </w:rPr>
        <w:t>Betlehemi pásztorok éneke</w:t>
      </w:r>
    </w:p>
    <w:p w14:paraId="115DD364" w14:textId="77777777" w:rsidR="007A2BFE" w:rsidRDefault="007A2BFE" w:rsidP="00F8593F">
      <w:pPr>
        <w:ind w:left="3540"/>
        <w:jc w:val="both"/>
      </w:pPr>
    </w:p>
    <w:p w14:paraId="57836F14" w14:textId="77777777" w:rsidR="000911FA" w:rsidRDefault="000911FA" w:rsidP="00F8593F">
      <w:pPr>
        <w:ind w:left="3540"/>
        <w:jc w:val="both"/>
      </w:pPr>
      <w:r>
        <w:t xml:space="preserve">Nála voltunk, </w:t>
      </w:r>
      <w:proofErr w:type="gramStart"/>
      <w:r>
        <w:t>Tőle</w:t>
      </w:r>
      <w:proofErr w:type="gramEnd"/>
      <w:r>
        <w:t xml:space="preserve"> jövünk,</w:t>
      </w:r>
    </w:p>
    <w:p w14:paraId="6849449B" w14:textId="77777777" w:rsidR="000911FA" w:rsidRDefault="000911FA" w:rsidP="00F8593F">
      <w:pPr>
        <w:ind w:left="3540"/>
        <w:jc w:val="both"/>
      </w:pPr>
      <w:r>
        <w:t>S a szemünk káprázik,</w:t>
      </w:r>
    </w:p>
    <w:p w14:paraId="5DD9CF30" w14:textId="77777777" w:rsidR="000911FA" w:rsidRDefault="000911FA" w:rsidP="00F8593F">
      <w:pPr>
        <w:ind w:left="3540"/>
        <w:jc w:val="both"/>
      </w:pPr>
      <w:r>
        <w:t>Hisz azt láttuk, Akit ember</w:t>
      </w:r>
    </w:p>
    <w:p w14:paraId="07EE5F53" w14:textId="77777777" w:rsidR="000911FA" w:rsidRDefault="000911FA" w:rsidP="00F8593F">
      <w:pPr>
        <w:ind w:left="3540"/>
        <w:jc w:val="both"/>
      </w:pPr>
      <w:r>
        <w:t>Nem látott idáig.</w:t>
      </w:r>
    </w:p>
    <w:p w14:paraId="5ECBA26E" w14:textId="77777777" w:rsidR="000911FA" w:rsidRDefault="000911FA" w:rsidP="00F8593F">
      <w:pPr>
        <w:ind w:left="3540"/>
        <w:jc w:val="both"/>
      </w:pPr>
    </w:p>
    <w:p w14:paraId="45234767" w14:textId="77777777" w:rsidR="000911FA" w:rsidRDefault="000911FA" w:rsidP="00F8593F">
      <w:pPr>
        <w:ind w:left="3540"/>
        <w:jc w:val="both"/>
      </w:pPr>
      <w:r>
        <w:t>Istállóban, a jászolban</w:t>
      </w:r>
    </w:p>
    <w:p w14:paraId="75771467" w14:textId="77777777" w:rsidR="000911FA" w:rsidRDefault="000911FA" w:rsidP="00F8593F">
      <w:pPr>
        <w:ind w:left="3540"/>
        <w:jc w:val="both"/>
      </w:pPr>
      <w:r>
        <w:t>Mosolygott a Gyermek,</w:t>
      </w:r>
    </w:p>
    <w:p w14:paraId="7456B963" w14:textId="77777777" w:rsidR="000911FA" w:rsidRDefault="000911FA" w:rsidP="00F8593F">
      <w:pPr>
        <w:ind w:left="3540"/>
        <w:jc w:val="both"/>
      </w:pPr>
      <w:r>
        <w:t>Kiben Atyánk szeretete</w:t>
      </w:r>
    </w:p>
    <w:p w14:paraId="3E13027A" w14:textId="77777777" w:rsidR="000911FA" w:rsidRDefault="000911FA" w:rsidP="00F8593F">
      <w:pPr>
        <w:ind w:left="3540"/>
        <w:jc w:val="both"/>
      </w:pPr>
      <w:r>
        <w:t>Oly szépen jelent meg.</w:t>
      </w:r>
    </w:p>
    <w:p w14:paraId="7A52D15E" w14:textId="77777777" w:rsidR="000911FA" w:rsidRDefault="000911FA" w:rsidP="00F8593F">
      <w:pPr>
        <w:ind w:left="3540"/>
        <w:jc w:val="both"/>
      </w:pPr>
    </w:p>
    <w:p w14:paraId="5636F530" w14:textId="77777777" w:rsidR="000911FA" w:rsidRDefault="000911FA" w:rsidP="00F8593F">
      <w:pPr>
        <w:ind w:left="3540"/>
        <w:jc w:val="both"/>
      </w:pPr>
      <w:r>
        <w:t>Templommá lett az istálló,</w:t>
      </w:r>
    </w:p>
    <w:p w14:paraId="15691DF6" w14:textId="77777777" w:rsidR="000911FA" w:rsidRDefault="000911FA" w:rsidP="00F8593F">
      <w:pPr>
        <w:ind w:left="3540"/>
        <w:jc w:val="both"/>
      </w:pPr>
      <w:r>
        <w:t>S buzgón térdre hulltunk,</w:t>
      </w:r>
    </w:p>
    <w:p w14:paraId="7CAF32F1" w14:textId="77777777" w:rsidR="000911FA" w:rsidRDefault="000911FA" w:rsidP="00F8593F">
      <w:pPr>
        <w:ind w:left="3540"/>
        <w:jc w:val="both"/>
      </w:pPr>
      <w:r>
        <w:t>A kisdedben úgy imádtuk</w:t>
      </w:r>
    </w:p>
    <w:p w14:paraId="684239D0" w14:textId="77777777" w:rsidR="000911FA" w:rsidRDefault="000911FA" w:rsidP="00F8593F">
      <w:pPr>
        <w:ind w:left="3540"/>
        <w:jc w:val="both"/>
      </w:pPr>
      <w:r>
        <w:t>Kegyelmes, jó Urunk.</w:t>
      </w:r>
    </w:p>
    <w:p w14:paraId="4FB0E0EA" w14:textId="77777777" w:rsidR="000911FA" w:rsidRDefault="000911FA" w:rsidP="00F8593F">
      <w:pPr>
        <w:ind w:left="3540"/>
        <w:jc w:val="both"/>
      </w:pPr>
    </w:p>
    <w:p w14:paraId="4FB1509E" w14:textId="77777777" w:rsidR="000911FA" w:rsidRDefault="000911FA" w:rsidP="00F8593F">
      <w:pPr>
        <w:ind w:left="3540"/>
        <w:jc w:val="both"/>
      </w:pPr>
      <w:r>
        <w:t>Néki adtuk a szívünket,</w:t>
      </w:r>
    </w:p>
    <w:p w14:paraId="606E8E8B" w14:textId="77777777" w:rsidR="000911FA" w:rsidRDefault="000911FA" w:rsidP="00F8593F">
      <w:pPr>
        <w:ind w:left="3540"/>
        <w:jc w:val="both"/>
      </w:pPr>
      <w:r>
        <w:t>S nem adtuk hiába,</w:t>
      </w:r>
    </w:p>
    <w:p w14:paraId="0C5F5FD6" w14:textId="77777777" w:rsidR="000911FA" w:rsidRDefault="000911FA" w:rsidP="00F8593F">
      <w:pPr>
        <w:ind w:left="3540"/>
        <w:jc w:val="both"/>
      </w:pPr>
      <w:r>
        <w:t xml:space="preserve">Mert </w:t>
      </w:r>
      <w:proofErr w:type="gramStart"/>
      <w:r w:rsidR="002C1DC1">
        <w:t>Benne</w:t>
      </w:r>
      <w:proofErr w:type="gramEnd"/>
      <w:r w:rsidR="002C1DC1">
        <w:t xml:space="preserve"> a megértés jött</w:t>
      </w:r>
    </w:p>
    <w:p w14:paraId="41EC5974" w14:textId="77777777" w:rsidR="002C1DC1" w:rsidRDefault="002C1DC1" w:rsidP="00F8593F">
      <w:pPr>
        <w:ind w:left="3540"/>
        <w:jc w:val="both"/>
      </w:pPr>
      <w:r>
        <w:t>Testben e világra.</w:t>
      </w:r>
    </w:p>
    <w:p w14:paraId="23308046" w14:textId="77777777" w:rsidR="002C1DC1" w:rsidRDefault="002C1DC1" w:rsidP="00F8593F">
      <w:pPr>
        <w:ind w:left="3540"/>
        <w:jc w:val="both"/>
      </w:pPr>
    </w:p>
    <w:p w14:paraId="16B5BBB3" w14:textId="77777777" w:rsidR="002C1DC1" w:rsidRDefault="002C1DC1" w:rsidP="00F8593F">
      <w:pPr>
        <w:ind w:left="3540"/>
        <w:jc w:val="both"/>
      </w:pPr>
      <w:r>
        <w:t>Dicsőség a magasságos</w:t>
      </w:r>
    </w:p>
    <w:p w14:paraId="54EE7354" w14:textId="77777777" w:rsidR="002C1DC1" w:rsidRDefault="002C1DC1" w:rsidP="00F8593F">
      <w:pPr>
        <w:ind w:left="3540"/>
        <w:jc w:val="both"/>
      </w:pPr>
      <w:r>
        <w:t>Mennyekben Istennek,</w:t>
      </w:r>
    </w:p>
    <w:p w14:paraId="5ACB4B49" w14:textId="77777777" w:rsidR="002C1DC1" w:rsidRDefault="002C1DC1" w:rsidP="00F8593F">
      <w:pPr>
        <w:ind w:left="3540"/>
        <w:jc w:val="both"/>
      </w:pPr>
      <w:r>
        <w:t>Ki Fiában adta nékünk</w:t>
      </w:r>
    </w:p>
    <w:p w14:paraId="44140D54" w14:textId="77777777" w:rsidR="002C1DC1" w:rsidRDefault="002C1DC1" w:rsidP="00F8593F">
      <w:pPr>
        <w:ind w:left="3540"/>
        <w:jc w:val="both"/>
      </w:pPr>
      <w:r>
        <w:t>Az örök kegyelmet!</w:t>
      </w:r>
    </w:p>
    <w:p w14:paraId="5050393D" w14:textId="77777777" w:rsidR="002C1DC1" w:rsidRDefault="002C1DC1" w:rsidP="00F8593F">
      <w:pPr>
        <w:ind w:left="3540"/>
        <w:jc w:val="both"/>
      </w:pPr>
    </w:p>
    <w:p w14:paraId="30B0BE51" w14:textId="77777777" w:rsidR="002C1DC1" w:rsidRDefault="002C1DC1" w:rsidP="00F8593F">
      <w:pPr>
        <w:ind w:left="3540"/>
        <w:jc w:val="both"/>
      </w:pPr>
      <w:r>
        <w:t>Betlehemi fényes csillag,</w:t>
      </w:r>
    </w:p>
    <w:p w14:paraId="0781E526" w14:textId="77777777" w:rsidR="002C1DC1" w:rsidRDefault="002C1DC1" w:rsidP="00F8593F">
      <w:pPr>
        <w:ind w:left="3540"/>
        <w:jc w:val="both"/>
      </w:pPr>
      <w:r>
        <w:lastRenderedPageBreak/>
        <w:t>Ragyogd be az éjünk,</w:t>
      </w:r>
    </w:p>
    <w:p w14:paraId="1D408D5E" w14:textId="77777777" w:rsidR="002C1DC1" w:rsidRDefault="002C1DC1" w:rsidP="00F8593F">
      <w:pPr>
        <w:ind w:left="3540"/>
        <w:jc w:val="both"/>
      </w:pPr>
      <w:r>
        <w:t>Hogy Jézussal a szívünkben</w:t>
      </w:r>
    </w:p>
    <w:p w14:paraId="507C0938" w14:textId="77777777" w:rsidR="002C1DC1" w:rsidRDefault="002C1DC1" w:rsidP="00F8593F">
      <w:pPr>
        <w:ind w:left="3540"/>
        <w:jc w:val="both"/>
      </w:pPr>
      <w:r>
        <w:t>Mindörökké éljünk!</w:t>
      </w:r>
    </w:p>
    <w:p w14:paraId="417A7A6B" w14:textId="77777777" w:rsidR="002C1DC1" w:rsidRDefault="002C1DC1" w:rsidP="002F4258">
      <w:pPr>
        <w:jc w:val="both"/>
      </w:pPr>
    </w:p>
    <w:p w14:paraId="12B722E1" w14:textId="77777777" w:rsidR="000911FA" w:rsidRDefault="000911FA" w:rsidP="002F4258">
      <w:pPr>
        <w:jc w:val="both"/>
      </w:pPr>
    </w:p>
    <w:p w14:paraId="16C1DA92" w14:textId="77777777" w:rsidR="000911FA" w:rsidRDefault="000911FA" w:rsidP="002F4258">
      <w:pPr>
        <w:jc w:val="both"/>
      </w:pPr>
    </w:p>
    <w:p w14:paraId="25EADBCC" w14:textId="77777777" w:rsidR="007A2BFE" w:rsidRPr="002C1DC1" w:rsidRDefault="00642535" w:rsidP="002F4258">
      <w:pPr>
        <w:jc w:val="both"/>
        <w:rPr>
          <w:b/>
          <w:i/>
        </w:rPr>
      </w:pPr>
      <w:r w:rsidRPr="002C1DC1">
        <w:rPr>
          <w:b/>
          <w:i/>
        </w:rPr>
        <w:t>Énekek:</w:t>
      </w:r>
    </w:p>
    <w:p w14:paraId="3DFEE2E6" w14:textId="77777777" w:rsidR="00642535" w:rsidRPr="00F8593F" w:rsidRDefault="002508CF" w:rsidP="002F4258">
      <w:pPr>
        <w:jc w:val="both"/>
        <w:rPr>
          <w:b/>
          <w:iCs/>
        </w:rPr>
      </w:pPr>
      <w:proofErr w:type="spellStart"/>
      <w:r w:rsidRPr="00F8593F">
        <w:rPr>
          <w:b/>
          <w:iCs/>
        </w:rPr>
        <w:t>Kirje</w:t>
      </w:r>
      <w:proofErr w:type="spellEnd"/>
      <w:r w:rsidRPr="00F8593F">
        <w:rPr>
          <w:b/>
          <w:iCs/>
        </w:rPr>
        <w:t xml:space="preserve">, </w:t>
      </w:r>
      <w:proofErr w:type="spellStart"/>
      <w:r w:rsidRPr="00F8593F">
        <w:rPr>
          <w:b/>
          <w:iCs/>
        </w:rPr>
        <w:t>kirje</w:t>
      </w:r>
      <w:proofErr w:type="spellEnd"/>
      <w:r w:rsidRPr="00F8593F">
        <w:rPr>
          <w:b/>
          <w:iCs/>
        </w:rPr>
        <w:t>, kisdedecske…</w:t>
      </w:r>
    </w:p>
    <w:p w14:paraId="76535776" w14:textId="77777777" w:rsidR="00642535" w:rsidRPr="00F8593F" w:rsidRDefault="00642535" w:rsidP="002F4258">
      <w:pPr>
        <w:jc w:val="both"/>
        <w:rPr>
          <w:b/>
          <w:iCs/>
        </w:rPr>
      </w:pPr>
      <w:r w:rsidRPr="00F8593F">
        <w:rPr>
          <w:b/>
          <w:iCs/>
        </w:rPr>
        <w:t xml:space="preserve">Ó, </w:t>
      </w:r>
      <w:r w:rsidR="002508CF" w:rsidRPr="00F8593F">
        <w:rPr>
          <w:b/>
          <w:iCs/>
        </w:rPr>
        <w:t>gyönyörű szép, titokzatos éj…</w:t>
      </w:r>
    </w:p>
    <w:p w14:paraId="764F35C3" w14:textId="77777777" w:rsidR="00642535" w:rsidRPr="002C1DC1" w:rsidRDefault="002508CF" w:rsidP="002F4258">
      <w:pPr>
        <w:jc w:val="both"/>
        <w:rPr>
          <w:b/>
          <w:i/>
        </w:rPr>
      </w:pPr>
      <w:r w:rsidRPr="00F8593F">
        <w:rPr>
          <w:b/>
          <w:iCs/>
        </w:rPr>
        <w:t>Szép jel, szép csillag…</w:t>
      </w:r>
    </w:p>
    <w:p w14:paraId="57CE6942" w14:textId="77777777" w:rsidR="00642535" w:rsidRDefault="00642535" w:rsidP="002F4258">
      <w:pPr>
        <w:jc w:val="both"/>
      </w:pPr>
    </w:p>
    <w:p w14:paraId="24A8E6B7" w14:textId="77777777" w:rsidR="00642535" w:rsidRDefault="00642535" w:rsidP="002F4258">
      <w:pPr>
        <w:jc w:val="both"/>
      </w:pPr>
    </w:p>
    <w:p w14:paraId="7EA7B6DF" w14:textId="77777777" w:rsidR="007A2BFE" w:rsidRDefault="006A564F" w:rsidP="002F4258">
      <w:pPr>
        <w:jc w:val="both"/>
      </w:pPr>
      <w:r w:rsidRPr="00F8593F">
        <w:rPr>
          <w:b/>
          <w:bCs/>
        </w:rPr>
        <w:t>Julcsi anyuka:</w:t>
      </w:r>
      <w:r>
        <w:t xml:space="preserve"> </w:t>
      </w:r>
      <w:r w:rsidR="007A2BFE">
        <w:t xml:space="preserve">Olyan jó most így együtt! Olyan jó odafigyelni a betlehemi csodára! Bárcsak </w:t>
      </w:r>
      <w:r>
        <w:t>rátalálnánk máskor is erre a szeretetre, békességre!</w:t>
      </w:r>
    </w:p>
    <w:p w14:paraId="031F724A" w14:textId="28A03A2D" w:rsidR="006A564F" w:rsidRDefault="00F8593F" w:rsidP="002F4258">
      <w:pPr>
        <w:jc w:val="both"/>
      </w:pPr>
      <w:r w:rsidRPr="00F8593F">
        <w:rPr>
          <w:b/>
          <w:bCs/>
        </w:rPr>
        <w:t>Nagyapa</w:t>
      </w:r>
      <w:r w:rsidR="006A564F">
        <w:t>: Bizony, néha úgy érezzük, nem könnyű odatalálni hozzá! Pedig mi is kapunk segítséget, ahogyan a bölcseknek a csillag mutatta az utat! Erről is írt verset a költő, néz</w:t>
      </w:r>
      <w:r w:rsidR="00C6286C">
        <w:t>zétek</w:t>
      </w:r>
      <w:r w:rsidR="006A564F">
        <w:t xml:space="preserve"> csak!</w:t>
      </w:r>
    </w:p>
    <w:p w14:paraId="68703C4C" w14:textId="77777777" w:rsidR="006A564F" w:rsidRDefault="006A564F" w:rsidP="002F4258">
      <w:pPr>
        <w:jc w:val="both"/>
      </w:pPr>
    </w:p>
    <w:p w14:paraId="3C056CA4" w14:textId="77777777" w:rsidR="00F8593F" w:rsidRDefault="00C6286C" w:rsidP="002F4258">
      <w:pPr>
        <w:jc w:val="both"/>
        <w:rPr>
          <w:b/>
        </w:rPr>
      </w:pPr>
      <w:r w:rsidRPr="008715CB">
        <w:rPr>
          <w:b/>
        </w:rPr>
        <w:t xml:space="preserve">Julcsi anyuka: </w:t>
      </w:r>
    </w:p>
    <w:p w14:paraId="34C63163" w14:textId="1650FCF8" w:rsidR="006A564F" w:rsidRDefault="006A564F" w:rsidP="00F8593F">
      <w:pPr>
        <w:ind w:left="3540"/>
        <w:jc w:val="both"/>
        <w:rPr>
          <w:b/>
        </w:rPr>
      </w:pPr>
      <w:r w:rsidRPr="008715CB">
        <w:rPr>
          <w:b/>
        </w:rPr>
        <w:t>Karácsonyi monológ</w:t>
      </w:r>
    </w:p>
    <w:p w14:paraId="32618486" w14:textId="77777777" w:rsidR="00AB1C52" w:rsidRPr="00983C84" w:rsidRDefault="00AB1C52" w:rsidP="00F8593F">
      <w:pPr>
        <w:ind w:left="3540"/>
        <w:jc w:val="both"/>
      </w:pPr>
    </w:p>
    <w:p w14:paraId="6225CF2F" w14:textId="77777777" w:rsidR="00AB1C52" w:rsidRDefault="00983C84" w:rsidP="00F8593F">
      <w:pPr>
        <w:ind w:left="3540"/>
        <w:jc w:val="both"/>
      </w:pPr>
      <w:r w:rsidRPr="00983C84">
        <w:t>Kétezer</w:t>
      </w:r>
      <w:r>
        <w:t xml:space="preserve"> éve nem kopott fényed.</w:t>
      </w:r>
    </w:p>
    <w:p w14:paraId="5F8A3B5A" w14:textId="77777777" w:rsidR="00983C84" w:rsidRDefault="00983C84" w:rsidP="00F8593F">
      <w:pPr>
        <w:ind w:left="3540"/>
        <w:jc w:val="both"/>
      </w:pPr>
      <w:r>
        <w:t>Benned megújul a fáradt élet.</w:t>
      </w:r>
    </w:p>
    <w:p w14:paraId="5513E082" w14:textId="77777777" w:rsidR="00983C84" w:rsidRDefault="00983C84" w:rsidP="00F8593F">
      <w:pPr>
        <w:ind w:left="3540"/>
        <w:jc w:val="both"/>
      </w:pPr>
      <w:r>
        <w:t>A jászolbölcső még ma is vonzó</w:t>
      </w:r>
    </w:p>
    <w:p w14:paraId="7698BBE2" w14:textId="77777777" w:rsidR="00983C84" w:rsidRDefault="00983C84" w:rsidP="00F8593F">
      <w:pPr>
        <w:ind w:left="3540"/>
        <w:jc w:val="both"/>
      </w:pPr>
      <w:r>
        <w:t>És békességet gazdagon ontó!</w:t>
      </w:r>
    </w:p>
    <w:p w14:paraId="5C6CB314" w14:textId="77777777" w:rsidR="00983C84" w:rsidRDefault="00983C84" w:rsidP="00F8593F">
      <w:pPr>
        <w:ind w:left="3540"/>
        <w:jc w:val="both"/>
      </w:pPr>
    </w:p>
    <w:p w14:paraId="511EE859" w14:textId="77777777" w:rsidR="00983C84" w:rsidRDefault="00983C84" w:rsidP="00F8593F">
      <w:pPr>
        <w:ind w:left="3540"/>
        <w:jc w:val="both"/>
      </w:pPr>
      <w:r>
        <w:t>Hogy van hát mégis, hogy nem kell kincsed?</w:t>
      </w:r>
    </w:p>
    <w:p w14:paraId="29C46F42" w14:textId="77777777" w:rsidR="00983C84" w:rsidRDefault="00983C84" w:rsidP="00F8593F">
      <w:pPr>
        <w:ind w:left="3540"/>
        <w:jc w:val="both"/>
      </w:pPr>
      <w:r>
        <w:t>Oldanál pedig sok-sok bilincset,</w:t>
      </w:r>
    </w:p>
    <w:p w14:paraId="6FECF10B" w14:textId="77777777" w:rsidR="00983C84" w:rsidRDefault="00983C84" w:rsidP="00F8593F">
      <w:pPr>
        <w:ind w:left="3540"/>
        <w:jc w:val="both"/>
      </w:pPr>
      <w:r>
        <w:t>Oszlatnál ködöt, szülnéd a békét,</w:t>
      </w:r>
    </w:p>
    <w:p w14:paraId="6FE82A6E" w14:textId="77777777" w:rsidR="00983C84" w:rsidRDefault="00983C84" w:rsidP="00F8593F">
      <w:pPr>
        <w:ind w:left="3540"/>
        <w:jc w:val="both"/>
      </w:pPr>
      <w:r>
        <w:t>S élővé tennéd szívek reményét!</w:t>
      </w:r>
    </w:p>
    <w:p w14:paraId="38B0AC7B" w14:textId="77777777" w:rsidR="00983C84" w:rsidRDefault="00983C84" w:rsidP="00F8593F">
      <w:pPr>
        <w:ind w:left="3540"/>
        <w:jc w:val="both"/>
      </w:pPr>
    </w:p>
    <w:p w14:paraId="6CD5C186" w14:textId="77777777" w:rsidR="00983C84" w:rsidRDefault="00983C84" w:rsidP="00F8593F">
      <w:pPr>
        <w:ind w:left="3540"/>
        <w:jc w:val="both"/>
      </w:pPr>
      <w:r>
        <w:t>Karácsony Ura, bocsáss meg nékünk,</w:t>
      </w:r>
    </w:p>
    <w:p w14:paraId="5F6E1F86" w14:textId="77777777" w:rsidR="00983C84" w:rsidRDefault="00983C84" w:rsidP="00F8593F">
      <w:pPr>
        <w:ind w:left="3540"/>
        <w:jc w:val="both"/>
      </w:pPr>
      <w:r>
        <w:t>Hogy bár élő vagy – nélküled élünk.</w:t>
      </w:r>
    </w:p>
    <w:p w14:paraId="1EBC3C9C" w14:textId="77777777" w:rsidR="00983C84" w:rsidRDefault="00983C84" w:rsidP="00F8593F">
      <w:pPr>
        <w:ind w:left="3540"/>
        <w:jc w:val="both"/>
      </w:pPr>
      <w:r>
        <w:t>Ihletnél, mégis nélküled járunk,</w:t>
      </w:r>
    </w:p>
    <w:p w14:paraId="366DF9D9" w14:textId="77777777" w:rsidR="00983C84" w:rsidRDefault="00983C84" w:rsidP="00F8593F">
      <w:pPr>
        <w:ind w:left="3540"/>
        <w:jc w:val="both"/>
      </w:pPr>
      <w:r>
        <w:t>Nélküled nyomott s riadt az álmunk!</w:t>
      </w:r>
    </w:p>
    <w:p w14:paraId="3416D71E" w14:textId="77777777" w:rsidR="00983C84" w:rsidRDefault="00983C84" w:rsidP="00F8593F">
      <w:pPr>
        <w:ind w:left="3540"/>
        <w:jc w:val="both"/>
      </w:pPr>
    </w:p>
    <w:p w14:paraId="6B477934" w14:textId="77777777" w:rsidR="00983C84" w:rsidRDefault="00983C84" w:rsidP="00F8593F">
      <w:pPr>
        <w:ind w:left="3540"/>
        <w:jc w:val="both"/>
      </w:pPr>
      <w:r>
        <w:t>Ünneplünk ugyan, de mit ér szavunk,</w:t>
      </w:r>
    </w:p>
    <w:p w14:paraId="3001C1E4" w14:textId="77777777" w:rsidR="00983C84" w:rsidRDefault="00983C84" w:rsidP="00F8593F">
      <w:pPr>
        <w:ind w:left="3540"/>
        <w:jc w:val="both"/>
      </w:pPr>
      <w:r>
        <w:t>Ne csak ítélkezz, - kegyelmezz, védj is!</w:t>
      </w:r>
    </w:p>
    <w:p w14:paraId="4E78275C" w14:textId="77777777" w:rsidR="00983C84" w:rsidRDefault="00983C84" w:rsidP="00F8593F">
      <w:pPr>
        <w:ind w:left="3540"/>
        <w:jc w:val="both"/>
      </w:pPr>
      <w:r>
        <w:t>Glóriád fényét igya be lelkünk</w:t>
      </w:r>
    </w:p>
    <w:p w14:paraId="728AE4F6" w14:textId="77777777" w:rsidR="00983C84" w:rsidRDefault="00983C84" w:rsidP="00F8593F">
      <w:pPr>
        <w:ind w:left="3540"/>
        <w:jc w:val="both"/>
      </w:pPr>
      <w:r>
        <w:t>Hogy ne halálra – életre menjünk!</w:t>
      </w:r>
    </w:p>
    <w:p w14:paraId="557EAAD3" w14:textId="77777777" w:rsidR="00983C84" w:rsidRDefault="00983C84" w:rsidP="00F8593F">
      <w:pPr>
        <w:ind w:left="3540"/>
        <w:jc w:val="both"/>
      </w:pPr>
    </w:p>
    <w:p w14:paraId="776C4B6C" w14:textId="77777777" w:rsidR="00983C84" w:rsidRDefault="00983C84" w:rsidP="00F8593F">
      <w:pPr>
        <w:ind w:left="3540"/>
        <w:jc w:val="both"/>
      </w:pPr>
      <w:r>
        <w:t>Add – hogy szeretve s hűséggel járjunk,</w:t>
      </w:r>
    </w:p>
    <w:p w14:paraId="10966839" w14:textId="77777777" w:rsidR="00983C84" w:rsidRDefault="00983C84" w:rsidP="00F8593F">
      <w:pPr>
        <w:ind w:left="3540"/>
        <w:jc w:val="both"/>
      </w:pPr>
      <w:r>
        <w:t>Te légy az életünk, Te légy az álmunk!</w:t>
      </w:r>
    </w:p>
    <w:p w14:paraId="7528FB17" w14:textId="77777777" w:rsidR="00983C84" w:rsidRDefault="00983C84" w:rsidP="00F8593F">
      <w:pPr>
        <w:ind w:left="3540"/>
        <w:jc w:val="both"/>
      </w:pPr>
      <w:r>
        <w:t>Emeld a völgyet, törd le a szirtet,</w:t>
      </w:r>
    </w:p>
    <w:p w14:paraId="40359DE3" w14:textId="77777777" w:rsidR="00983C84" w:rsidRDefault="00983C84" w:rsidP="00F8593F">
      <w:pPr>
        <w:ind w:left="3540"/>
        <w:jc w:val="both"/>
      </w:pPr>
      <w:r>
        <w:t>S dicsőségedbe fogadj be minket!</w:t>
      </w:r>
    </w:p>
    <w:p w14:paraId="63F6E31B" w14:textId="77777777" w:rsidR="00983C84" w:rsidRPr="00983C84" w:rsidRDefault="00983C84" w:rsidP="002F4258">
      <w:pPr>
        <w:jc w:val="both"/>
      </w:pPr>
    </w:p>
    <w:p w14:paraId="1CBD661B" w14:textId="77777777" w:rsidR="00F8593F" w:rsidRDefault="002508CF" w:rsidP="002F4258">
      <w:pPr>
        <w:jc w:val="both"/>
        <w:rPr>
          <w:b/>
        </w:rPr>
      </w:pPr>
      <w:r>
        <w:rPr>
          <w:b/>
        </w:rPr>
        <w:t xml:space="preserve">Tamás apuka: </w:t>
      </w:r>
    </w:p>
    <w:p w14:paraId="6E759990" w14:textId="77777777" w:rsidR="00F8593F" w:rsidRDefault="00F8593F" w:rsidP="002F4258">
      <w:pPr>
        <w:jc w:val="both"/>
        <w:rPr>
          <w:b/>
        </w:rPr>
      </w:pPr>
    </w:p>
    <w:p w14:paraId="11737441" w14:textId="2902E0C4" w:rsidR="006A564F" w:rsidRDefault="00C6286C" w:rsidP="00F8593F">
      <w:pPr>
        <w:ind w:left="3540"/>
        <w:rPr>
          <w:b/>
        </w:rPr>
      </w:pPr>
      <w:r w:rsidRPr="008715CB">
        <w:rPr>
          <w:b/>
        </w:rPr>
        <w:t>Zsoltár karácsonyra</w:t>
      </w:r>
    </w:p>
    <w:p w14:paraId="153F953E" w14:textId="77777777" w:rsidR="00983C84" w:rsidRDefault="00983C84" w:rsidP="00F8593F">
      <w:pPr>
        <w:ind w:left="3540"/>
        <w:jc w:val="both"/>
        <w:rPr>
          <w:b/>
        </w:rPr>
      </w:pPr>
    </w:p>
    <w:p w14:paraId="434D24C5" w14:textId="77777777" w:rsidR="00983C84" w:rsidRDefault="00983C84" w:rsidP="00F8593F">
      <w:pPr>
        <w:ind w:left="3540"/>
        <w:jc w:val="both"/>
      </w:pPr>
      <w:r w:rsidRPr="00983C84">
        <w:t>Áldott legyen a mi Urunk Krisztus Jézusunk</w:t>
      </w:r>
      <w:r>
        <w:t>,</w:t>
      </w:r>
    </w:p>
    <w:p w14:paraId="01886AB8" w14:textId="77777777" w:rsidR="00983C84" w:rsidRDefault="00983C84" w:rsidP="00F8593F">
      <w:pPr>
        <w:ind w:left="3540"/>
        <w:jc w:val="both"/>
      </w:pPr>
      <w:r>
        <w:t>Hogy a bűnnek rabjai többé már nem vagyunk.</w:t>
      </w:r>
    </w:p>
    <w:p w14:paraId="6972BD74" w14:textId="77777777" w:rsidR="00983C84" w:rsidRDefault="00983C84" w:rsidP="00F8593F">
      <w:pPr>
        <w:ind w:left="3540"/>
        <w:jc w:val="both"/>
      </w:pPr>
      <w:r>
        <w:t>Véget ért az évezredes, szörnyű éjszaka,</w:t>
      </w:r>
    </w:p>
    <w:p w14:paraId="71DAF636" w14:textId="77777777" w:rsidR="00983C84" w:rsidRDefault="00983C84" w:rsidP="00F8593F">
      <w:pPr>
        <w:ind w:left="3540"/>
        <w:jc w:val="both"/>
      </w:pPr>
      <w:r>
        <w:t>Nem is lehet a mi ajkunk csendes, néma ma.</w:t>
      </w:r>
    </w:p>
    <w:p w14:paraId="78247092" w14:textId="77777777" w:rsidR="00983C84" w:rsidRDefault="00983C84" w:rsidP="00F8593F">
      <w:pPr>
        <w:ind w:left="3540"/>
        <w:jc w:val="both"/>
      </w:pPr>
      <w:r>
        <w:t>Dicsérjük az örök Istent</w:t>
      </w:r>
      <w:r w:rsidR="004C2533">
        <w:t xml:space="preserve"> s csodás tetteit,</w:t>
      </w:r>
    </w:p>
    <w:p w14:paraId="28FF9417" w14:textId="77777777" w:rsidR="004C2533" w:rsidRDefault="004C2533" w:rsidP="00F8593F">
      <w:pPr>
        <w:ind w:left="3540"/>
        <w:jc w:val="both"/>
      </w:pPr>
      <w:r>
        <w:t>Régen hangzott, s valóra vált ígéreteit.</w:t>
      </w:r>
    </w:p>
    <w:p w14:paraId="6FE1045A" w14:textId="77777777" w:rsidR="004C2533" w:rsidRDefault="004C2533" w:rsidP="00F8593F">
      <w:pPr>
        <w:ind w:left="3540"/>
        <w:jc w:val="both"/>
      </w:pPr>
    </w:p>
    <w:p w14:paraId="2670F445" w14:textId="77777777" w:rsidR="004C2533" w:rsidRDefault="004C2533" w:rsidP="00F8593F">
      <w:pPr>
        <w:ind w:left="3540"/>
        <w:jc w:val="both"/>
      </w:pPr>
      <w:r>
        <w:t>Bűneinkből szabadulást adott az Atya,</w:t>
      </w:r>
    </w:p>
    <w:p w14:paraId="5657D368" w14:textId="77777777" w:rsidR="004C2533" w:rsidRDefault="004C2533" w:rsidP="00F8593F">
      <w:pPr>
        <w:ind w:left="3540"/>
        <w:jc w:val="both"/>
      </w:pPr>
      <w:r>
        <w:t>Zálog erre Máriának drága Magzatja,</w:t>
      </w:r>
    </w:p>
    <w:p w14:paraId="02561C8B" w14:textId="77777777" w:rsidR="004C2533" w:rsidRDefault="004C2533" w:rsidP="00F8593F">
      <w:pPr>
        <w:ind w:left="3540"/>
        <w:jc w:val="both"/>
      </w:pPr>
      <w:r>
        <w:t>Ki magára vette testünk, s eggyé lett velünk,</w:t>
      </w:r>
    </w:p>
    <w:p w14:paraId="3C91B938" w14:textId="77777777" w:rsidR="004C2533" w:rsidRDefault="004C2533" w:rsidP="00F8593F">
      <w:pPr>
        <w:ind w:left="3540"/>
        <w:jc w:val="both"/>
      </w:pPr>
      <w:r>
        <w:t>Ha pedig az Isten velünk – ki van ellenünk?</w:t>
      </w:r>
    </w:p>
    <w:p w14:paraId="3D7B6014" w14:textId="77777777" w:rsidR="004C2533" w:rsidRDefault="004C2533" w:rsidP="00F8593F">
      <w:pPr>
        <w:ind w:left="3540"/>
        <w:jc w:val="both"/>
      </w:pPr>
      <w:r>
        <w:t>Dicsérd szívem Immánuelt, s nyiss ajtót Neki,</w:t>
      </w:r>
    </w:p>
    <w:p w14:paraId="4121BBBA" w14:textId="77777777" w:rsidR="004C2533" w:rsidRDefault="004C2533" w:rsidP="00F8593F">
      <w:pPr>
        <w:ind w:left="3540"/>
        <w:jc w:val="both"/>
      </w:pPr>
      <w:r>
        <w:t xml:space="preserve">Mert az Isten bűneidet </w:t>
      </w:r>
      <w:proofErr w:type="gramStart"/>
      <w:r>
        <w:t>Benne</w:t>
      </w:r>
      <w:proofErr w:type="gramEnd"/>
      <w:r>
        <w:t xml:space="preserve"> feledi.</w:t>
      </w:r>
    </w:p>
    <w:p w14:paraId="462BADF4" w14:textId="77777777" w:rsidR="004C2533" w:rsidRDefault="004C2533" w:rsidP="00F8593F">
      <w:pPr>
        <w:ind w:left="3540"/>
        <w:jc w:val="both"/>
      </w:pPr>
    </w:p>
    <w:p w14:paraId="14BD4C40" w14:textId="77777777" w:rsidR="004C2533" w:rsidRDefault="00410E7E" w:rsidP="00F8593F">
      <w:pPr>
        <w:ind w:left="3540"/>
        <w:jc w:val="both"/>
      </w:pPr>
      <w:r>
        <w:t>Betlehemi csillag fénye törd át a ködöt,</w:t>
      </w:r>
    </w:p>
    <w:p w14:paraId="3D22E83A" w14:textId="77777777" w:rsidR="00410E7E" w:rsidRDefault="00410E7E" w:rsidP="00F8593F">
      <w:pPr>
        <w:ind w:left="3540"/>
        <w:jc w:val="both"/>
      </w:pPr>
      <w:r>
        <w:t>És hozz a mi életünkbe tiszta örömöt,</w:t>
      </w:r>
    </w:p>
    <w:p w14:paraId="7F33BCA7" w14:textId="77777777" w:rsidR="00410E7E" w:rsidRDefault="00410E7E" w:rsidP="00F8593F">
      <w:pPr>
        <w:ind w:left="3540"/>
        <w:jc w:val="both"/>
      </w:pPr>
      <w:r>
        <w:t>Hogy ne legyünk e világnak koldusai mi,</w:t>
      </w:r>
    </w:p>
    <w:p w14:paraId="7ED94CB9" w14:textId="77777777" w:rsidR="00410E7E" w:rsidRDefault="00410E7E" w:rsidP="00F8593F">
      <w:pPr>
        <w:ind w:left="3540"/>
        <w:jc w:val="both"/>
      </w:pPr>
      <w:r>
        <w:t>S tanuljunk meg minden embert szívből szeretni</w:t>
      </w:r>
    </w:p>
    <w:p w14:paraId="7161515C" w14:textId="77777777" w:rsidR="00410E7E" w:rsidRDefault="00410E7E" w:rsidP="00F8593F">
      <w:pPr>
        <w:ind w:left="3540"/>
        <w:jc w:val="both"/>
      </w:pPr>
      <w:r>
        <w:t>Dicsérd szívem mindörökké azt a Gyermeket,</w:t>
      </w:r>
    </w:p>
    <w:p w14:paraId="3D7B35E0" w14:textId="77777777" w:rsidR="00410E7E" w:rsidRDefault="00410E7E" w:rsidP="00F8593F">
      <w:pPr>
        <w:ind w:left="3540"/>
        <w:jc w:val="both"/>
      </w:pPr>
      <w:r>
        <w:t>Kiben Isten megmutatta, mi a Szeretet.</w:t>
      </w:r>
    </w:p>
    <w:p w14:paraId="3ACEAB2A" w14:textId="77777777" w:rsidR="00410E7E" w:rsidRDefault="00410E7E" w:rsidP="00F8593F">
      <w:pPr>
        <w:ind w:left="3540"/>
        <w:jc w:val="both"/>
      </w:pPr>
    </w:p>
    <w:p w14:paraId="25894D77" w14:textId="77777777" w:rsidR="00410E7E" w:rsidRDefault="00410E7E" w:rsidP="00F8593F">
      <w:pPr>
        <w:ind w:left="3540"/>
        <w:jc w:val="both"/>
      </w:pPr>
      <w:r>
        <w:t>Dicsérjétek az Urat, ki megbékélt velünk,</w:t>
      </w:r>
    </w:p>
    <w:p w14:paraId="1F6D9497" w14:textId="77777777" w:rsidR="00410E7E" w:rsidRDefault="00410E7E" w:rsidP="00F8593F">
      <w:pPr>
        <w:ind w:left="3540"/>
        <w:jc w:val="both"/>
      </w:pPr>
      <w:r>
        <w:t>Országában – Szent Fiáért – meg van már helyünk,</w:t>
      </w:r>
    </w:p>
    <w:p w14:paraId="49EA2DD6" w14:textId="77777777" w:rsidR="00410E7E" w:rsidRPr="00983C84" w:rsidRDefault="00410E7E" w:rsidP="00F8593F">
      <w:pPr>
        <w:ind w:left="3540"/>
        <w:jc w:val="both"/>
      </w:pPr>
      <w:r>
        <w:t>Dicsérjétek az Urat és járjatok Vele,</w:t>
      </w:r>
    </w:p>
    <w:p w14:paraId="37ED416F" w14:textId="77777777" w:rsidR="00C6286C" w:rsidRDefault="00410E7E" w:rsidP="00F8593F">
      <w:pPr>
        <w:ind w:left="3540"/>
        <w:jc w:val="both"/>
      </w:pPr>
      <w:r>
        <w:t>Dicsérjétek Jézust, ki a kegyelem jele,</w:t>
      </w:r>
    </w:p>
    <w:p w14:paraId="23F41F3C" w14:textId="77777777" w:rsidR="00410E7E" w:rsidRDefault="00410E7E" w:rsidP="00F8593F">
      <w:pPr>
        <w:ind w:left="3540"/>
        <w:jc w:val="both"/>
      </w:pPr>
      <w:r>
        <w:t>Dicsérjétek a menny és föld áldozz Istenét,</w:t>
      </w:r>
    </w:p>
    <w:p w14:paraId="675F0774" w14:textId="77777777" w:rsidR="00410E7E" w:rsidRDefault="00410E7E" w:rsidP="00F8593F">
      <w:pPr>
        <w:ind w:left="3540"/>
        <w:jc w:val="both"/>
      </w:pPr>
      <w:r>
        <w:t>Mert Fiában nekünk adta magát – mindenét!</w:t>
      </w:r>
    </w:p>
    <w:p w14:paraId="43ADD1FF" w14:textId="77777777" w:rsidR="00410E7E" w:rsidRDefault="00410E7E" w:rsidP="002F4258">
      <w:pPr>
        <w:jc w:val="both"/>
      </w:pPr>
    </w:p>
    <w:p w14:paraId="7E5DE9D7" w14:textId="77777777" w:rsidR="00410E7E" w:rsidRDefault="00410E7E" w:rsidP="002F4258">
      <w:pPr>
        <w:jc w:val="both"/>
      </w:pPr>
    </w:p>
    <w:p w14:paraId="73E0E4DF" w14:textId="77777777" w:rsidR="00C6286C" w:rsidRDefault="00C6286C" w:rsidP="002F4258">
      <w:pPr>
        <w:jc w:val="both"/>
      </w:pPr>
      <w:r>
        <w:t>Nagymama: Fel is teszem a csúcsra a csillagot! Hadd jusson eszünkbe róla, hogy milyen jó Jézushoz odatalálni!</w:t>
      </w:r>
    </w:p>
    <w:p w14:paraId="15B94450" w14:textId="4D14AB21" w:rsidR="00C6286C" w:rsidRDefault="00C6286C" w:rsidP="002F4258">
      <w:pPr>
        <w:jc w:val="both"/>
      </w:pPr>
      <w:r>
        <w:t xml:space="preserve">Palkó: Már csak a gyertyák és az égő vannak hátra! Mondd, </w:t>
      </w:r>
      <w:r w:rsidR="00F8593F" w:rsidRPr="00F8593F">
        <w:rPr>
          <w:b/>
          <w:bCs/>
        </w:rPr>
        <w:t>Nagyapa</w:t>
      </w:r>
      <w:r>
        <w:t>, ezek mire tanítanak bennünket?</w:t>
      </w:r>
    </w:p>
    <w:p w14:paraId="7F7E69EE" w14:textId="7485F2EC" w:rsidR="00C6286C" w:rsidRDefault="00F8593F" w:rsidP="002F4258">
      <w:pPr>
        <w:jc w:val="both"/>
      </w:pPr>
      <w:r w:rsidRPr="00F8593F">
        <w:rPr>
          <w:b/>
          <w:bCs/>
        </w:rPr>
        <w:t>Nagyapa</w:t>
      </w:r>
      <w:r w:rsidR="00C6286C">
        <w:t>: Arra, hogy ha mi odataláltunk Jézushoz, segítsünk másoknak is ebben! Az életünk ragyogjon, mint a gyertyák lángja, s mutassuk meg mindenkinek, milyen jó dolog így élni és ünnepelni! Legyen ez a te versed, Palkó, ez a kettő pedig a mienk, nagymamával együtt!</w:t>
      </w:r>
    </w:p>
    <w:p w14:paraId="2FB2CA7F" w14:textId="77777777" w:rsidR="00C6286C" w:rsidRDefault="00C6286C" w:rsidP="002F4258">
      <w:pPr>
        <w:jc w:val="both"/>
      </w:pPr>
    </w:p>
    <w:p w14:paraId="4C48BAD2" w14:textId="77777777" w:rsidR="00F8593F" w:rsidRDefault="00410E7E" w:rsidP="002F4258">
      <w:pPr>
        <w:jc w:val="both"/>
        <w:rPr>
          <w:b/>
        </w:rPr>
      </w:pPr>
      <w:r>
        <w:rPr>
          <w:b/>
        </w:rPr>
        <w:t xml:space="preserve">Palkó: </w:t>
      </w:r>
    </w:p>
    <w:p w14:paraId="6A75FB26" w14:textId="77777777" w:rsidR="00F8593F" w:rsidRDefault="00F8593F" w:rsidP="002F4258">
      <w:pPr>
        <w:jc w:val="both"/>
        <w:rPr>
          <w:b/>
        </w:rPr>
      </w:pPr>
    </w:p>
    <w:p w14:paraId="790F2780" w14:textId="1D33E21C" w:rsidR="00C6286C" w:rsidRDefault="00410E7E" w:rsidP="00F8593F">
      <w:pPr>
        <w:ind w:left="3540"/>
        <w:jc w:val="both"/>
        <w:rPr>
          <w:b/>
        </w:rPr>
      </w:pPr>
      <w:r>
        <w:rPr>
          <w:b/>
        </w:rPr>
        <w:t>Amit én</w:t>
      </w:r>
      <w:r w:rsidR="00C6286C" w:rsidRPr="008715CB">
        <w:rPr>
          <w:b/>
        </w:rPr>
        <w:t xml:space="preserve"> adok neked </w:t>
      </w:r>
    </w:p>
    <w:p w14:paraId="556B50A3" w14:textId="77777777" w:rsidR="00410E7E" w:rsidRDefault="00410E7E" w:rsidP="00F8593F">
      <w:pPr>
        <w:ind w:left="3540"/>
        <w:jc w:val="both"/>
        <w:rPr>
          <w:b/>
        </w:rPr>
      </w:pPr>
    </w:p>
    <w:p w14:paraId="11014FDD" w14:textId="77777777" w:rsidR="00410E7E" w:rsidRDefault="00410E7E" w:rsidP="00F8593F">
      <w:pPr>
        <w:ind w:left="3540"/>
        <w:jc w:val="both"/>
      </w:pPr>
      <w:r w:rsidRPr="00410E7E">
        <w:t>Nincs semmi kincs</w:t>
      </w:r>
      <w:r>
        <w:t xml:space="preserve"> a tarsolyomba’,</w:t>
      </w:r>
    </w:p>
    <w:p w14:paraId="7A61922B" w14:textId="77777777" w:rsidR="00410E7E" w:rsidRDefault="00410E7E" w:rsidP="00F8593F">
      <w:pPr>
        <w:ind w:left="3540"/>
        <w:jc w:val="both"/>
      </w:pPr>
      <w:r>
        <w:t>S szegény vagyok, gyerek vagyok,</w:t>
      </w:r>
    </w:p>
    <w:p w14:paraId="0C31875E" w14:textId="77777777" w:rsidR="00410E7E" w:rsidRDefault="00410E7E" w:rsidP="00F8593F">
      <w:pPr>
        <w:ind w:left="3540"/>
        <w:jc w:val="both"/>
      </w:pPr>
      <w:r>
        <w:t>De szemeimben fény ragyog.</w:t>
      </w:r>
    </w:p>
    <w:p w14:paraId="6322CB7B" w14:textId="77777777" w:rsidR="00410E7E" w:rsidRDefault="00410E7E" w:rsidP="00F8593F">
      <w:pPr>
        <w:ind w:left="3540"/>
        <w:jc w:val="both"/>
      </w:pPr>
      <w:r>
        <w:t>Titokzatos, mélyről jövő.</w:t>
      </w:r>
    </w:p>
    <w:p w14:paraId="48E51F93" w14:textId="77777777" w:rsidR="00410E7E" w:rsidRDefault="00410E7E" w:rsidP="00F8593F">
      <w:pPr>
        <w:ind w:left="3540"/>
        <w:jc w:val="both"/>
      </w:pPr>
      <w:r>
        <w:t>Szerelmednek fénye ez, Uram!</w:t>
      </w:r>
    </w:p>
    <w:p w14:paraId="18F927D7" w14:textId="77777777" w:rsidR="00410E7E" w:rsidRDefault="00410E7E" w:rsidP="00F8593F">
      <w:pPr>
        <w:ind w:left="3540"/>
        <w:jc w:val="both"/>
      </w:pPr>
      <w:r>
        <w:t>A betlehemi fényből egy sugár</w:t>
      </w:r>
      <w:r w:rsidR="00707837">
        <w:t>!</w:t>
      </w:r>
    </w:p>
    <w:p w14:paraId="297A29FD" w14:textId="77777777" w:rsidR="00707837" w:rsidRDefault="00707837" w:rsidP="00F8593F">
      <w:pPr>
        <w:ind w:left="3540"/>
        <w:jc w:val="both"/>
      </w:pPr>
      <w:r>
        <w:t>Arany helyett, ezüst helyett</w:t>
      </w:r>
    </w:p>
    <w:p w14:paraId="4EA9A24E" w14:textId="77777777" w:rsidR="00707837" w:rsidRDefault="00707837" w:rsidP="00F8593F">
      <w:pPr>
        <w:ind w:left="3540"/>
        <w:jc w:val="both"/>
      </w:pPr>
      <w:r>
        <w:t>Jó szívvel ezt adom Neked.</w:t>
      </w:r>
    </w:p>
    <w:p w14:paraId="5CC46A8B" w14:textId="77777777" w:rsidR="00707837" w:rsidRDefault="00707837" w:rsidP="00F8593F">
      <w:pPr>
        <w:ind w:left="3540"/>
        <w:jc w:val="both"/>
      </w:pPr>
      <w:r>
        <w:t>Ne mosolyogj a kincsemen,</w:t>
      </w:r>
    </w:p>
    <w:p w14:paraId="76383906" w14:textId="77777777" w:rsidR="00707837" w:rsidRDefault="00707837" w:rsidP="00F8593F">
      <w:pPr>
        <w:ind w:left="3540"/>
        <w:jc w:val="both"/>
      </w:pPr>
      <w:r>
        <w:t>Fogadd el, Istenem.</w:t>
      </w:r>
    </w:p>
    <w:p w14:paraId="65F095E9" w14:textId="77777777" w:rsidR="00707837" w:rsidRDefault="00707837" w:rsidP="00F8593F">
      <w:pPr>
        <w:ind w:left="3540"/>
        <w:jc w:val="both"/>
      </w:pPr>
      <w:r>
        <w:t>Örök karácsonyt</w:t>
      </w:r>
    </w:p>
    <w:p w14:paraId="59B3F9DD" w14:textId="77777777" w:rsidR="00707837" w:rsidRDefault="00707837" w:rsidP="00F8593F">
      <w:pPr>
        <w:ind w:left="3540"/>
        <w:jc w:val="both"/>
      </w:pPr>
      <w:r>
        <w:t>Így szerezz nekem!</w:t>
      </w:r>
    </w:p>
    <w:p w14:paraId="6885748A" w14:textId="77777777" w:rsidR="00410E7E" w:rsidRPr="00410E7E" w:rsidRDefault="00410E7E" w:rsidP="002F4258">
      <w:pPr>
        <w:jc w:val="both"/>
      </w:pPr>
    </w:p>
    <w:p w14:paraId="3FCC70B4" w14:textId="77777777" w:rsidR="00F8593F" w:rsidRDefault="00521170" w:rsidP="002F4258">
      <w:pPr>
        <w:jc w:val="both"/>
        <w:rPr>
          <w:b/>
        </w:rPr>
      </w:pPr>
      <w:r>
        <w:rPr>
          <w:b/>
        </w:rPr>
        <w:t xml:space="preserve">Nagymama: </w:t>
      </w:r>
    </w:p>
    <w:p w14:paraId="62D4C97E" w14:textId="2118644C" w:rsidR="00707837" w:rsidRDefault="00521170" w:rsidP="00F8593F">
      <w:pPr>
        <w:ind w:left="3540"/>
        <w:jc w:val="both"/>
        <w:rPr>
          <w:b/>
        </w:rPr>
      </w:pPr>
      <w:r>
        <w:rPr>
          <w:b/>
        </w:rPr>
        <w:t xml:space="preserve">Karácsonyi vallomás </w:t>
      </w:r>
    </w:p>
    <w:p w14:paraId="1842CE2D" w14:textId="77777777" w:rsidR="00707837" w:rsidRDefault="00707837" w:rsidP="00F8593F">
      <w:pPr>
        <w:ind w:left="3540"/>
        <w:jc w:val="both"/>
      </w:pPr>
    </w:p>
    <w:p w14:paraId="55EC614C" w14:textId="77777777" w:rsidR="00707837" w:rsidRDefault="00707837" w:rsidP="00F8593F">
      <w:pPr>
        <w:ind w:left="3540"/>
        <w:jc w:val="both"/>
      </w:pPr>
      <w:r>
        <w:t>Valamikor régen, kisgyermek koromban’,</w:t>
      </w:r>
    </w:p>
    <w:p w14:paraId="685D8F5A" w14:textId="77777777" w:rsidR="00707837" w:rsidRDefault="00707837" w:rsidP="00F8593F">
      <w:pPr>
        <w:ind w:left="3540"/>
        <w:jc w:val="both"/>
      </w:pPr>
      <w:r>
        <w:t>Amikor az élet nem volt még goromba,</w:t>
      </w:r>
    </w:p>
    <w:p w14:paraId="68515B5D" w14:textId="77777777" w:rsidR="00707837" w:rsidRDefault="00707837" w:rsidP="00F8593F">
      <w:pPr>
        <w:ind w:left="3540"/>
        <w:jc w:val="both"/>
      </w:pPr>
      <w:r>
        <w:t>Óh, hogy tudtam várni a karácsonyfára</w:t>
      </w:r>
    </w:p>
    <w:p w14:paraId="142AFFAA" w14:textId="77777777" w:rsidR="00707837" w:rsidRDefault="00707837" w:rsidP="00F8593F">
      <w:pPr>
        <w:ind w:left="3540"/>
        <w:jc w:val="both"/>
      </w:pPr>
      <w:r>
        <w:t>S mindarra, mi rajta csak nekem volt szánva…</w:t>
      </w:r>
    </w:p>
    <w:p w14:paraId="509EE06B" w14:textId="77777777" w:rsidR="00707837" w:rsidRDefault="00707837" w:rsidP="00F8593F">
      <w:pPr>
        <w:ind w:left="3540"/>
        <w:jc w:val="both"/>
      </w:pPr>
      <w:r>
        <w:t>Hogy tudtam örülni az aranydiónak,</w:t>
      </w:r>
    </w:p>
    <w:p w14:paraId="7A144388" w14:textId="77777777" w:rsidR="00707837" w:rsidRDefault="00707837" w:rsidP="00F8593F">
      <w:pPr>
        <w:ind w:left="3540"/>
        <w:jc w:val="both"/>
      </w:pPr>
      <w:r>
        <w:lastRenderedPageBreak/>
        <w:t>Kis vonatnak, könyvnek, sípnak, mogyorónak…!</w:t>
      </w:r>
    </w:p>
    <w:p w14:paraId="766FB05D" w14:textId="77777777" w:rsidR="00707837" w:rsidRDefault="00707837" w:rsidP="00F8593F">
      <w:pPr>
        <w:ind w:left="3540"/>
        <w:jc w:val="both"/>
      </w:pPr>
      <w:r>
        <w:t>Hol az angyalhajra csodálkozott szemem,</w:t>
      </w:r>
    </w:p>
    <w:p w14:paraId="35CDD8A5" w14:textId="77777777" w:rsidR="00707837" w:rsidRDefault="00707837" w:rsidP="00F8593F">
      <w:pPr>
        <w:ind w:left="3540"/>
        <w:jc w:val="both"/>
      </w:pPr>
      <w:r>
        <w:t>Hol a kőkockákon pihent el a kezem.</w:t>
      </w:r>
    </w:p>
    <w:p w14:paraId="34FD0B55" w14:textId="77777777" w:rsidR="00707837" w:rsidRDefault="00707837" w:rsidP="00F8593F">
      <w:pPr>
        <w:ind w:left="3540"/>
        <w:jc w:val="both"/>
      </w:pPr>
      <w:r>
        <w:t>Nevettem a gyertyák meglobbanó lángját</w:t>
      </w:r>
    </w:p>
    <w:p w14:paraId="6AA88A1A" w14:textId="77777777" w:rsidR="00707837" w:rsidRDefault="00707837" w:rsidP="00F8593F">
      <w:pPr>
        <w:ind w:left="3540"/>
        <w:jc w:val="both"/>
      </w:pPr>
      <w:r>
        <w:t>És a csillagszórók pattogó szikráját…</w:t>
      </w:r>
    </w:p>
    <w:p w14:paraId="5EC6F98F" w14:textId="77777777" w:rsidR="00707837" w:rsidRDefault="00707837" w:rsidP="00F8593F">
      <w:pPr>
        <w:ind w:left="3540"/>
        <w:jc w:val="both"/>
      </w:pPr>
      <w:r>
        <w:t>Örülni kevés volt a nappal, az este,</w:t>
      </w:r>
    </w:p>
    <w:p w14:paraId="1260D54B" w14:textId="77777777" w:rsidR="00707837" w:rsidRDefault="00707837" w:rsidP="00F8593F">
      <w:pPr>
        <w:ind w:left="3540"/>
        <w:jc w:val="both"/>
      </w:pPr>
      <w:r>
        <w:t>Szemem még éjjel is a csodás fát leste…</w:t>
      </w:r>
    </w:p>
    <w:p w14:paraId="27E358C4" w14:textId="77777777" w:rsidR="00707837" w:rsidRDefault="00707837" w:rsidP="00F8593F">
      <w:pPr>
        <w:ind w:left="3540"/>
        <w:jc w:val="both"/>
      </w:pPr>
      <w:r>
        <w:t>Persze, ahogy hullott a sok tűlevélke,</w:t>
      </w:r>
    </w:p>
    <w:p w14:paraId="57D12BB9" w14:textId="77777777" w:rsidR="00707837" w:rsidRDefault="00707837" w:rsidP="00F8593F">
      <w:pPr>
        <w:ind w:left="3540"/>
        <w:jc w:val="both"/>
      </w:pPr>
      <w:r>
        <w:t>Az én örömömnek úgy lett lassan vége…</w:t>
      </w:r>
    </w:p>
    <w:p w14:paraId="0E872DDA" w14:textId="77777777" w:rsidR="00707837" w:rsidRDefault="00707837" w:rsidP="00F8593F">
      <w:pPr>
        <w:ind w:left="3540"/>
        <w:jc w:val="both"/>
      </w:pPr>
    </w:p>
    <w:p w14:paraId="72F6CF45" w14:textId="77777777" w:rsidR="00707837" w:rsidRDefault="00E14B56" w:rsidP="00F8593F">
      <w:pPr>
        <w:ind w:left="3540"/>
        <w:jc w:val="both"/>
      </w:pPr>
      <w:r>
        <w:t>És ahogy telt és zordabb lett az élet,</w:t>
      </w:r>
    </w:p>
    <w:p w14:paraId="017A8A6C" w14:textId="77777777" w:rsidR="00E14B56" w:rsidRDefault="00E14B56" w:rsidP="00F8593F">
      <w:pPr>
        <w:ind w:left="3540"/>
        <w:jc w:val="both"/>
      </w:pPr>
      <w:r>
        <w:t>A sok csillogás is foszlott, semmivé lett…</w:t>
      </w:r>
    </w:p>
    <w:p w14:paraId="551D0A8E" w14:textId="77777777" w:rsidR="00E14B56" w:rsidRDefault="00E14B56" w:rsidP="00F8593F">
      <w:pPr>
        <w:ind w:left="3540"/>
        <w:jc w:val="both"/>
      </w:pPr>
      <w:r>
        <w:t>Várok én még most is a karácsonyfára,</w:t>
      </w:r>
    </w:p>
    <w:p w14:paraId="562AC1B4" w14:textId="77777777" w:rsidR="00E14B56" w:rsidRDefault="00E14B56" w:rsidP="00F8593F">
      <w:pPr>
        <w:ind w:left="3540"/>
        <w:jc w:val="both"/>
      </w:pPr>
      <w:r>
        <w:t>De az örömömnek most már nincs határa…</w:t>
      </w:r>
    </w:p>
    <w:p w14:paraId="4155ECB5" w14:textId="77777777" w:rsidR="00E14B56" w:rsidRDefault="00E14B56" w:rsidP="00F8593F">
      <w:pPr>
        <w:ind w:left="3540"/>
        <w:jc w:val="both"/>
      </w:pPr>
      <w:r>
        <w:t>És ami még döntőbb: megleltem az okát!</w:t>
      </w:r>
    </w:p>
    <w:p w14:paraId="1866BF30" w14:textId="77777777" w:rsidR="00E14B56" w:rsidRDefault="00E14B56" w:rsidP="00F8593F">
      <w:pPr>
        <w:ind w:left="3540"/>
        <w:jc w:val="both"/>
      </w:pPr>
      <w:r>
        <w:t>Nem a csillogó fa jelent most már csodát,</w:t>
      </w:r>
    </w:p>
    <w:p w14:paraId="38C14956" w14:textId="77777777" w:rsidR="00E14B56" w:rsidRDefault="00E14B56" w:rsidP="00F8593F">
      <w:pPr>
        <w:ind w:left="3540"/>
        <w:jc w:val="both"/>
      </w:pPr>
      <w:r>
        <w:t>Hanem a megnyílt ég s a testté lett Ige,</w:t>
      </w:r>
    </w:p>
    <w:p w14:paraId="6A274B38" w14:textId="77777777" w:rsidR="00E14B56" w:rsidRDefault="00E14B56" w:rsidP="00F8593F">
      <w:pPr>
        <w:ind w:left="3540"/>
        <w:jc w:val="both"/>
      </w:pPr>
      <w:r>
        <w:t>S az, hogy felénk fordult az Atyánk szíve!</w:t>
      </w:r>
    </w:p>
    <w:p w14:paraId="007DA187" w14:textId="77777777" w:rsidR="00E14B56" w:rsidRDefault="00E14B56" w:rsidP="00F8593F">
      <w:pPr>
        <w:ind w:left="3540"/>
        <w:jc w:val="both"/>
      </w:pPr>
      <w:r>
        <w:t>Régen az ajándék töltött el örömmel,</w:t>
      </w:r>
    </w:p>
    <w:p w14:paraId="6EAA6705" w14:textId="77777777" w:rsidR="00E14B56" w:rsidRDefault="00E14B56" w:rsidP="00F8593F">
      <w:pPr>
        <w:ind w:left="3540"/>
        <w:jc w:val="both"/>
      </w:pPr>
      <w:r>
        <w:t>Ma az, hogy én adok, szívből s nem közönnyel.</w:t>
      </w:r>
    </w:p>
    <w:p w14:paraId="1A3F26C0" w14:textId="77777777" w:rsidR="00E14B56" w:rsidRDefault="00E14B56" w:rsidP="00F8593F">
      <w:pPr>
        <w:ind w:left="3540"/>
        <w:jc w:val="both"/>
      </w:pPr>
      <w:r>
        <w:t>Áldás szent nevére, Ki velem ezt tette,</w:t>
      </w:r>
    </w:p>
    <w:p w14:paraId="03BE6367" w14:textId="77777777" w:rsidR="00E14B56" w:rsidRDefault="00E14B56" w:rsidP="00F8593F">
      <w:pPr>
        <w:ind w:left="3540"/>
        <w:jc w:val="both"/>
      </w:pPr>
      <w:r>
        <w:t>Ki örömöm s szívem újjáteremtette!</w:t>
      </w:r>
    </w:p>
    <w:p w14:paraId="39F81D1E" w14:textId="77777777" w:rsidR="00E14B56" w:rsidRPr="00707837" w:rsidRDefault="00E14B56" w:rsidP="002F4258">
      <w:pPr>
        <w:jc w:val="both"/>
      </w:pPr>
    </w:p>
    <w:p w14:paraId="0BFA9644" w14:textId="77777777" w:rsidR="00F8593F" w:rsidRDefault="00F8593F" w:rsidP="002F4258">
      <w:pPr>
        <w:jc w:val="both"/>
        <w:rPr>
          <w:b/>
        </w:rPr>
      </w:pPr>
      <w:r w:rsidRPr="00F8593F">
        <w:rPr>
          <w:b/>
          <w:bCs/>
        </w:rPr>
        <w:t>Nagyapa</w:t>
      </w:r>
      <w:r w:rsidR="00C6286C" w:rsidRPr="008715CB">
        <w:rPr>
          <w:b/>
        </w:rPr>
        <w:t xml:space="preserve">: </w:t>
      </w:r>
    </w:p>
    <w:p w14:paraId="7E81D24C" w14:textId="1C1C7D2B" w:rsidR="00C6286C" w:rsidRDefault="00C6286C" w:rsidP="00F8593F">
      <w:pPr>
        <w:ind w:left="3540"/>
        <w:jc w:val="both"/>
        <w:rPr>
          <w:b/>
        </w:rPr>
      </w:pPr>
      <w:r w:rsidRPr="008715CB">
        <w:rPr>
          <w:b/>
        </w:rPr>
        <w:t xml:space="preserve">Az én karácsonyfám </w:t>
      </w:r>
    </w:p>
    <w:p w14:paraId="556DBBF9" w14:textId="77777777" w:rsidR="00707837" w:rsidRDefault="00707837" w:rsidP="00F8593F">
      <w:pPr>
        <w:ind w:left="3540"/>
        <w:jc w:val="both"/>
        <w:rPr>
          <w:b/>
        </w:rPr>
      </w:pPr>
    </w:p>
    <w:p w14:paraId="6DD11DCA" w14:textId="77777777" w:rsidR="00707837" w:rsidRDefault="00707837" w:rsidP="00F8593F">
      <w:pPr>
        <w:ind w:left="3540"/>
        <w:jc w:val="both"/>
      </w:pPr>
      <w:r>
        <w:t>Szeretet a törzse,</w:t>
      </w:r>
    </w:p>
    <w:p w14:paraId="0A70C286" w14:textId="77777777" w:rsidR="00707837" w:rsidRDefault="00707837" w:rsidP="00F8593F">
      <w:pPr>
        <w:ind w:left="3540"/>
        <w:jc w:val="both"/>
      </w:pPr>
      <w:r>
        <w:t>Hitből van az ága,</w:t>
      </w:r>
    </w:p>
    <w:p w14:paraId="22E35723" w14:textId="77777777" w:rsidR="00707837" w:rsidRDefault="00707837" w:rsidP="00F8593F">
      <w:pPr>
        <w:ind w:left="3540"/>
        <w:jc w:val="both"/>
      </w:pPr>
      <w:r>
        <w:t>A levele remény,</w:t>
      </w:r>
    </w:p>
    <w:p w14:paraId="0692A5FF" w14:textId="77777777" w:rsidR="00707837" w:rsidRDefault="00707837" w:rsidP="00F8593F">
      <w:pPr>
        <w:ind w:left="3540"/>
        <w:jc w:val="both"/>
      </w:pPr>
      <w:r>
        <w:t>A dísze a hála.</w:t>
      </w:r>
    </w:p>
    <w:p w14:paraId="42F6D7AA" w14:textId="77777777" w:rsidR="00707837" w:rsidRDefault="00707837" w:rsidP="00F8593F">
      <w:pPr>
        <w:ind w:left="3540"/>
        <w:jc w:val="both"/>
      </w:pPr>
    </w:p>
    <w:p w14:paraId="12BC7F29" w14:textId="77777777" w:rsidR="00707837" w:rsidRDefault="00707837" w:rsidP="00F8593F">
      <w:pPr>
        <w:ind w:left="3540"/>
        <w:jc w:val="both"/>
      </w:pPr>
      <w:r>
        <w:t>De a csúcsán csillag</w:t>
      </w:r>
    </w:p>
    <w:p w14:paraId="6466F8AC" w14:textId="77777777" w:rsidR="00707837" w:rsidRDefault="00707837" w:rsidP="00F8593F">
      <w:pPr>
        <w:ind w:left="3540"/>
        <w:jc w:val="both"/>
      </w:pPr>
      <w:r>
        <w:t>Helyette a Kereszt áll,</w:t>
      </w:r>
    </w:p>
    <w:p w14:paraId="5D5EC1D6" w14:textId="77777777" w:rsidR="00707837" w:rsidRDefault="00707837" w:rsidP="00F8593F">
      <w:pPr>
        <w:ind w:left="3540"/>
        <w:jc w:val="both"/>
      </w:pPr>
      <w:r>
        <w:t xml:space="preserve">Erre fut fel – útként – </w:t>
      </w:r>
    </w:p>
    <w:p w14:paraId="173F2967" w14:textId="77777777" w:rsidR="00707837" w:rsidRDefault="00707837" w:rsidP="00F8593F">
      <w:pPr>
        <w:ind w:left="3540"/>
        <w:jc w:val="both"/>
      </w:pPr>
      <w:r>
        <w:t>Sok ezüst- s aranyszál.</w:t>
      </w:r>
    </w:p>
    <w:p w14:paraId="6D241527" w14:textId="77777777" w:rsidR="00707837" w:rsidRDefault="00707837" w:rsidP="00F8593F">
      <w:pPr>
        <w:ind w:left="3540"/>
        <w:jc w:val="both"/>
      </w:pPr>
    </w:p>
    <w:p w14:paraId="1C4C76FA" w14:textId="77777777" w:rsidR="00707837" w:rsidRDefault="00707837" w:rsidP="00F8593F">
      <w:pPr>
        <w:ind w:left="3540"/>
        <w:jc w:val="both"/>
      </w:pPr>
      <w:r>
        <w:t>Erre ontja fényét</w:t>
      </w:r>
    </w:p>
    <w:p w14:paraId="3C7D0766" w14:textId="77777777" w:rsidR="00707837" w:rsidRDefault="00707837" w:rsidP="00F8593F">
      <w:pPr>
        <w:ind w:left="3540"/>
        <w:jc w:val="both"/>
      </w:pPr>
      <w:r>
        <w:t>Örömgyertyák lángja,</w:t>
      </w:r>
    </w:p>
    <w:p w14:paraId="23919ED6" w14:textId="77777777" w:rsidR="00707837" w:rsidRDefault="00707837" w:rsidP="00F8593F">
      <w:pPr>
        <w:ind w:left="3540"/>
        <w:jc w:val="both"/>
      </w:pPr>
      <w:r>
        <w:t>És mintha szívem is</w:t>
      </w:r>
    </w:p>
    <w:p w14:paraId="248735DC" w14:textId="77777777" w:rsidR="00707837" w:rsidRDefault="00707837" w:rsidP="00F8593F">
      <w:pPr>
        <w:ind w:left="3540"/>
        <w:jc w:val="both"/>
      </w:pPr>
      <w:r>
        <w:t>E kereszthez vágyna…</w:t>
      </w:r>
    </w:p>
    <w:p w14:paraId="722A02A6" w14:textId="77777777" w:rsidR="00707837" w:rsidRDefault="00707837" w:rsidP="00F8593F">
      <w:pPr>
        <w:ind w:left="3540"/>
        <w:jc w:val="both"/>
      </w:pPr>
    </w:p>
    <w:p w14:paraId="50B49051" w14:textId="77777777" w:rsidR="00707837" w:rsidRDefault="00707837" w:rsidP="00F8593F">
      <w:pPr>
        <w:ind w:left="3540"/>
        <w:jc w:val="both"/>
      </w:pPr>
      <w:r>
        <w:t>Most egy szó hallatszik</w:t>
      </w:r>
    </w:p>
    <w:p w14:paraId="3A115090" w14:textId="77777777" w:rsidR="00707837" w:rsidRDefault="00707837" w:rsidP="00F8593F">
      <w:pPr>
        <w:ind w:left="3540"/>
        <w:jc w:val="both"/>
      </w:pPr>
      <w:r>
        <w:t>A Keresztről éppen:</w:t>
      </w:r>
    </w:p>
    <w:p w14:paraId="454C75AF" w14:textId="77777777" w:rsidR="00707837" w:rsidRPr="00707837" w:rsidRDefault="00707837" w:rsidP="00F8593F">
      <w:pPr>
        <w:ind w:left="3540"/>
        <w:jc w:val="both"/>
      </w:pPr>
      <w:r>
        <w:t>„Kegyelem!” – s angyalok kara zeng az éjben.</w:t>
      </w:r>
    </w:p>
    <w:p w14:paraId="214B9E75" w14:textId="77777777" w:rsidR="008715CB" w:rsidRDefault="008715CB" w:rsidP="002F4258">
      <w:pPr>
        <w:jc w:val="both"/>
      </w:pPr>
    </w:p>
    <w:p w14:paraId="6D0AA6D9" w14:textId="77777777" w:rsidR="008715CB" w:rsidRDefault="008715CB" w:rsidP="002F4258">
      <w:pPr>
        <w:jc w:val="both"/>
      </w:pPr>
    </w:p>
    <w:p w14:paraId="4CAFC373" w14:textId="087CC5D8" w:rsidR="00642535" w:rsidRDefault="00F8593F" w:rsidP="002F4258">
      <w:pPr>
        <w:jc w:val="both"/>
      </w:pPr>
      <w:r w:rsidRPr="00F8593F">
        <w:rPr>
          <w:b/>
          <w:bCs/>
        </w:rPr>
        <w:t>Nagyapa</w:t>
      </w:r>
      <w:r w:rsidR="00642535">
        <w:t>: Énekeljünk még egyet együtt, aztán induljunk, menjünk együtt a karácsonyi istentiszteletre!</w:t>
      </w:r>
    </w:p>
    <w:p w14:paraId="0DE9ECEB" w14:textId="77777777" w:rsidR="00C6286C" w:rsidRDefault="00C6286C" w:rsidP="002F4258">
      <w:pPr>
        <w:jc w:val="both"/>
      </w:pPr>
    </w:p>
    <w:p w14:paraId="4F2BA27E" w14:textId="46CF53C3" w:rsidR="002508CF" w:rsidRDefault="00C6286C" w:rsidP="001077EB">
      <w:pPr>
        <w:jc w:val="both"/>
        <w:rPr>
          <w:b/>
        </w:rPr>
      </w:pPr>
      <w:r w:rsidRPr="008715CB">
        <w:rPr>
          <w:b/>
        </w:rPr>
        <w:t xml:space="preserve">Közös ének: Betlehemi csillag csodafényt </w:t>
      </w:r>
      <w:proofErr w:type="spellStart"/>
      <w:r w:rsidRPr="008715CB">
        <w:rPr>
          <w:b/>
        </w:rPr>
        <w:t>ád</w:t>
      </w:r>
      <w:proofErr w:type="spellEnd"/>
      <w:r w:rsidR="002508CF">
        <w:rPr>
          <w:b/>
        </w:rPr>
        <w:t>…</w:t>
      </w:r>
    </w:p>
    <w:p w14:paraId="58058B7F" w14:textId="77777777" w:rsidR="00212465" w:rsidRDefault="00212465" w:rsidP="001077EB">
      <w:pPr>
        <w:jc w:val="both"/>
        <w:rPr>
          <w:b/>
        </w:rPr>
      </w:pPr>
    </w:p>
    <w:p w14:paraId="67C56B2A" w14:textId="4468EA7F" w:rsidR="00212465" w:rsidRPr="00212465" w:rsidRDefault="00212465" w:rsidP="001077EB">
      <w:pPr>
        <w:jc w:val="both"/>
      </w:pPr>
      <w:r w:rsidRPr="00212465">
        <w:t xml:space="preserve">A felhasznált versek </w:t>
      </w:r>
      <w:proofErr w:type="spellStart"/>
      <w:r w:rsidRPr="00212465">
        <w:t>Ürögdi</w:t>
      </w:r>
      <w:proofErr w:type="spellEnd"/>
      <w:r w:rsidRPr="00212465">
        <w:t xml:space="preserve"> Ferenc</w:t>
      </w:r>
      <w:r w:rsidR="00F8593F">
        <w:t>:</w:t>
      </w:r>
      <w:r w:rsidRPr="00212465">
        <w:t xml:space="preserve"> Az én keresztyénségem című kötetéből valók, amely a Szarvasi Református Egyházközség kiadványaként jelent meg.</w:t>
      </w:r>
    </w:p>
    <w:p w14:paraId="1BAD16E8" w14:textId="77777777" w:rsidR="00212465" w:rsidRPr="00212465" w:rsidRDefault="00212465" w:rsidP="001077EB">
      <w:pPr>
        <w:jc w:val="both"/>
      </w:pPr>
    </w:p>
    <w:p w14:paraId="46ABC5C8" w14:textId="77777777" w:rsidR="00F8593F" w:rsidRDefault="002508CF" w:rsidP="00F8593F">
      <w:pPr>
        <w:jc w:val="right"/>
      </w:pPr>
      <w:proofErr w:type="spellStart"/>
      <w:r w:rsidRPr="00212465">
        <w:t>Pluhár</w:t>
      </w:r>
      <w:proofErr w:type="spellEnd"/>
      <w:r w:rsidRPr="00212465">
        <w:t xml:space="preserve"> Gáborné Szűcs Enikő</w:t>
      </w:r>
      <w:r w:rsidR="00212465" w:rsidRPr="00212465">
        <w:t xml:space="preserve">, </w:t>
      </w:r>
    </w:p>
    <w:p w14:paraId="5A54844B" w14:textId="2AC7F487" w:rsidR="002508CF" w:rsidRPr="00212465" w:rsidRDefault="00212465" w:rsidP="00F8593F">
      <w:pPr>
        <w:jc w:val="right"/>
      </w:pPr>
      <w:r w:rsidRPr="00212465">
        <w:t xml:space="preserve">RPI </w:t>
      </w:r>
      <w:proofErr w:type="spellStart"/>
      <w:r w:rsidRPr="00212465">
        <w:t>katechetikai</w:t>
      </w:r>
      <w:proofErr w:type="spellEnd"/>
      <w:r w:rsidRPr="00212465">
        <w:t xml:space="preserve"> szakértő</w:t>
      </w:r>
    </w:p>
    <w:sectPr w:rsidR="002508CF" w:rsidRPr="00212465" w:rsidSect="00BF7C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C7C4D"/>
    <w:multiLevelType w:val="multilevel"/>
    <w:tmpl w:val="D7E86170"/>
    <w:lvl w:ilvl="0">
      <w:start w:val="2000"/>
      <w:numFmt w:val="decimal"/>
      <w:lvlText w:val="%1"/>
      <w:lvlJc w:val="left"/>
      <w:pPr>
        <w:tabs>
          <w:tab w:val="num" w:pos="1425"/>
        </w:tabs>
        <w:ind w:left="1425" w:hanging="1425"/>
      </w:pPr>
      <w:rPr>
        <w:rFonts w:hint="default"/>
      </w:rPr>
    </w:lvl>
    <w:lvl w:ilvl="1">
      <w:start w:val="2003"/>
      <w:numFmt w:val="decimal"/>
      <w:lvlText w:val="%1-%2"/>
      <w:lvlJc w:val="left"/>
      <w:pPr>
        <w:tabs>
          <w:tab w:val="num" w:pos="2133"/>
        </w:tabs>
        <w:ind w:left="2133" w:hanging="1425"/>
      </w:pPr>
      <w:rPr>
        <w:rFonts w:hint="default"/>
      </w:rPr>
    </w:lvl>
    <w:lvl w:ilvl="2">
      <w:start w:val="1"/>
      <w:numFmt w:val="decimal"/>
      <w:lvlText w:val="%1-%2.%3"/>
      <w:lvlJc w:val="left"/>
      <w:pPr>
        <w:tabs>
          <w:tab w:val="num" w:pos="2841"/>
        </w:tabs>
        <w:ind w:left="2841" w:hanging="1425"/>
      </w:pPr>
      <w:rPr>
        <w:rFonts w:hint="default"/>
      </w:rPr>
    </w:lvl>
    <w:lvl w:ilvl="3">
      <w:start w:val="1"/>
      <w:numFmt w:val="decimal"/>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 w15:restartNumberingAfterBreak="0">
    <w:nsid w:val="145E0DF0"/>
    <w:multiLevelType w:val="hybridMultilevel"/>
    <w:tmpl w:val="FB603D4C"/>
    <w:lvl w:ilvl="0" w:tplc="5496955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1A850905"/>
    <w:multiLevelType w:val="hybridMultilevel"/>
    <w:tmpl w:val="869814C0"/>
    <w:lvl w:ilvl="0" w:tplc="35DCB454">
      <w:start w:val="2004"/>
      <w:numFmt w:val="decimal"/>
      <w:lvlText w:val="%1"/>
      <w:lvlJc w:val="left"/>
      <w:pPr>
        <w:tabs>
          <w:tab w:val="num" w:pos="1068"/>
        </w:tabs>
        <w:ind w:left="1068" w:hanging="360"/>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3" w15:restartNumberingAfterBreak="0">
    <w:nsid w:val="2DAE3A9A"/>
    <w:multiLevelType w:val="multilevel"/>
    <w:tmpl w:val="D2FEE94C"/>
    <w:lvl w:ilvl="0">
      <w:start w:val="2004"/>
      <w:numFmt w:val="decimal"/>
      <w:lvlText w:val="%1"/>
      <w:lvlJc w:val="left"/>
      <w:pPr>
        <w:tabs>
          <w:tab w:val="num" w:pos="1425"/>
        </w:tabs>
        <w:ind w:left="1425" w:hanging="1425"/>
      </w:pPr>
      <w:rPr>
        <w:rFonts w:hint="default"/>
      </w:rPr>
    </w:lvl>
    <w:lvl w:ilvl="1">
      <w:start w:val="2008"/>
      <w:numFmt w:val="decimal"/>
      <w:lvlText w:val="%1-%2"/>
      <w:lvlJc w:val="left"/>
      <w:pPr>
        <w:tabs>
          <w:tab w:val="num" w:pos="2133"/>
        </w:tabs>
        <w:ind w:left="2133" w:hanging="1425"/>
      </w:pPr>
      <w:rPr>
        <w:rFonts w:hint="default"/>
      </w:rPr>
    </w:lvl>
    <w:lvl w:ilvl="2">
      <w:start w:val="1"/>
      <w:numFmt w:val="decimal"/>
      <w:lvlText w:val="%1-%2.%3"/>
      <w:lvlJc w:val="left"/>
      <w:pPr>
        <w:tabs>
          <w:tab w:val="num" w:pos="2841"/>
        </w:tabs>
        <w:ind w:left="2841" w:hanging="1425"/>
      </w:pPr>
      <w:rPr>
        <w:rFonts w:hint="default"/>
      </w:rPr>
    </w:lvl>
    <w:lvl w:ilvl="3">
      <w:start w:val="1"/>
      <w:numFmt w:val="decimal"/>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15:restartNumberingAfterBreak="0">
    <w:nsid w:val="2F6D1B7B"/>
    <w:multiLevelType w:val="hybridMultilevel"/>
    <w:tmpl w:val="C5EED408"/>
    <w:lvl w:ilvl="0" w:tplc="62189B28">
      <w:start w:val="1999"/>
      <w:numFmt w:val="decimal"/>
      <w:lvlText w:val="%1"/>
      <w:lvlJc w:val="left"/>
      <w:pPr>
        <w:tabs>
          <w:tab w:val="num" w:pos="1410"/>
        </w:tabs>
        <w:ind w:left="1410" w:hanging="705"/>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5" w15:restartNumberingAfterBreak="0">
    <w:nsid w:val="322038A4"/>
    <w:multiLevelType w:val="hybridMultilevel"/>
    <w:tmpl w:val="1B5AB6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F6F52AD"/>
    <w:multiLevelType w:val="hybridMultilevel"/>
    <w:tmpl w:val="FB603D4C"/>
    <w:lvl w:ilvl="0" w:tplc="5496955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48396C73"/>
    <w:multiLevelType w:val="hybridMultilevel"/>
    <w:tmpl w:val="FB603D4C"/>
    <w:lvl w:ilvl="0" w:tplc="5496955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62367ABE"/>
    <w:multiLevelType w:val="multilevel"/>
    <w:tmpl w:val="22DCD860"/>
    <w:lvl w:ilvl="0">
      <w:start w:val="1999"/>
      <w:numFmt w:val="decimal"/>
      <w:lvlText w:val="%1"/>
      <w:lvlJc w:val="left"/>
      <w:pPr>
        <w:tabs>
          <w:tab w:val="num" w:pos="1425"/>
        </w:tabs>
        <w:ind w:left="1425" w:hanging="1425"/>
      </w:pPr>
      <w:rPr>
        <w:rFonts w:hint="default"/>
      </w:rPr>
    </w:lvl>
    <w:lvl w:ilvl="1">
      <w:start w:val="2003"/>
      <w:numFmt w:val="decimal"/>
      <w:lvlText w:val="%1-%2"/>
      <w:lvlJc w:val="left"/>
      <w:pPr>
        <w:tabs>
          <w:tab w:val="num" w:pos="2130"/>
        </w:tabs>
        <w:ind w:left="2130" w:hanging="1425"/>
      </w:pPr>
      <w:rPr>
        <w:rFonts w:hint="default"/>
      </w:rPr>
    </w:lvl>
    <w:lvl w:ilvl="2">
      <w:start w:val="1"/>
      <w:numFmt w:val="decimal"/>
      <w:lvlText w:val="%1-%2.%3"/>
      <w:lvlJc w:val="left"/>
      <w:pPr>
        <w:tabs>
          <w:tab w:val="num" w:pos="2835"/>
        </w:tabs>
        <w:ind w:left="2835" w:hanging="1425"/>
      </w:pPr>
      <w:rPr>
        <w:rFonts w:hint="default"/>
      </w:rPr>
    </w:lvl>
    <w:lvl w:ilvl="3">
      <w:start w:val="1"/>
      <w:numFmt w:val="decimal"/>
      <w:lvlText w:val="%1-%2.%3.%4"/>
      <w:lvlJc w:val="left"/>
      <w:pPr>
        <w:tabs>
          <w:tab w:val="num" w:pos="3540"/>
        </w:tabs>
        <w:ind w:left="3540" w:hanging="1425"/>
      </w:pPr>
      <w:rPr>
        <w:rFonts w:hint="default"/>
      </w:rPr>
    </w:lvl>
    <w:lvl w:ilvl="4">
      <w:start w:val="1"/>
      <w:numFmt w:val="decimal"/>
      <w:lvlText w:val="%1-%2.%3.%4.%5"/>
      <w:lvlJc w:val="left"/>
      <w:pPr>
        <w:tabs>
          <w:tab w:val="num" w:pos="4245"/>
        </w:tabs>
        <w:ind w:left="4245" w:hanging="1425"/>
      </w:pPr>
      <w:rPr>
        <w:rFonts w:hint="default"/>
      </w:rPr>
    </w:lvl>
    <w:lvl w:ilvl="5">
      <w:start w:val="1"/>
      <w:numFmt w:val="decimal"/>
      <w:lvlText w:val="%1-%2.%3.%4.%5.%6"/>
      <w:lvlJc w:val="left"/>
      <w:pPr>
        <w:tabs>
          <w:tab w:val="num" w:pos="4950"/>
        </w:tabs>
        <w:ind w:left="4950" w:hanging="1425"/>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num w:numId="1" w16cid:durableId="1680961872">
    <w:abstractNumId w:val="0"/>
  </w:num>
  <w:num w:numId="2" w16cid:durableId="1611618720">
    <w:abstractNumId w:val="3"/>
  </w:num>
  <w:num w:numId="3" w16cid:durableId="482090452">
    <w:abstractNumId w:val="8"/>
  </w:num>
  <w:num w:numId="4" w16cid:durableId="1935936609">
    <w:abstractNumId w:val="2"/>
  </w:num>
  <w:num w:numId="5" w16cid:durableId="399131762">
    <w:abstractNumId w:val="4"/>
  </w:num>
  <w:num w:numId="6" w16cid:durableId="258492334">
    <w:abstractNumId w:val="5"/>
  </w:num>
  <w:num w:numId="7" w16cid:durableId="777257002">
    <w:abstractNumId w:val="7"/>
  </w:num>
  <w:num w:numId="8" w16cid:durableId="122307360">
    <w:abstractNumId w:val="6"/>
  </w:num>
  <w:num w:numId="9" w16cid:durableId="2003703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E4"/>
    <w:rsid w:val="000501FE"/>
    <w:rsid w:val="00054AA5"/>
    <w:rsid w:val="000911FA"/>
    <w:rsid w:val="00095E4D"/>
    <w:rsid w:val="001077EB"/>
    <w:rsid w:val="00131AA9"/>
    <w:rsid w:val="00180EB2"/>
    <w:rsid w:val="00212465"/>
    <w:rsid w:val="002508CF"/>
    <w:rsid w:val="00296696"/>
    <w:rsid w:val="002C1DC1"/>
    <w:rsid w:val="002D1125"/>
    <w:rsid w:val="002F4258"/>
    <w:rsid w:val="003104DB"/>
    <w:rsid w:val="003C3A9A"/>
    <w:rsid w:val="003C52E3"/>
    <w:rsid w:val="003C70D9"/>
    <w:rsid w:val="003D5FCE"/>
    <w:rsid w:val="00410E7E"/>
    <w:rsid w:val="00416BE4"/>
    <w:rsid w:val="004A640D"/>
    <w:rsid w:val="004C2533"/>
    <w:rsid w:val="00521170"/>
    <w:rsid w:val="005C197A"/>
    <w:rsid w:val="005C4CFC"/>
    <w:rsid w:val="00642535"/>
    <w:rsid w:val="00671B25"/>
    <w:rsid w:val="006A564F"/>
    <w:rsid w:val="00702174"/>
    <w:rsid w:val="00707837"/>
    <w:rsid w:val="00774BCD"/>
    <w:rsid w:val="00795411"/>
    <w:rsid w:val="007A2BFE"/>
    <w:rsid w:val="007C4DAD"/>
    <w:rsid w:val="0083334E"/>
    <w:rsid w:val="008715CB"/>
    <w:rsid w:val="00931CB8"/>
    <w:rsid w:val="00956919"/>
    <w:rsid w:val="00974E26"/>
    <w:rsid w:val="00983C84"/>
    <w:rsid w:val="00AB1C52"/>
    <w:rsid w:val="00AC3209"/>
    <w:rsid w:val="00BC3996"/>
    <w:rsid w:val="00BC7660"/>
    <w:rsid w:val="00BF69FC"/>
    <w:rsid w:val="00BF7C34"/>
    <w:rsid w:val="00C621FC"/>
    <w:rsid w:val="00C6286C"/>
    <w:rsid w:val="00D11FAB"/>
    <w:rsid w:val="00D47036"/>
    <w:rsid w:val="00DC1959"/>
    <w:rsid w:val="00E14B56"/>
    <w:rsid w:val="00E152DC"/>
    <w:rsid w:val="00EB08E0"/>
    <w:rsid w:val="00F01F1F"/>
    <w:rsid w:val="00F11F9D"/>
    <w:rsid w:val="00F3475E"/>
    <w:rsid w:val="00F64FE1"/>
    <w:rsid w:val="00F82FD9"/>
    <w:rsid w:val="00F8593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8DDFCD"/>
  <w15:chartTrackingRefBased/>
  <w15:docId w15:val="{F1763610-B51C-416D-AA4D-703D653A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3">
    <w:name w:val="heading 3"/>
    <w:basedOn w:val="Norml"/>
    <w:next w:val="Norml"/>
    <w:link w:val="Cmsor3Char"/>
    <w:unhideWhenUsed/>
    <w:qFormat/>
    <w:rsid w:val="00974E26"/>
    <w:pPr>
      <w:keepNext/>
      <w:spacing w:before="240" w:after="60"/>
      <w:outlineLvl w:val="2"/>
    </w:pPr>
    <w:rPr>
      <w:rFonts w:ascii="Calibri Light" w:hAnsi="Calibri Light"/>
      <w:b/>
      <w:bCs/>
      <w:sz w:val="26"/>
      <w:szCs w:val="26"/>
    </w:rPr>
  </w:style>
  <w:style w:type="paragraph" w:styleId="Cmsor4">
    <w:name w:val="heading 4"/>
    <w:basedOn w:val="Norml"/>
    <w:next w:val="Norml"/>
    <w:link w:val="Cmsor4Char"/>
    <w:semiHidden/>
    <w:unhideWhenUsed/>
    <w:qFormat/>
    <w:rsid w:val="00C621FC"/>
    <w:pPr>
      <w:keepNext/>
      <w:spacing w:before="240" w:after="60"/>
      <w:outlineLvl w:val="3"/>
    </w:pPr>
    <w:rPr>
      <w:rFonts w:ascii="Calibri" w:hAnsi="Calibri"/>
      <w:b/>
      <w:bCs/>
      <w:sz w:val="28"/>
      <w:szCs w:val="28"/>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character" w:customStyle="1" w:styleId="text-muted">
    <w:name w:val="text-muted"/>
    <w:rsid w:val="003D5FCE"/>
  </w:style>
  <w:style w:type="character" w:customStyle="1" w:styleId="Cmsor4Char">
    <w:name w:val="Címsor 4 Char"/>
    <w:link w:val="Cmsor4"/>
    <w:semiHidden/>
    <w:rsid w:val="00C621FC"/>
    <w:rPr>
      <w:rFonts w:ascii="Calibri" w:eastAsia="Times New Roman" w:hAnsi="Calibri" w:cs="Times New Roman"/>
      <w:b/>
      <w:bCs/>
      <w:sz w:val="28"/>
      <w:szCs w:val="28"/>
    </w:rPr>
  </w:style>
  <w:style w:type="character" w:styleId="Kiemels2">
    <w:name w:val="Strong"/>
    <w:uiPriority w:val="22"/>
    <w:qFormat/>
    <w:rsid w:val="00054AA5"/>
    <w:rPr>
      <w:b/>
      <w:bCs/>
    </w:rPr>
  </w:style>
  <w:style w:type="character" w:customStyle="1" w:styleId="Cmsor3Char">
    <w:name w:val="Címsor 3 Char"/>
    <w:link w:val="Cmsor3"/>
    <w:rsid w:val="00974E26"/>
    <w:rPr>
      <w:rFonts w:ascii="Calibri Light" w:eastAsia="Times New Roman" w:hAnsi="Calibri Light" w:cs="Times New Roman"/>
      <w:b/>
      <w:bCs/>
      <w:sz w:val="26"/>
      <w:szCs w:val="26"/>
    </w:rPr>
  </w:style>
  <w:style w:type="character" w:styleId="Hiperhivatkozs">
    <w:name w:val="Hyperlink"/>
    <w:uiPriority w:val="99"/>
    <w:unhideWhenUsed/>
    <w:rsid w:val="00974E26"/>
    <w:rPr>
      <w:color w:val="0000FF"/>
      <w:u w:val="single"/>
    </w:rPr>
  </w:style>
  <w:style w:type="character" w:customStyle="1" w:styleId="btn-dal-letoltes">
    <w:name w:val="btn-dal-letoltes"/>
    <w:rsid w:val="00974E26"/>
  </w:style>
  <w:style w:type="character" w:customStyle="1" w:styleId="btn-kotta-letoltes">
    <w:name w:val="btn-kotta-letoltes"/>
    <w:rsid w:val="00974E26"/>
  </w:style>
  <w:style w:type="character" w:customStyle="1" w:styleId="btn-guitar-pro-letoltes">
    <w:name w:val="btn-guitar-pro-letoltes"/>
    <w:rsid w:val="00974E26"/>
  </w:style>
  <w:style w:type="character" w:customStyle="1" w:styleId="btn-midi-letoltes">
    <w:name w:val="btn-midi-letoltes"/>
    <w:rsid w:val="00974E26"/>
  </w:style>
  <w:style w:type="character" w:customStyle="1" w:styleId="btn-extrak">
    <w:name w:val="btn-extrak"/>
    <w:rsid w:val="00974E26"/>
  </w:style>
  <w:style w:type="paragraph" w:customStyle="1" w:styleId="lyrics-author-username">
    <w:name w:val="lyrics-author-username"/>
    <w:basedOn w:val="Norml"/>
    <w:rsid w:val="00974E26"/>
    <w:pPr>
      <w:spacing w:before="100" w:beforeAutospacing="1" w:after="100" w:afterAutospacing="1"/>
    </w:pPr>
  </w:style>
  <w:style w:type="paragraph" w:styleId="NormlWeb">
    <w:name w:val="Normal (Web)"/>
    <w:basedOn w:val="Norml"/>
    <w:uiPriority w:val="99"/>
    <w:unhideWhenUsed/>
    <w:rsid w:val="00974E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322110">
      <w:bodyDiv w:val="1"/>
      <w:marLeft w:val="0"/>
      <w:marRight w:val="0"/>
      <w:marTop w:val="0"/>
      <w:marBottom w:val="0"/>
      <w:divBdr>
        <w:top w:val="none" w:sz="0" w:space="0" w:color="auto"/>
        <w:left w:val="none" w:sz="0" w:space="0" w:color="auto"/>
        <w:bottom w:val="none" w:sz="0" w:space="0" w:color="auto"/>
        <w:right w:val="none" w:sz="0" w:space="0" w:color="auto"/>
      </w:divBdr>
    </w:div>
    <w:div w:id="399598457">
      <w:bodyDiv w:val="1"/>
      <w:marLeft w:val="0"/>
      <w:marRight w:val="0"/>
      <w:marTop w:val="0"/>
      <w:marBottom w:val="0"/>
      <w:divBdr>
        <w:top w:val="none" w:sz="0" w:space="0" w:color="auto"/>
        <w:left w:val="none" w:sz="0" w:space="0" w:color="auto"/>
        <w:bottom w:val="none" w:sz="0" w:space="0" w:color="auto"/>
        <w:right w:val="none" w:sz="0" w:space="0" w:color="auto"/>
      </w:divBdr>
    </w:div>
    <w:div w:id="821702528">
      <w:bodyDiv w:val="1"/>
      <w:marLeft w:val="0"/>
      <w:marRight w:val="0"/>
      <w:marTop w:val="0"/>
      <w:marBottom w:val="0"/>
      <w:divBdr>
        <w:top w:val="none" w:sz="0" w:space="0" w:color="auto"/>
        <w:left w:val="none" w:sz="0" w:space="0" w:color="auto"/>
        <w:bottom w:val="none" w:sz="0" w:space="0" w:color="auto"/>
        <w:right w:val="none" w:sz="0" w:space="0" w:color="auto"/>
      </w:divBdr>
    </w:div>
    <w:div w:id="1261793203">
      <w:bodyDiv w:val="1"/>
      <w:marLeft w:val="0"/>
      <w:marRight w:val="0"/>
      <w:marTop w:val="0"/>
      <w:marBottom w:val="0"/>
      <w:divBdr>
        <w:top w:val="none" w:sz="0" w:space="0" w:color="auto"/>
        <w:left w:val="none" w:sz="0" w:space="0" w:color="auto"/>
        <w:bottom w:val="none" w:sz="0" w:space="0" w:color="auto"/>
        <w:right w:val="none" w:sz="0" w:space="0" w:color="auto"/>
      </w:divBdr>
    </w:div>
    <w:div w:id="1314916566">
      <w:bodyDiv w:val="1"/>
      <w:marLeft w:val="0"/>
      <w:marRight w:val="0"/>
      <w:marTop w:val="0"/>
      <w:marBottom w:val="0"/>
      <w:divBdr>
        <w:top w:val="none" w:sz="0" w:space="0" w:color="auto"/>
        <w:left w:val="none" w:sz="0" w:space="0" w:color="auto"/>
        <w:bottom w:val="none" w:sz="0" w:space="0" w:color="auto"/>
        <w:right w:val="none" w:sz="0" w:space="0" w:color="auto"/>
      </w:divBdr>
    </w:div>
    <w:div w:id="1332180664">
      <w:bodyDiv w:val="1"/>
      <w:marLeft w:val="0"/>
      <w:marRight w:val="0"/>
      <w:marTop w:val="0"/>
      <w:marBottom w:val="0"/>
      <w:divBdr>
        <w:top w:val="none" w:sz="0" w:space="0" w:color="auto"/>
        <w:left w:val="none" w:sz="0" w:space="0" w:color="auto"/>
        <w:bottom w:val="none" w:sz="0" w:space="0" w:color="auto"/>
        <w:right w:val="none" w:sz="0" w:space="0" w:color="auto"/>
      </w:divBdr>
      <w:divsChild>
        <w:div w:id="498693787">
          <w:marLeft w:val="0"/>
          <w:marRight w:val="0"/>
          <w:marTop w:val="0"/>
          <w:marBottom w:val="0"/>
          <w:divBdr>
            <w:top w:val="none" w:sz="0" w:space="0" w:color="auto"/>
            <w:left w:val="none" w:sz="0" w:space="0" w:color="auto"/>
            <w:bottom w:val="none" w:sz="0" w:space="0" w:color="auto"/>
            <w:right w:val="none" w:sz="0" w:space="0" w:color="auto"/>
          </w:divBdr>
          <w:divsChild>
            <w:div w:id="1105154171">
              <w:marLeft w:val="0"/>
              <w:marRight w:val="0"/>
              <w:marTop w:val="0"/>
              <w:marBottom w:val="0"/>
              <w:divBdr>
                <w:top w:val="none" w:sz="0" w:space="0" w:color="auto"/>
                <w:left w:val="none" w:sz="0" w:space="0" w:color="auto"/>
                <w:bottom w:val="none" w:sz="0" w:space="0" w:color="auto"/>
                <w:right w:val="none" w:sz="0" w:space="0" w:color="auto"/>
              </w:divBdr>
            </w:div>
            <w:div w:id="2062094349">
              <w:marLeft w:val="0"/>
              <w:marRight w:val="0"/>
              <w:marTop w:val="0"/>
              <w:marBottom w:val="0"/>
              <w:divBdr>
                <w:top w:val="none" w:sz="0" w:space="0" w:color="auto"/>
                <w:left w:val="none" w:sz="0" w:space="0" w:color="auto"/>
                <w:bottom w:val="none" w:sz="0" w:space="0" w:color="auto"/>
                <w:right w:val="none" w:sz="0" w:space="0" w:color="auto"/>
              </w:divBdr>
              <w:divsChild>
                <w:div w:id="13181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7332">
          <w:marLeft w:val="0"/>
          <w:marRight w:val="0"/>
          <w:marTop w:val="0"/>
          <w:marBottom w:val="0"/>
          <w:divBdr>
            <w:top w:val="none" w:sz="0" w:space="0" w:color="auto"/>
            <w:left w:val="none" w:sz="0" w:space="0" w:color="auto"/>
            <w:bottom w:val="none" w:sz="0" w:space="0" w:color="auto"/>
            <w:right w:val="none" w:sz="0" w:space="0" w:color="auto"/>
          </w:divBdr>
          <w:divsChild>
            <w:div w:id="878737698">
              <w:marLeft w:val="0"/>
              <w:marRight w:val="0"/>
              <w:marTop w:val="0"/>
              <w:marBottom w:val="0"/>
              <w:divBdr>
                <w:top w:val="none" w:sz="0" w:space="0" w:color="auto"/>
                <w:left w:val="none" w:sz="0" w:space="0" w:color="auto"/>
                <w:bottom w:val="none" w:sz="0" w:space="0" w:color="auto"/>
                <w:right w:val="none" w:sz="0" w:space="0" w:color="auto"/>
              </w:divBdr>
            </w:div>
            <w:div w:id="1099984969">
              <w:marLeft w:val="0"/>
              <w:marRight w:val="0"/>
              <w:marTop w:val="0"/>
              <w:marBottom w:val="0"/>
              <w:divBdr>
                <w:top w:val="none" w:sz="0" w:space="0" w:color="auto"/>
                <w:left w:val="none" w:sz="0" w:space="0" w:color="auto"/>
                <w:bottom w:val="none" w:sz="0" w:space="0" w:color="auto"/>
                <w:right w:val="none" w:sz="0" w:space="0" w:color="auto"/>
              </w:divBdr>
              <w:divsChild>
                <w:div w:id="477841129">
                  <w:marLeft w:val="0"/>
                  <w:marRight w:val="0"/>
                  <w:marTop w:val="0"/>
                  <w:marBottom w:val="0"/>
                  <w:divBdr>
                    <w:top w:val="none" w:sz="0" w:space="0" w:color="auto"/>
                    <w:left w:val="none" w:sz="0" w:space="0" w:color="auto"/>
                    <w:bottom w:val="none" w:sz="0" w:space="0" w:color="auto"/>
                    <w:right w:val="none" w:sz="0" w:space="0" w:color="auto"/>
                  </w:divBdr>
                </w:div>
                <w:div w:id="1894391959">
                  <w:marLeft w:val="0"/>
                  <w:marRight w:val="0"/>
                  <w:marTop w:val="0"/>
                  <w:marBottom w:val="0"/>
                  <w:divBdr>
                    <w:top w:val="none" w:sz="0" w:space="0" w:color="auto"/>
                    <w:left w:val="none" w:sz="0" w:space="0" w:color="auto"/>
                    <w:bottom w:val="none" w:sz="0" w:space="0" w:color="auto"/>
                    <w:right w:val="none" w:sz="0" w:space="0" w:color="auto"/>
                  </w:divBdr>
                </w:div>
              </w:divsChild>
            </w:div>
            <w:div w:id="1221476174">
              <w:marLeft w:val="0"/>
              <w:marRight w:val="0"/>
              <w:marTop w:val="0"/>
              <w:marBottom w:val="0"/>
              <w:divBdr>
                <w:top w:val="none" w:sz="0" w:space="0" w:color="auto"/>
                <w:left w:val="none" w:sz="0" w:space="0" w:color="auto"/>
                <w:bottom w:val="none" w:sz="0" w:space="0" w:color="auto"/>
                <w:right w:val="none" w:sz="0" w:space="0" w:color="auto"/>
              </w:divBdr>
            </w:div>
            <w:div w:id="14013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1689</Words>
  <Characters>11656</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Zarándokok</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Zarándok</dc:creator>
  <cp:keywords/>
  <cp:lastModifiedBy>Zimányi Noémi</cp:lastModifiedBy>
  <cp:revision>2</cp:revision>
  <dcterms:created xsi:type="dcterms:W3CDTF">2024-10-25T05:59:00Z</dcterms:created>
  <dcterms:modified xsi:type="dcterms:W3CDTF">2024-10-25T05:59:00Z</dcterms:modified>
</cp:coreProperties>
</file>